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ADFE" w14:textId="6AD620AD" w:rsidR="00901B1D" w:rsidRDefault="00FB0506" w:rsidP="00D2102D">
      <w:pPr>
        <w:pStyle w:val="Heading3"/>
        <w:ind w:right="157"/>
        <w:rPr>
          <w:spacing w:val="-2"/>
        </w:rPr>
      </w:pP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APPLICANT</w:t>
      </w:r>
    </w:p>
    <w:p w14:paraId="498F3A8D" w14:textId="77777777" w:rsidR="00E2625A" w:rsidRPr="00E2625A" w:rsidRDefault="00E2625A" w:rsidP="00D2102D">
      <w:pPr>
        <w:pStyle w:val="Heading3"/>
        <w:ind w:right="157"/>
        <w:rPr>
          <w:spacing w:val="-2"/>
          <w:sz w:val="14"/>
          <w:szCs w:val="14"/>
        </w:rPr>
      </w:pPr>
    </w:p>
    <w:p w14:paraId="6EF5054B" w14:textId="524ADB22" w:rsidR="006B4619" w:rsidRPr="006B4619" w:rsidRDefault="006B4619" w:rsidP="00D2102D">
      <w:pPr>
        <w:pStyle w:val="Heading3"/>
        <w:spacing w:line="360" w:lineRule="auto"/>
        <w:ind w:right="157"/>
        <w:rPr>
          <w:b w:val="0"/>
          <w:bCs w:val="0"/>
        </w:rPr>
      </w:pPr>
      <w:r w:rsidRPr="006B4619">
        <w:rPr>
          <w:b w:val="0"/>
          <w:bCs w:val="0"/>
        </w:rPr>
        <w:t>Name</w:t>
      </w:r>
      <w:r w:rsidRPr="006B4619">
        <w:rPr>
          <w:b w:val="0"/>
          <w:bCs w:val="0"/>
        </w:rPr>
        <w:tab/>
      </w:r>
      <w:r w:rsidRPr="006B4619">
        <w:rPr>
          <w:b w:val="0"/>
          <w:bCs w:val="0"/>
        </w:rPr>
        <w:tab/>
      </w:r>
      <w:r w:rsidRPr="006B4619">
        <w:rPr>
          <w:b w:val="0"/>
          <w:bCs w:val="0"/>
        </w:rPr>
        <w:tab/>
      </w:r>
      <w:r w:rsidRPr="006B4619">
        <w:rPr>
          <w:b w:val="0"/>
          <w:bCs w:val="0"/>
        </w:rPr>
        <w:tab/>
        <w:t xml:space="preserve">: </w:t>
      </w:r>
      <w:r w:rsidR="004D1B60">
        <w:rPr>
          <w:b w:val="0"/>
          <w:bCs w:val="0"/>
        </w:rPr>
        <w:tab/>
      </w:r>
      <w:r w:rsidR="004D1B60">
        <w:rPr>
          <w:b w:val="0"/>
          <w:bCs w:val="0"/>
        </w:rPr>
        <w:tab/>
      </w:r>
      <w:r w:rsidR="004D1B60">
        <w:rPr>
          <w:b w:val="0"/>
          <w:bCs w:val="0"/>
        </w:rPr>
        <w:tab/>
      </w:r>
      <w:r w:rsidR="004D1B60">
        <w:rPr>
          <w:b w:val="0"/>
          <w:bCs w:val="0"/>
        </w:rPr>
        <w:tab/>
      </w:r>
      <w:r w:rsidR="004D1B60">
        <w:rPr>
          <w:b w:val="0"/>
          <w:bCs w:val="0"/>
        </w:rPr>
        <w:tab/>
      </w:r>
      <w:r w:rsidR="004D1B60">
        <w:rPr>
          <w:b w:val="0"/>
          <w:bCs w:val="0"/>
        </w:rPr>
        <w:tab/>
      </w:r>
    </w:p>
    <w:p w14:paraId="489289FE" w14:textId="077409CA" w:rsidR="006B4619" w:rsidRPr="006B4619" w:rsidRDefault="006B4619" w:rsidP="00D2102D">
      <w:pPr>
        <w:pStyle w:val="Heading3"/>
        <w:spacing w:line="360" w:lineRule="auto"/>
        <w:ind w:right="157"/>
        <w:rPr>
          <w:b w:val="0"/>
          <w:bCs w:val="0"/>
        </w:rPr>
      </w:pPr>
      <w:r w:rsidRPr="006B4619">
        <w:rPr>
          <w:b w:val="0"/>
          <w:bCs w:val="0"/>
        </w:rPr>
        <w:t>PSI Membership No.</w:t>
      </w:r>
      <w:r w:rsidRPr="006B4619">
        <w:rPr>
          <w:b w:val="0"/>
          <w:bCs w:val="0"/>
        </w:rPr>
        <w:tab/>
      </w:r>
      <w:r w:rsidRPr="006B4619">
        <w:rPr>
          <w:b w:val="0"/>
          <w:bCs w:val="0"/>
        </w:rPr>
        <w:tab/>
        <w:t>:</w:t>
      </w:r>
      <w:r w:rsidR="004D1B60">
        <w:rPr>
          <w:b w:val="0"/>
          <w:bCs w:val="0"/>
        </w:rPr>
        <w:tab/>
      </w:r>
      <w:r w:rsidR="004D1B60">
        <w:rPr>
          <w:b w:val="0"/>
          <w:bCs w:val="0"/>
        </w:rPr>
        <w:tab/>
      </w:r>
      <w:r w:rsidR="004D1B60">
        <w:rPr>
          <w:b w:val="0"/>
          <w:bCs w:val="0"/>
        </w:rPr>
        <w:tab/>
      </w:r>
      <w:r w:rsidR="004D1B60">
        <w:rPr>
          <w:b w:val="0"/>
          <w:bCs w:val="0"/>
        </w:rPr>
        <w:tab/>
        <w:t xml:space="preserve">Mobile: </w:t>
      </w:r>
    </w:p>
    <w:p w14:paraId="04B11338" w14:textId="09A8394B" w:rsidR="0083402B" w:rsidRDefault="006B4619" w:rsidP="00D2102D">
      <w:pPr>
        <w:pStyle w:val="Heading3"/>
        <w:spacing w:line="360" w:lineRule="auto"/>
        <w:ind w:right="157"/>
        <w:rPr>
          <w:b w:val="0"/>
          <w:bCs w:val="0"/>
        </w:rPr>
      </w:pPr>
      <w:r w:rsidRPr="006B4619">
        <w:rPr>
          <w:b w:val="0"/>
          <w:bCs w:val="0"/>
        </w:rPr>
        <w:t>Date of Birth</w:t>
      </w:r>
      <w:r w:rsidRPr="006B4619">
        <w:rPr>
          <w:b w:val="0"/>
          <w:bCs w:val="0"/>
        </w:rPr>
        <w:tab/>
      </w:r>
      <w:r w:rsidRPr="006B4619">
        <w:rPr>
          <w:b w:val="0"/>
          <w:bCs w:val="0"/>
        </w:rPr>
        <w:tab/>
      </w:r>
      <w:r w:rsidRPr="006B4619">
        <w:rPr>
          <w:b w:val="0"/>
          <w:bCs w:val="0"/>
        </w:rPr>
        <w:tab/>
        <w:t>:</w:t>
      </w:r>
      <w:r w:rsidRPr="006B4619">
        <w:rPr>
          <w:b w:val="0"/>
          <w:bCs w:val="0"/>
        </w:rPr>
        <w:tab/>
      </w:r>
      <w:r w:rsidRPr="006B4619">
        <w:rPr>
          <w:b w:val="0"/>
          <w:bCs w:val="0"/>
        </w:rPr>
        <w:tab/>
      </w:r>
      <w:r w:rsidRPr="006B4619">
        <w:rPr>
          <w:b w:val="0"/>
          <w:bCs w:val="0"/>
        </w:rPr>
        <w:tab/>
      </w:r>
      <w:r w:rsidRPr="006B4619">
        <w:rPr>
          <w:b w:val="0"/>
          <w:bCs w:val="0"/>
        </w:rPr>
        <w:tab/>
      </w:r>
      <w:r w:rsidR="004D1B60" w:rsidRPr="006B4619">
        <w:rPr>
          <w:b w:val="0"/>
          <w:bCs w:val="0"/>
        </w:rPr>
        <w:t>Email</w:t>
      </w:r>
      <w:r w:rsidR="004D1B60">
        <w:rPr>
          <w:b w:val="0"/>
          <w:bCs w:val="0"/>
        </w:rPr>
        <w:t xml:space="preserve"> </w:t>
      </w:r>
      <w:r w:rsidR="004D1B60" w:rsidRPr="006B4619">
        <w:rPr>
          <w:b w:val="0"/>
          <w:bCs w:val="0"/>
        </w:rPr>
        <w:t>:</w:t>
      </w:r>
    </w:p>
    <w:p w14:paraId="7ED68A67" w14:textId="094705AA" w:rsidR="006B4619" w:rsidRPr="006B4619" w:rsidRDefault="006B4619" w:rsidP="00D2102D">
      <w:pPr>
        <w:pStyle w:val="Heading3"/>
        <w:spacing w:line="360" w:lineRule="auto"/>
        <w:ind w:right="157"/>
        <w:rPr>
          <w:b w:val="0"/>
          <w:bCs w:val="0"/>
        </w:rPr>
      </w:pPr>
      <w:r w:rsidRPr="006B4619">
        <w:rPr>
          <w:b w:val="0"/>
          <w:bCs w:val="0"/>
        </w:rPr>
        <w:t>Designation</w:t>
      </w:r>
      <w:r w:rsidRPr="006B4619">
        <w:rPr>
          <w:b w:val="0"/>
          <w:bCs w:val="0"/>
        </w:rPr>
        <w:tab/>
      </w:r>
      <w:r w:rsidRPr="006B4619">
        <w:rPr>
          <w:b w:val="0"/>
          <w:bCs w:val="0"/>
        </w:rPr>
        <w:tab/>
      </w:r>
      <w:r w:rsidRPr="006B4619">
        <w:rPr>
          <w:b w:val="0"/>
          <w:bCs w:val="0"/>
        </w:rPr>
        <w:tab/>
        <w:t>:</w:t>
      </w:r>
    </w:p>
    <w:p w14:paraId="01B3C781" w14:textId="6EB7C96C" w:rsidR="0044797A" w:rsidRPr="00CE38A7" w:rsidRDefault="00937A50" w:rsidP="004D1B60">
      <w:pPr>
        <w:pStyle w:val="Heading3"/>
        <w:spacing w:line="360" w:lineRule="auto"/>
        <w:ind w:right="157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72621" wp14:editId="452936F1">
                <wp:simplePos x="0" y="0"/>
                <wp:positionH relativeFrom="column">
                  <wp:posOffset>5305245</wp:posOffset>
                </wp:positionH>
                <wp:positionV relativeFrom="paragraph">
                  <wp:posOffset>135926</wp:posOffset>
                </wp:positionV>
                <wp:extent cx="905546" cy="250166"/>
                <wp:effectExtent l="0" t="0" r="0" b="0"/>
                <wp:wrapNone/>
                <wp:docPr id="15986316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4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E7EA8" w14:textId="29F2EFD8" w:rsidR="00937A50" w:rsidRPr="00937A50" w:rsidRDefault="00937A50">
                            <w:pPr>
                              <w:rPr>
                                <w:color w:val="FF0000"/>
                              </w:rPr>
                            </w:pPr>
                            <w:r w:rsidRPr="00937A50">
                              <w:rPr>
                                <w:color w:val="FF0000"/>
                              </w:rPr>
                              <w:t>Cut off 70M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726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7.75pt;margin-top:10.7pt;width:71.3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8VsFwIAACs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" filled="f" stroked="f" strokeweight=".5pt">
                <v:textbox>
                  <w:txbxContent>
                    <w:p w14:paraId="4AFE7EA8" w14:textId="29F2EFD8" w:rsidR="00937A50" w:rsidRPr="00937A50" w:rsidRDefault="00937A50">
                      <w:pPr>
                        <w:rPr>
                          <w:color w:val="FF0000"/>
                        </w:rPr>
                      </w:pPr>
                      <w:r w:rsidRPr="00937A50">
                        <w:rPr>
                          <w:color w:val="FF0000"/>
                        </w:rPr>
                        <w:t>Cut off 70M</w:t>
                      </w:r>
                    </w:p>
                  </w:txbxContent>
                </v:textbox>
              </v:shape>
            </w:pict>
          </mc:Fallback>
        </mc:AlternateContent>
      </w:r>
      <w:r w:rsidR="006B4619" w:rsidRPr="006B4619">
        <w:rPr>
          <w:b w:val="0"/>
          <w:bCs w:val="0"/>
        </w:rPr>
        <w:t>Affiliation</w:t>
      </w:r>
      <w:r w:rsidR="006B4619" w:rsidRPr="006B4619">
        <w:rPr>
          <w:b w:val="0"/>
          <w:bCs w:val="0"/>
        </w:rPr>
        <w:tab/>
      </w:r>
      <w:r w:rsidR="006B4619" w:rsidRPr="006B4619">
        <w:rPr>
          <w:b w:val="0"/>
          <w:bCs w:val="0"/>
        </w:rPr>
        <w:tab/>
      </w:r>
      <w:r w:rsidR="006B4619" w:rsidRPr="006B4619">
        <w:rPr>
          <w:b w:val="0"/>
          <w:bCs w:val="0"/>
        </w:rPr>
        <w:tab/>
        <w:t>:</w:t>
      </w:r>
    </w:p>
    <w:tbl>
      <w:tblPr>
        <w:tblStyle w:val="TableGrid"/>
        <w:tblpPr w:leftFromText="180" w:rightFromText="180" w:vertAnchor="text" w:horzAnchor="margin" w:tblpY="197"/>
        <w:tblW w:w="972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5329"/>
        <w:gridCol w:w="842"/>
        <w:gridCol w:w="859"/>
        <w:gridCol w:w="1266"/>
        <w:gridCol w:w="808"/>
      </w:tblGrid>
      <w:tr w:rsidR="00CE38A7" w14:paraId="5637C36A" w14:textId="77777777" w:rsidTr="004B6268">
        <w:trPr>
          <w:trHeight w:val="234"/>
        </w:trPr>
        <w:tc>
          <w:tcPr>
            <w:tcW w:w="620" w:type="dxa"/>
          </w:tcPr>
          <w:p w14:paraId="6C1F3826" w14:textId="7051FB7C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#</w:t>
            </w:r>
          </w:p>
        </w:tc>
        <w:tc>
          <w:tcPr>
            <w:tcW w:w="5329" w:type="dxa"/>
          </w:tcPr>
          <w:p w14:paraId="04B9ED2A" w14:textId="7DBCDD64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Evaluation point.                                        Marks:</w:t>
            </w:r>
          </w:p>
        </w:tc>
        <w:tc>
          <w:tcPr>
            <w:tcW w:w="842" w:type="dxa"/>
          </w:tcPr>
          <w:p w14:paraId="6BCC1256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Max.</w:t>
            </w:r>
          </w:p>
        </w:tc>
        <w:tc>
          <w:tcPr>
            <w:tcW w:w="859" w:type="dxa"/>
          </w:tcPr>
          <w:p w14:paraId="0EE86249" w14:textId="562A04F8" w:rsidR="00CE38A7" w:rsidRDefault="00F66379" w:rsidP="00CE38A7">
            <w:pPr>
              <w:pStyle w:val="Heading3"/>
              <w:spacing w:line="276" w:lineRule="auto"/>
              <w:ind w:right="157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Self</w:t>
            </w:r>
          </w:p>
        </w:tc>
        <w:tc>
          <w:tcPr>
            <w:tcW w:w="1266" w:type="dxa"/>
          </w:tcPr>
          <w:p w14:paraId="25F064B8" w14:textId="20908CAF" w:rsidR="00CE38A7" w:rsidRDefault="009C2298" w:rsidP="00CE38A7">
            <w:pPr>
              <w:pStyle w:val="Heading3"/>
              <w:spacing w:line="276" w:lineRule="auto"/>
              <w:ind w:right="157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Academy</w:t>
            </w:r>
          </w:p>
        </w:tc>
        <w:tc>
          <w:tcPr>
            <w:tcW w:w="808" w:type="dxa"/>
          </w:tcPr>
          <w:p w14:paraId="040F3382" w14:textId="402E36EA" w:rsidR="00CE38A7" w:rsidRDefault="00CE38A7" w:rsidP="00CE38A7">
            <w:pPr>
              <w:pStyle w:val="Heading3"/>
              <w:spacing w:line="276" w:lineRule="auto"/>
              <w:ind w:right="157"/>
              <w:jc w:val="center"/>
              <w:rPr>
                <w:b w:val="0"/>
                <w:bCs w:val="0"/>
              </w:rPr>
            </w:pPr>
          </w:p>
        </w:tc>
      </w:tr>
      <w:tr w:rsidR="00CE38A7" w14:paraId="2D3F6317" w14:textId="77777777" w:rsidTr="004B6268">
        <w:tc>
          <w:tcPr>
            <w:tcW w:w="620" w:type="dxa"/>
          </w:tcPr>
          <w:p w14:paraId="34509466" w14:textId="77777777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[A].</w:t>
            </w:r>
          </w:p>
        </w:tc>
        <w:tc>
          <w:tcPr>
            <w:tcW w:w="5329" w:type="dxa"/>
          </w:tcPr>
          <w:p w14:paraId="1259CD32" w14:textId="77777777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Teaching / Research Experience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1A21BD3A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t>05</w:t>
            </w:r>
          </w:p>
        </w:tc>
        <w:tc>
          <w:tcPr>
            <w:tcW w:w="859" w:type="dxa"/>
          </w:tcPr>
          <w:p w14:paraId="1B65072E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5493F7BC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0DD13087" w14:textId="1254A6E9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0572BD11" w14:textId="77777777" w:rsidTr="004B6268">
        <w:tc>
          <w:tcPr>
            <w:tcW w:w="620" w:type="dxa"/>
          </w:tcPr>
          <w:p w14:paraId="73C93E19" w14:textId="77777777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[B].</w:t>
            </w:r>
          </w:p>
        </w:tc>
        <w:tc>
          <w:tcPr>
            <w:tcW w:w="5329" w:type="dxa"/>
          </w:tcPr>
          <w:p w14:paraId="0A602FA2" w14:textId="77777777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Administrative Experience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271018B8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t>05</w:t>
            </w:r>
          </w:p>
        </w:tc>
        <w:tc>
          <w:tcPr>
            <w:tcW w:w="859" w:type="dxa"/>
          </w:tcPr>
          <w:p w14:paraId="2F910D88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7E0EF143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6AC0E735" w14:textId="4B93BEE3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58FC1EF4" w14:textId="77777777" w:rsidTr="004B6268">
        <w:tc>
          <w:tcPr>
            <w:tcW w:w="620" w:type="dxa"/>
          </w:tcPr>
          <w:p w14:paraId="1DCBDC5E" w14:textId="77777777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[C].</w:t>
            </w:r>
          </w:p>
        </w:tc>
        <w:tc>
          <w:tcPr>
            <w:tcW w:w="5329" w:type="dxa"/>
          </w:tcPr>
          <w:p w14:paraId="30D1B58D" w14:textId="77777777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Editorial Experience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782EACEC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t>05</w:t>
            </w:r>
          </w:p>
        </w:tc>
        <w:tc>
          <w:tcPr>
            <w:tcW w:w="859" w:type="dxa"/>
          </w:tcPr>
          <w:p w14:paraId="31ACDD9C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2FDAF347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4FBE7786" w14:textId="1E4A9FA3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01DA5089" w14:textId="77777777" w:rsidTr="004B6268">
        <w:tc>
          <w:tcPr>
            <w:tcW w:w="620" w:type="dxa"/>
          </w:tcPr>
          <w:p w14:paraId="5B3C5739" w14:textId="77777777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[D].</w:t>
            </w:r>
          </w:p>
        </w:tc>
        <w:tc>
          <w:tcPr>
            <w:tcW w:w="5329" w:type="dxa"/>
          </w:tcPr>
          <w:p w14:paraId="34EB04B8" w14:textId="2426712D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Awards / Fellowships / </w:t>
            </w:r>
            <w:proofErr w:type="spellStart"/>
            <w:r>
              <w:rPr>
                <w:b w:val="0"/>
                <w:bCs w:val="0"/>
              </w:rPr>
              <w:t>Hono</w:t>
            </w:r>
            <w:r w:rsidR="00E2625A">
              <w:rPr>
                <w:b w:val="0"/>
                <w:bCs w:val="0"/>
              </w:rPr>
              <w:t>u</w:t>
            </w:r>
            <w:r>
              <w:rPr>
                <w:b w:val="0"/>
                <w:bCs w:val="0"/>
              </w:rPr>
              <w:t>rs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</w:tcPr>
          <w:p w14:paraId="3720C69C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t>10</w:t>
            </w:r>
          </w:p>
        </w:tc>
        <w:tc>
          <w:tcPr>
            <w:tcW w:w="859" w:type="dxa"/>
          </w:tcPr>
          <w:p w14:paraId="7F70183F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7210091A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0A5F3754" w14:textId="7DB3B412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7127EB15" w14:textId="77777777" w:rsidTr="004B6268">
        <w:tc>
          <w:tcPr>
            <w:tcW w:w="620" w:type="dxa"/>
          </w:tcPr>
          <w:p w14:paraId="2F504208" w14:textId="77777777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[E].</w:t>
            </w:r>
          </w:p>
        </w:tc>
        <w:tc>
          <w:tcPr>
            <w:tcW w:w="5329" w:type="dxa"/>
          </w:tcPr>
          <w:p w14:paraId="3501F178" w14:textId="21295C08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Mentorship 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26995ACB" w14:textId="38A19444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>
              <w:t>05</w:t>
            </w:r>
          </w:p>
        </w:tc>
        <w:tc>
          <w:tcPr>
            <w:tcW w:w="859" w:type="dxa"/>
          </w:tcPr>
          <w:p w14:paraId="643CDB2F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0CF645E7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0DB1982F" w14:textId="6C3A204E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1B87ABC1" w14:textId="77777777" w:rsidTr="004B6268">
        <w:tc>
          <w:tcPr>
            <w:tcW w:w="620" w:type="dxa"/>
          </w:tcPr>
          <w:p w14:paraId="237284AF" w14:textId="77777777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[F].</w:t>
            </w:r>
          </w:p>
        </w:tc>
        <w:tc>
          <w:tcPr>
            <w:tcW w:w="5329" w:type="dxa"/>
          </w:tcPr>
          <w:p w14:paraId="7B58F162" w14:textId="4D31F535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Non-periodical publication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1E312534" w14:textId="4D776343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>
              <w:t>0</w:t>
            </w:r>
            <w:r w:rsidRPr="0044797A">
              <w:t>5</w:t>
            </w:r>
          </w:p>
        </w:tc>
        <w:tc>
          <w:tcPr>
            <w:tcW w:w="859" w:type="dxa"/>
          </w:tcPr>
          <w:p w14:paraId="5E6D053E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7A99CE9E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176F150F" w14:textId="5EE4623E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6B759657" w14:textId="77777777" w:rsidTr="004B6268">
        <w:tc>
          <w:tcPr>
            <w:tcW w:w="620" w:type="dxa"/>
          </w:tcPr>
          <w:p w14:paraId="503CEC0E" w14:textId="657F6C1E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[G].</w:t>
            </w:r>
          </w:p>
        </w:tc>
        <w:tc>
          <w:tcPr>
            <w:tcW w:w="5329" w:type="dxa"/>
          </w:tcPr>
          <w:p w14:paraId="4C38BC90" w14:textId="6B1601DF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Publication (Authorship)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37A6B43C" w14:textId="0BF51279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>
              <w:t>15</w:t>
            </w:r>
          </w:p>
        </w:tc>
        <w:tc>
          <w:tcPr>
            <w:tcW w:w="859" w:type="dxa"/>
          </w:tcPr>
          <w:p w14:paraId="115D260F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6C286F3D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3D89D322" w14:textId="79988B64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1E2B9B61" w14:textId="77777777" w:rsidTr="004B6268">
        <w:tc>
          <w:tcPr>
            <w:tcW w:w="620" w:type="dxa"/>
          </w:tcPr>
          <w:p w14:paraId="3ED4D3A5" w14:textId="64639EC7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[H].</w:t>
            </w:r>
          </w:p>
        </w:tc>
        <w:tc>
          <w:tcPr>
            <w:tcW w:w="5329" w:type="dxa"/>
          </w:tcPr>
          <w:p w14:paraId="05C83431" w14:textId="46F67C69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Publication in PSI Journal (Last five years)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6C86E7B5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t>05</w:t>
            </w:r>
          </w:p>
        </w:tc>
        <w:tc>
          <w:tcPr>
            <w:tcW w:w="859" w:type="dxa"/>
          </w:tcPr>
          <w:p w14:paraId="0E73F588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522FFC88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119F0FBE" w14:textId="6640775C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7BB8533F" w14:textId="77777777" w:rsidTr="004B6268">
        <w:tc>
          <w:tcPr>
            <w:tcW w:w="620" w:type="dxa"/>
          </w:tcPr>
          <w:p w14:paraId="09F4AA4A" w14:textId="5CCF1700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[I].</w:t>
            </w:r>
          </w:p>
        </w:tc>
        <w:tc>
          <w:tcPr>
            <w:tcW w:w="5329" w:type="dxa"/>
          </w:tcPr>
          <w:p w14:paraId="0A358864" w14:textId="6B902495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Publication (h-index, Google)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42BE1DF3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t>05</w:t>
            </w:r>
          </w:p>
        </w:tc>
        <w:tc>
          <w:tcPr>
            <w:tcW w:w="859" w:type="dxa"/>
          </w:tcPr>
          <w:p w14:paraId="128FC0E8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5E9DA24E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2FE83EA7" w14:textId="15F7CDC4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64749A9D" w14:textId="77777777" w:rsidTr="004B6268">
        <w:tc>
          <w:tcPr>
            <w:tcW w:w="620" w:type="dxa"/>
          </w:tcPr>
          <w:p w14:paraId="695E9C22" w14:textId="0FB24B9F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[J].</w:t>
            </w:r>
          </w:p>
        </w:tc>
        <w:tc>
          <w:tcPr>
            <w:tcW w:w="5329" w:type="dxa"/>
          </w:tcPr>
          <w:p w14:paraId="6D98B51E" w14:textId="77777777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Extramural Research Grant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166927E7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t>10</w:t>
            </w:r>
          </w:p>
        </w:tc>
        <w:tc>
          <w:tcPr>
            <w:tcW w:w="859" w:type="dxa"/>
          </w:tcPr>
          <w:p w14:paraId="5B2C80E3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23899979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5559789A" w14:textId="60687CD3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7DDD13CF" w14:textId="77777777" w:rsidTr="004B6268">
        <w:tc>
          <w:tcPr>
            <w:tcW w:w="620" w:type="dxa"/>
          </w:tcPr>
          <w:p w14:paraId="685C5DBD" w14:textId="460BC676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[K].</w:t>
            </w:r>
          </w:p>
        </w:tc>
        <w:tc>
          <w:tcPr>
            <w:tcW w:w="5329" w:type="dxa"/>
          </w:tcPr>
          <w:p w14:paraId="3A84FA4C" w14:textId="77777777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Patents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1A82F8E6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t>05</w:t>
            </w:r>
          </w:p>
        </w:tc>
        <w:tc>
          <w:tcPr>
            <w:tcW w:w="859" w:type="dxa"/>
          </w:tcPr>
          <w:p w14:paraId="2D934761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30A46B31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06261415" w14:textId="70D1833B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304C6B78" w14:textId="77777777" w:rsidTr="004B6268">
        <w:tc>
          <w:tcPr>
            <w:tcW w:w="620" w:type="dxa"/>
          </w:tcPr>
          <w:p w14:paraId="254DF685" w14:textId="4CC98372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[L].</w:t>
            </w:r>
          </w:p>
        </w:tc>
        <w:tc>
          <w:tcPr>
            <w:tcW w:w="5329" w:type="dxa"/>
          </w:tcPr>
          <w:p w14:paraId="3AF70BC8" w14:textId="77777777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Organizing Academic Activities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328BCBBA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t>05</w:t>
            </w:r>
          </w:p>
        </w:tc>
        <w:tc>
          <w:tcPr>
            <w:tcW w:w="859" w:type="dxa"/>
          </w:tcPr>
          <w:p w14:paraId="381370C4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56969AC1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5CD9F302" w14:textId="2EB0FAE9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01ABD74A" w14:textId="77777777" w:rsidTr="004B6268">
        <w:tc>
          <w:tcPr>
            <w:tcW w:w="620" w:type="dxa"/>
          </w:tcPr>
          <w:p w14:paraId="7EC3A8F7" w14:textId="69C47970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[M].</w:t>
            </w:r>
          </w:p>
        </w:tc>
        <w:tc>
          <w:tcPr>
            <w:tcW w:w="5329" w:type="dxa"/>
          </w:tcPr>
          <w:p w14:paraId="33360BC9" w14:textId="45A0F5E6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Supplementary Academic Contribution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3B6EE1D5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t>05</w:t>
            </w:r>
          </w:p>
        </w:tc>
        <w:tc>
          <w:tcPr>
            <w:tcW w:w="859" w:type="dxa"/>
          </w:tcPr>
          <w:p w14:paraId="27DA6A9E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3F5BD400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0138F8C2" w14:textId="6ABBBD58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36124452" w14:textId="77777777" w:rsidTr="004B6268">
        <w:tc>
          <w:tcPr>
            <w:tcW w:w="620" w:type="dxa"/>
          </w:tcPr>
          <w:p w14:paraId="386ED6D3" w14:textId="3173B367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[N].</w:t>
            </w:r>
          </w:p>
        </w:tc>
        <w:tc>
          <w:tcPr>
            <w:tcW w:w="5329" w:type="dxa"/>
          </w:tcPr>
          <w:p w14:paraId="0F3430AF" w14:textId="37C0AE32" w:rsidR="00CE38A7" w:rsidRDefault="00CE38A7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Service to the Physiological Society of India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603C7480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t>05</w:t>
            </w:r>
          </w:p>
        </w:tc>
        <w:tc>
          <w:tcPr>
            <w:tcW w:w="859" w:type="dxa"/>
          </w:tcPr>
          <w:p w14:paraId="0A4E44EB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0F2101F8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77B6ACDB" w14:textId="40E0E794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5149BFBC" w14:textId="77777777" w:rsidTr="004B6268">
        <w:tc>
          <w:tcPr>
            <w:tcW w:w="620" w:type="dxa"/>
          </w:tcPr>
          <w:p w14:paraId="75D3D3E1" w14:textId="7FC34A2D" w:rsidR="00CE38A7" w:rsidRDefault="00CE38A7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[O].</w:t>
            </w:r>
          </w:p>
        </w:tc>
        <w:tc>
          <w:tcPr>
            <w:tcW w:w="5329" w:type="dxa"/>
          </w:tcPr>
          <w:p w14:paraId="5A7453A0" w14:textId="1DDE5123" w:rsidR="00CE38A7" w:rsidRDefault="004B6268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 w:rsidRPr="004B6268">
              <w:rPr>
                <w:b w:val="0"/>
                <w:bCs w:val="0"/>
              </w:rPr>
              <w:t>Contribution to the Physiology at the National Level.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3BB908C0" w14:textId="28437969" w:rsidR="00CE38A7" w:rsidRPr="0044797A" w:rsidRDefault="004B6268" w:rsidP="00CE38A7">
            <w:pPr>
              <w:pStyle w:val="Heading3"/>
              <w:spacing w:line="276" w:lineRule="auto"/>
              <w:ind w:right="157"/>
              <w:jc w:val="center"/>
            </w:pPr>
            <w:r>
              <w:t>05</w:t>
            </w:r>
          </w:p>
        </w:tc>
        <w:tc>
          <w:tcPr>
            <w:tcW w:w="859" w:type="dxa"/>
          </w:tcPr>
          <w:p w14:paraId="44918F9B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60D74328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1F3F0FB1" w14:textId="00553B79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4B6268" w14:paraId="68AA90EA" w14:textId="77777777" w:rsidTr="004B6268">
        <w:tc>
          <w:tcPr>
            <w:tcW w:w="620" w:type="dxa"/>
          </w:tcPr>
          <w:p w14:paraId="7F72512C" w14:textId="42077213" w:rsidR="004B6268" w:rsidRDefault="004B6268" w:rsidP="00CE38A7">
            <w:pPr>
              <w:pStyle w:val="Heading3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[P]</w:t>
            </w:r>
            <w:r w:rsidR="00A72608">
              <w:rPr>
                <w:b w:val="0"/>
                <w:bCs w:val="0"/>
              </w:rPr>
              <w:t>.</w:t>
            </w:r>
          </w:p>
        </w:tc>
        <w:tc>
          <w:tcPr>
            <w:tcW w:w="5329" w:type="dxa"/>
          </w:tcPr>
          <w:p w14:paraId="5FA10C9A" w14:textId="0E530E83" w:rsidR="004B6268" w:rsidRDefault="004B6268" w:rsidP="00CE38A7">
            <w:pPr>
              <w:pStyle w:val="Heading3"/>
              <w:spacing w:line="276" w:lineRule="auto"/>
              <w:ind w:right="33"/>
              <w:rPr>
                <w:b w:val="0"/>
                <w:bCs w:val="0"/>
              </w:rPr>
            </w:pPr>
            <w:r w:rsidRPr="004B6268">
              <w:rPr>
                <w:b w:val="0"/>
                <w:bCs w:val="0"/>
              </w:rPr>
              <w:t xml:space="preserve">Contribution to Humanity / Society.                             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406D6775" w14:textId="64E82F67" w:rsidR="004B6268" w:rsidRPr="0044797A" w:rsidRDefault="004B6268" w:rsidP="00CE38A7">
            <w:pPr>
              <w:pStyle w:val="Heading3"/>
              <w:spacing w:line="276" w:lineRule="auto"/>
              <w:ind w:right="157"/>
              <w:jc w:val="center"/>
            </w:pPr>
            <w:r>
              <w:t>05</w:t>
            </w:r>
          </w:p>
        </w:tc>
        <w:tc>
          <w:tcPr>
            <w:tcW w:w="859" w:type="dxa"/>
          </w:tcPr>
          <w:p w14:paraId="4026C27B" w14:textId="77777777" w:rsidR="004B6268" w:rsidRDefault="004B6268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29FFAD65" w14:textId="77777777" w:rsidR="004B6268" w:rsidRDefault="004B6268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50ABC4D2" w14:textId="77777777" w:rsidR="004B6268" w:rsidRDefault="004B6268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  <w:tr w:rsidR="00CE38A7" w14:paraId="734B7EC1" w14:textId="77777777" w:rsidTr="004B6268">
        <w:tc>
          <w:tcPr>
            <w:tcW w:w="620" w:type="dxa"/>
          </w:tcPr>
          <w:p w14:paraId="154D5F40" w14:textId="77777777" w:rsidR="00CE38A7" w:rsidRDefault="00CE38A7" w:rsidP="00CE38A7">
            <w:pPr>
              <w:pStyle w:val="Heading3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329" w:type="dxa"/>
          </w:tcPr>
          <w:p w14:paraId="544BC675" w14:textId="77777777" w:rsidR="00CE38A7" w:rsidRDefault="00CE38A7" w:rsidP="00CE38A7">
            <w:pPr>
              <w:pStyle w:val="Heading3"/>
              <w:spacing w:line="276" w:lineRule="auto"/>
              <w:ind w:right="33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Total: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14:paraId="7A0956C9" w14:textId="77777777" w:rsidR="00CE38A7" w:rsidRPr="0044797A" w:rsidRDefault="00CE38A7" w:rsidP="00CE38A7">
            <w:pPr>
              <w:pStyle w:val="Heading3"/>
              <w:spacing w:line="276" w:lineRule="auto"/>
              <w:ind w:right="157"/>
              <w:jc w:val="center"/>
            </w:pPr>
            <w:r w:rsidRPr="0044797A">
              <w:fldChar w:fldCharType="begin"/>
            </w:r>
            <w:r w:rsidRPr="0044797A">
              <w:instrText xml:space="preserve"> =SUM(ABOVE) </w:instrText>
            </w:r>
            <w:r w:rsidRPr="0044797A">
              <w:fldChar w:fldCharType="separate"/>
            </w:r>
            <w:r w:rsidRPr="0044797A">
              <w:rPr>
                <w:noProof/>
              </w:rPr>
              <w:t>100</w:t>
            </w:r>
            <w:r w:rsidRPr="0044797A">
              <w:fldChar w:fldCharType="end"/>
            </w:r>
          </w:p>
        </w:tc>
        <w:tc>
          <w:tcPr>
            <w:tcW w:w="859" w:type="dxa"/>
          </w:tcPr>
          <w:p w14:paraId="53534685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1266" w:type="dxa"/>
          </w:tcPr>
          <w:p w14:paraId="33834146" w14:textId="77777777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  <w:tc>
          <w:tcPr>
            <w:tcW w:w="808" w:type="dxa"/>
          </w:tcPr>
          <w:p w14:paraId="3CC52C91" w14:textId="3D384A32" w:rsidR="00CE38A7" w:rsidRDefault="00CE38A7" w:rsidP="00CE38A7">
            <w:pPr>
              <w:pStyle w:val="Heading3"/>
              <w:spacing w:line="276" w:lineRule="auto"/>
              <w:ind w:right="157"/>
              <w:rPr>
                <w:b w:val="0"/>
                <w:bCs w:val="0"/>
              </w:rPr>
            </w:pPr>
          </w:p>
        </w:tc>
      </w:tr>
    </w:tbl>
    <w:p w14:paraId="72BDE4E6" w14:textId="77777777" w:rsidR="0044797A" w:rsidRDefault="0044797A" w:rsidP="00D2102D">
      <w:pPr>
        <w:ind w:right="157"/>
      </w:pPr>
    </w:p>
    <w:p w14:paraId="5D95C5F1" w14:textId="768DB939" w:rsidR="00DA0954" w:rsidRDefault="00F66379" w:rsidP="004D1B60">
      <w:pPr>
        <w:ind w:right="157"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>The application will be scrutinized by the Hony. General Secretary, PSI</w:t>
      </w:r>
      <w:r w:rsidR="004B3FBF">
        <w:rPr>
          <w:bCs/>
          <w:spacing w:val="-2"/>
          <w:sz w:val="24"/>
        </w:rPr>
        <w:t>,</w:t>
      </w:r>
      <w:r>
        <w:rPr>
          <w:bCs/>
          <w:spacing w:val="-2"/>
          <w:sz w:val="24"/>
        </w:rPr>
        <w:t xml:space="preserve"> or a nominated Executive Committee Member of PSI. </w:t>
      </w:r>
      <w:r w:rsidR="004D1B60">
        <w:rPr>
          <w:bCs/>
          <w:spacing w:val="-2"/>
          <w:sz w:val="24"/>
        </w:rPr>
        <w:t xml:space="preserve">At least </w:t>
      </w:r>
      <w:r w:rsidR="00937A50">
        <w:rPr>
          <w:bCs/>
          <w:spacing w:val="-2"/>
          <w:sz w:val="24"/>
        </w:rPr>
        <w:t>five</w:t>
      </w:r>
      <w:r w:rsidR="004D1B60">
        <w:rPr>
          <w:bCs/>
          <w:spacing w:val="-2"/>
          <w:sz w:val="24"/>
        </w:rPr>
        <w:t xml:space="preserve"> FPSI </w:t>
      </w:r>
      <w:r w:rsidR="00FB30EC">
        <w:rPr>
          <w:bCs/>
          <w:spacing w:val="-2"/>
          <w:sz w:val="24"/>
        </w:rPr>
        <w:t xml:space="preserve">Members of the </w:t>
      </w:r>
      <w:r w:rsidR="00FB30EC" w:rsidRPr="00FB30EC">
        <w:rPr>
          <w:b/>
          <w:spacing w:val="-2"/>
          <w:sz w:val="24"/>
        </w:rPr>
        <w:t>PSI Academy</w:t>
      </w:r>
      <w:r w:rsidR="00FB30EC">
        <w:rPr>
          <w:bCs/>
          <w:spacing w:val="-2"/>
          <w:sz w:val="24"/>
        </w:rPr>
        <w:t xml:space="preserve"> will evaluate th</w:t>
      </w:r>
      <w:r w:rsidR="009C2298">
        <w:rPr>
          <w:bCs/>
          <w:spacing w:val="-2"/>
          <w:sz w:val="24"/>
        </w:rPr>
        <w:t xml:space="preserve">e eligible </w:t>
      </w:r>
      <w:r w:rsidR="00FB30EC">
        <w:rPr>
          <w:bCs/>
          <w:spacing w:val="-2"/>
          <w:sz w:val="24"/>
        </w:rPr>
        <w:t xml:space="preserve">application. </w:t>
      </w:r>
      <w:r w:rsidR="004D1B60">
        <w:rPr>
          <w:bCs/>
          <w:spacing w:val="-2"/>
          <w:sz w:val="24"/>
        </w:rPr>
        <w:t xml:space="preserve">A list of applicants will be made based on the </w:t>
      </w:r>
      <w:r>
        <w:rPr>
          <w:bCs/>
          <w:spacing w:val="-2"/>
          <w:sz w:val="24"/>
        </w:rPr>
        <w:t xml:space="preserve">average </w:t>
      </w:r>
      <w:r w:rsidR="004D1B60">
        <w:rPr>
          <w:bCs/>
          <w:spacing w:val="-2"/>
          <w:sz w:val="24"/>
        </w:rPr>
        <w:t xml:space="preserve">scores </w:t>
      </w:r>
      <w:r w:rsidR="004B3FBF">
        <w:rPr>
          <w:bCs/>
          <w:spacing w:val="-2"/>
          <w:sz w:val="24"/>
        </w:rPr>
        <w:t>awarded</w:t>
      </w:r>
      <w:r w:rsidR="00EA5C3B">
        <w:rPr>
          <w:bCs/>
          <w:spacing w:val="-2"/>
          <w:sz w:val="24"/>
        </w:rPr>
        <w:t xml:space="preserve"> </w:t>
      </w:r>
      <w:r w:rsidR="004D1B60">
        <w:rPr>
          <w:bCs/>
          <w:spacing w:val="-2"/>
          <w:sz w:val="24"/>
        </w:rPr>
        <w:t>by each participating PSI Academy Member.</w:t>
      </w:r>
      <w:r w:rsidR="00FB30EC">
        <w:rPr>
          <w:bCs/>
          <w:spacing w:val="-2"/>
          <w:sz w:val="24"/>
        </w:rPr>
        <w:t xml:space="preserve"> The top six applications with an average score of at least 70 will be awarded the FPSI title</w:t>
      </w:r>
      <w:r w:rsidR="00CB5554">
        <w:rPr>
          <w:bCs/>
          <w:spacing w:val="-2"/>
          <w:sz w:val="24"/>
        </w:rPr>
        <w:t xml:space="preserve">, if </w:t>
      </w:r>
      <w:r w:rsidR="00F866E7">
        <w:rPr>
          <w:bCs/>
          <w:spacing w:val="-2"/>
          <w:sz w:val="24"/>
        </w:rPr>
        <w:t>found satisfactory in all aspects</w:t>
      </w:r>
      <w:r w:rsidR="00FB30EC">
        <w:rPr>
          <w:bCs/>
          <w:spacing w:val="-2"/>
          <w:sz w:val="24"/>
        </w:rPr>
        <w:t xml:space="preserve">. </w:t>
      </w:r>
    </w:p>
    <w:p w14:paraId="08160873" w14:textId="77777777" w:rsidR="004B3FBF" w:rsidRDefault="004B3FBF" w:rsidP="004D1B60">
      <w:pPr>
        <w:ind w:right="157"/>
        <w:jc w:val="both"/>
        <w:rPr>
          <w:bCs/>
          <w:spacing w:val="-2"/>
          <w:sz w:val="24"/>
        </w:rPr>
      </w:pPr>
    </w:p>
    <w:p w14:paraId="64443803" w14:textId="7934D7D1" w:rsidR="00EA5C3B" w:rsidRPr="00434D28" w:rsidRDefault="00EA5C3B" w:rsidP="004D1B60">
      <w:pPr>
        <w:ind w:right="157"/>
        <w:jc w:val="both"/>
        <w:rPr>
          <w:bCs/>
          <w:spacing w:val="-2"/>
          <w:sz w:val="24"/>
        </w:rPr>
      </w:pPr>
      <w:r>
        <w:rPr>
          <w:bCs/>
          <w:spacing w:val="-2"/>
          <w:sz w:val="24"/>
        </w:rPr>
        <w:t xml:space="preserve">I </w:t>
      </w:r>
      <w:r w:rsidR="004B3FBF">
        <w:rPr>
          <w:bCs/>
          <w:spacing w:val="-2"/>
          <w:sz w:val="24"/>
        </w:rPr>
        <w:t>…………………………….</w:t>
      </w:r>
      <w:r>
        <w:rPr>
          <w:bCs/>
          <w:spacing w:val="-2"/>
          <w:sz w:val="24"/>
        </w:rPr>
        <w:t xml:space="preserve">understand the FPSI award process and consent to it.  </w:t>
      </w:r>
    </w:p>
    <w:p w14:paraId="446F6BF3" w14:textId="77777777" w:rsidR="004B3FBF" w:rsidRDefault="004B3FBF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</w:p>
    <w:p w14:paraId="6279BE0B" w14:textId="77777777" w:rsidR="00F866E7" w:rsidRDefault="00F866E7">
      <w:pPr>
        <w:rPr>
          <w:b/>
          <w:spacing w:val="-2"/>
          <w:sz w:val="24"/>
        </w:rPr>
      </w:pPr>
    </w:p>
    <w:p w14:paraId="0C21492B" w14:textId="77777777" w:rsidR="00F866E7" w:rsidRDefault="00F866E7">
      <w:pPr>
        <w:rPr>
          <w:b/>
          <w:spacing w:val="-2"/>
          <w:sz w:val="24"/>
        </w:rPr>
      </w:pPr>
    </w:p>
    <w:p w14:paraId="2DA1E5A6" w14:textId="65DF593D" w:rsidR="004D1B60" w:rsidRDefault="004B3FBF" w:rsidP="004B3FBF">
      <w:pPr>
        <w:ind w:left="7200"/>
        <w:rPr>
          <w:b/>
          <w:spacing w:val="-2"/>
          <w:sz w:val="24"/>
        </w:rPr>
      </w:pPr>
      <w:r w:rsidRPr="00D46E83">
        <w:rPr>
          <w:b/>
          <w:spacing w:val="-2"/>
          <w:szCs w:val="20"/>
        </w:rPr>
        <w:t>Signature of the Applicant</w:t>
      </w:r>
      <w:r w:rsidR="004D1B60">
        <w:rPr>
          <w:b/>
          <w:spacing w:val="-2"/>
          <w:sz w:val="24"/>
        </w:rPr>
        <w:br w:type="page"/>
      </w:r>
    </w:p>
    <w:p w14:paraId="6B33D5D1" w14:textId="5B9444A9" w:rsidR="00901B1D" w:rsidRPr="00025C8F" w:rsidRDefault="00D2102D" w:rsidP="00D2102D">
      <w:pPr>
        <w:ind w:right="157"/>
        <w:rPr>
          <w:bCs/>
          <w:sz w:val="24"/>
          <w:szCs w:val="24"/>
        </w:rPr>
      </w:pPr>
      <w:r>
        <w:rPr>
          <w:b/>
          <w:spacing w:val="-2"/>
          <w:sz w:val="24"/>
        </w:rPr>
        <w:lastRenderedPageBreak/>
        <w:t xml:space="preserve">ACADEMIC </w:t>
      </w:r>
      <w:r w:rsidR="00FB0506">
        <w:rPr>
          <w:b/>
          <w:spacing w:val="-2"/>
          <w:sz w:val="24"/>
        </w:rPr>
        <w:t>QUALIFICATIONS</w:t>
      </w:r>
      <w:r w:rsidR="00025C8F">
        <w:rPr>
          <w:b/>
          <w:spacing w:val="-2"/>
          <w:sz w:val="24"/>
        </w:rPr>
        <w:t xml:space="preserve"> </w:t>
      </w:r>
    </w:p>
    <w:tbl>
      <w:tblPr>
        <w:tblStyle w:val="TableGrid"/>
        <w:tblW w:w="10124" w:type="dxa"/>
        <w:tblLook w:val="04A0" w:firstRow="1" w:lastRow="0" w:firstColumn="1" w:lastColumn="0" w:noHBand="0" w:noVBand="1"/>
      </w:tblPr>
      <w:tblGrid>
        <w:gridCol w:w="554"/>
        <w:gridCol w:w="2131"/>
        <w:gridCol w:w="1279"/>
        <w:gridCol w:w="849"/>
        <w:gridCol w:w="1129"/>
        <w:gridCol w:w="1453"/>
        <w:gridCol w:w="2729"/>
      </w:tblGrid>
      <w:tr w:rsidR="00D2102D" w:rsidRPr="006B4619" w14:paraId="3DEF941E" w14:textId="77777777" w:rsidTr="006F5619">
        <w:tc>
          <w:tcPr>
            <w:tcW w:w="554" w:type="dxa"/>
          </w:tcPr>
          <w:p w14:paraId="65F23146" w14:textId="4D3AD5AF" w:rsidR="00DC3BD3" w:rsidRPr="006B4619" w:rsidRDefault="006B4619" w:rsidP="00D2102D">
            <w:pPr>
              <w:pStyle w:val="TableParagraph"/>
              <w:spacing w:line="256" w:lineRule="exact"/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2131" w:type="dxa"/>
          </w:tcPr>
          <w:p w14:paraId="17592B3D" w14:textId="77777777" w:rsidR="00DC3BD3" w:rsidRPr="006B4619" w:rsidRDefault="00DC3BD3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Qualification</w:t>
            </w:r>
          </w:p>
        </w:tc>
        <w:tc>
          <w:tcPr>
            <w:tcW w:w="1279" w:type="dxa"/>
          </w:tcPr>
          <w:p w14:paraId="52DC90B6" w14:textId="77777777" w:rsidR="00DC3BD3" w:rsidRPr="006B4619" w:rsidRDefault="00183917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Name of degree</w:t>
            </w:r>
          </w:p>
        </w:tc>
        <w:tc>
          <w:tcPr>
            <w:tcW w:w="849" w:type="dxa"/>
          </w:tcPr>
          <w:p w14:paraId="72A86FE1" w14:textId="77777777" w:rsidR="00DC3BD3" w:rsidRPr="006B4619" w:rsidRDefault="00DC3BD3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Year</w:t>
            </w:r>
          </w:p>
        </w:tc>
        <w:tc>
          <w:tcPr>
            <w:tcW w:w="1129" w:type="dxa"/>
          </w:tcPr>
          <w:p w14:paraId="42D8FBCE" w14:textId="77777777" w:rsidR="00DC3BD3" w:rsidRPr="006B4619" w:rsidRDefault="00DC3BD3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Subject</w:t>
            </w:r>
          </w:p>
        </w:tc>
        <w:tc>
          <w:tcPr>
            <w:tcW w:w="1453" w:type="dxa"/>
          </w:tcPr>
          <w:p w14:paraId="1940EB6D" w14:textId="77777777" w:rsidR="00DC3BD3" w:rsidRPr="006B4619" w:rsidRDefault="00DC3BD3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University/</w:t>
            </w:r>
          </w:p>
          <w:p w14:paraId="6A94630D" w14:textId="77777777" w:rsidR="00DC3BD3" w:rsidRPr="006B4619" w:rsidRDefault="00DC3BD3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Institution</w:t>
            </w:r>
          </w:p>
        </w:tc>
        <w:tc>
          <w:tcPr>
            <w:tcW w:w="2729" w:type="dxa"/>
          </w:tcPr>
          <w:p w14:paraId="59A8DB3D" w14:textId="3503889A" w:rsidR="00DC3BD3" w:rsidRPr="006B4619" w:rsidRDefault="00DC3BD3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Registration Number</w:t>
            </w:r>
            <w:r w:rsidR="006B4619">
              <w:rPr>
                <w:sz w:val="24"/>
                <w:szCs w:val="24"/>
              </w:rPr>
              <w:t xml:space="preserve">, if </w:t>
            </w:r>
            <w:r w:rsidRPr="006B4619">
              <w:rPr>
                <w:sz w:val="24"/>
                <w:szCs w:val="24"/>
              </w:rPr>
              <w:t>applicable</w:t>
            </w:r>
          </w:p>
        </w:tc>
      </w:tr>
      <w:tr w:rsidR="00D2102D" w:rsidRPr="006B4619" w14:paraId="16C48F97" w14:textId="77777777" w:rsidTr="006F5619">
        <w:tc>
          <w:tcPr>
            <w:tcW w:w="554" w:type="dxa"/>
          </w:tcPr>
          <w:p w14:paraId="2B121E63" w14:textId="77777777" w:rsidR="00DC3BD3" w:rsidRPr="006B4619" w:rsidRDefault="00DC3BD3" w:rsidP="00D2102D">
            <w:pPr>
              <w:pStyle w:val="TableParagraph"/>
              <w:spacing w:line="256" w:lineRule="exact"/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1.</w:t>
            </w:r>
          </w:p>
        </w:tc>
        <w:tc>
          <w:tcPr>
            <w:tcW w:w="2131" w:type="dxa"/>
          </w:tcPr>
          <w:p w14:paraId="71248D7C" w14:textId="77777777" w:rsidR="00DC3BD3" w:rsidRPr="006B4619" w:rsidRDefault="00183917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Undergraduate</w:t>
            </w:r>
          </w:p>
        </w:tc>
        <w:tc>
          <w:tcPr>
            <w:tcW w:w="1279" w:type="dxa"/>
          </w:tcPr>
          <w:p w14:paraId="2254BFDD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849" w:type="dxa"/>
          </w:tcPr>
          <w:p w14:paraId="285157D4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1129" w:type="dxa"/>
          </w:tcPr>
          <w:p w14:paraId="53A331FC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1453" w:type="dxa"/>
          </w:tcPr>
          <w:p w14:paraId="36C185CF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2729" w:type="dxa"/>
          </w:tcPr>
          <w:p w14:paraId="39373A4E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</w:tr>
      <w:tr w:rsidR="00D2102D" w:rsidRPr="006B4619" w14:paraId="652526B0" w14:textId="77777777" w:rsidTr="006F5619">
        <w:tc>
          <w:tcPr>
            <w:tcW w:w="554" w:type="dxa"/>
          </w:tcPr>
          <w:p w14:paraId="0DC551C0" w14:textId="77777777" w:rsidR="00DC3BD3" w:rsidRPr="006B4619" w:rsidRDefault="00DC3BD3" w:rsidP="00D2102D">
            <w:pPr>
              <w:pStyle w:val="TableParagraph"/>
              <w:spacing w:line="256" w:lineRule="exact"/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2.</w:t>
            </w:r>
          </w:p>
        </w:tc>
        <w:tc>
          <w:tcPr>
            <w:tcW w:w="2131" w:type="dxa"/>
          </w:tcPr>
          <w:p w14:paraId="65DDE793" w14:textId="77777777" w:rsidR="00843A8D" w:rsidRPr="006B4619" w:rsidRDefault="00057B0C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Post-graduation</w:t>
            </w:r>
            <w:r w:rsidR="001051CC" w:rsidRPr="006B46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</w:tcPr>
          <w:p w14:paraId="0D09CE6B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849" w:type="dxa"/>
          </w:tcPr>
          <w:p w14:paraId="4C409472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1129" w:type="dxa"/>
          </w:tcPr>
          <w:p w14:paraId="648BAE61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1453" w:type="dxa"/>
          </w:tcPr>
          <w:p w14:paraId="5DADBEB1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2729" w:type="dxa"/>
          </w:tcPr>
          <w:p w14:paraId="6D796503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</w:tr>
      <w:tr w:rsidR="00D2102D" w:rsidRPr="006B4619" w14:paraId="71661D90" w14:textId="77777777" w:rsidTr="006F5619">
        <w:tc>
          <w:tcPr>
            <w:tcW w:w="554" w:type="dxa"/>
          </w:tcPr>
          <w:p w14:paraId="5D4A1EDA" w14:textId="77777777" w:rsidR="00DC3BD3" w:rsidRPr="006B4619" w:rsidRDefault="00DC3BD3" w:rsidP="00D2102D">
            <w:pPr>
              <w:pStyle w:val="TableParagraph"/>
              <w:spacing w:line="256" w:lineRule="exact"/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3.</w:t>
            </w:r>
          </w:p>
        </w:tc>
        <w:tc>
          <w:tcPr>
            <w:tcW w:w="2131" w:type="dxa"/>
          </w:tcPr>
          <w:p w14:paraId="7F8E8721" w14:textId="77777777" w:rsidR="00DC3BD3" w:rsidRPr="006B4619" w:rsidRDefault="00D97787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Doctorate</w:t>
            </w:r>
          </w:p>
        </w:tc>
        <w:tc>
          <w:tcPr>
            <w:tcW w:w="1279" w:type="dxa"/>
          </w:tcPr>
          <w:p w14:paraId="19E2F972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849" w:type="dxa"/>
          </w:tcPr>
          <w:p w14:paraId="33885904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1129" w:type="dxa"/>
          </w:tcPr>
          <w:p w14:paraId="10CBB6B0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1453" w:type="dxa"/>
          </w:tcPr>
          <w:p w14:paraId="722C354F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2729" w:type="dxa"/>
          </w:tcPr>
          <w:p w14:paraId="2505FA75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</w:tr>
      <w:tr w:rsidR="00D2102D" w:rsidRPr="006B4619" w14:paraId="2652D073" w14:textId="77777777" w:rsidTr="006F5619">
        <w:tc>
          <w:tcPr>
            <w:tcW w:w="554" w:type="dxa"/>
          </w:tcPr>
          <w:p w14:paraId="75890CF4" w14:textId="77777777" w:rsidR="00DC3BD3" w:rsidRPr="006B4619" w:rsidRDefault="00DC3BD3" w:rsidP="00D2102D">
            <w:pPr>
              <w:pStyle w:val="TableParagraph"/>
              <w:spacing w:line="258" w:lineRule="exact"/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4.</w:t>
            </w:r>
          </w:p>
        </w:tc>
        <w:tc>
          <w:tcPr>
            <w:tcW w:w="2131" w:type="dxa"/>
          </w:tcPr>
          <w:p w14:paraId="25C2DF5C" w14:textId="77777777" w:rsidR="00DC3BD3" w:rsidRPr="006B4619" w:rsidRDefault="003E598D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Post-doctoral</w:t>
            </w:r>
          </w:p>
        </w:tc>
        <w:tc>
          <w:tcPr>
            <w:tcW w:w="1279" w:type="dxa"/>
          </w:tcPr>
          <w:p w14:paraId="3FFF837F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849" w:type="dxa"/>
          </w:tcPr>
          <w:p w14:paraId="48646605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1129" w:type="dxa"/>
          </w:tcPr>
          <w:p w14:paraId="4EAAA136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1453" w:type="dxa"/>
          </w:tcPr>
          <w:p w14:paraId="02F774D4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  <w:tc>
          <w:tcPr>
            <w:tcW w:w="2729" w:type="dxa"/>
          </w:tcPr>
          <w:p w14:paraId="6A49A52E" w14:textId="77777777" w:rsidR="00DC3BD3" w:rsidRPr="006B4619" w:rsidRDefault="00DC3BD3" w:rsidP="00D2102D">
            <w:pPr>
              <w:pStyle w:val="BodyText"/>
              <w:spacing w:before="50"/>
              <w:ind w:right="157"/>
            </w:pPr>
          </w:p>
        </w:tc>
      </w:tr>
      <w:tr w:rsidR="00D2102D" w:rsidRPr="006B4619" w14:paraId="324994BE" w14:textId="77777777" w:rsidTr="006F5619">
        <w:tc>
          <w:tcPr>
            <w:tcW w:w="554" w:type="dxa"/>
          </w:tcPr>
          <w:p w14:paraId="5213841F" w14:textId="77777777" w:rsidR="003E598D" w:rsidRPr="006B4619" w:rsidRDefault="003E598D" w:rsidP="00D2102D">
            <w:pPr>
              <w:pStyle w:val="TableParagraph"/>
              <w:spacing w:line="258" w:lineRule="exact"/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5.</w:t>
            </w:r>
          </w:p>
        </w:tc>
        <w:tc>
          <w:tcPr>
            <w:tcW w:w="2131" w:type="dxa"/>
          </w:tcPr>
          <w:p w14:paraId="51C089E1" w14:textId="77777777" w:rsidR="003E598D" w:rsidRPr="006B4619" w:rsidRDefault="003E598D" w:rsidP="00D2102D">
            <w:pPr>
              <w:ind w:right="157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Any other</w:t>
            </w:r>
          </w:p>
        </w:tc>
        <w:tc>
          <w:tcPr>
            <w:tcW w:w="1279" w:type="dxa"/>
          </w:tcPr>
          <w:p w14:paraId="627656CD" w14:textId="77777777" w:rsidR="003E598D" w:rsidRPr="006B4619" w:rsidRDefault="003E598D" w:rsidP="00D2102D">
            <w:pPr>
              <w:pStyle w:val="BodyText"/>
              <w:spacing w:before="50"/>
              <w:ind w:right="157"/>
            </w:pPr>
          </w:p>
        </w:tc>
        <w:tc>
          <w:tcPr>
            <w:tcW w:w="849" w:type="dxa"/>
          </w:tcPr>
          <w:p w14:paraId="70ECDD0C" w14:textId="77777777" w:rsidR="003E598D" w:rsidRPr="006B4619" w:rsidRDefault="003E598D" w:rsidP="00D2102D">
            <w:pPr>
              <w:pStyle w:val="BodyText"/>
              <w:spacing w:before="50"/>
              <w:ind w:right="157"/>
            </w:pPr>
          </w:p>
        </w:tc>
        <w:tc>
          <w:tcPr>
            <w:tcW w:w="1129" w:type="dxa"/>
          </w:tcPr>
          <w:p w14:paraId="49E908C0" w14:textId="77777777" w:rsidR="003E598D" w:rsidRPr="006B4619" w:rsidRDefault="003E598D" w:rsidP="00D2102D">
            <w:pPr>
              <w:pStyle w:val="BodyText"/>
              <w:spacing w:before="50"/>
              <w:ind w:right="157"/>
            </w:pPr>
          </w:p>
        </w:tc>
        <w:tc>
          <w:tcPr>
            <w:tcW w:w="1453" w:type="dxa"/>
          </w:tcPr>
          <w:p w14:paraId="0C017D1A" w14:textId="77777777" w:rsidR="003E598D" w:rsidRPr="006B4619" w:rsidRDefault="003E598D" w:rsidP="00D2102D">
            <w:pPr>
              <w:pStyle w:val="BodyText"/>
              <w:spacing w:before="50"/>
              <w:ind w:right="157"/>
            </w:pPr>
          </w:p>
        </w:tc>
        <w:tc>
          <w:tcPr>
            <w:tcW w:w="2729" w:type="dxa"/>
          </w:tcPr>
          <w:p w14:paraId="30290FA2" w14:textId="77777777" w:rsidR="003E598D" w:rsidRPr="006B4619" w:rsidRDefault="003E598D" w:rsidP="00D2102D">
            <w:pPr>
              <w:pStyle w:val="BodyText"/>
              <w:spacing w:before="50"/>
              <w:ind w:right="157"/>
            </w:pPr>
          </w:p>
        </w:tc>
      </w:tr>
    </w:tbl>
    <w:p w14:paraId="0B82D87F" w14:textId="77777777" w:rsidR="00381C33" w:rsidRPr="00381C33" w:rsidRDefault="00381C33" w:rsidP="00D2102D">
      <w:pPr>
        <w:tabs>
          <w:tab w:val="left" w:pos="7201"/>
        </w:tabs>
        <w:ind w:left="360" w:right="157"/>
        <w:rPr>
          <w:b/>
        </w:rPr>
      </w:pPr>
    </w:p>
    <w:p w14:paraId="6516E1B9" w14:textId="77777777" w:rsidR="00767CDD" w:rsidRDefault="00767CDD" w:rsidP="00D2102D">
      <w:pPr>
        <w:tabs>
          <w:tab w:val="left" w:pos="7201"/>
        </w:tabs>
        <w:ind w:right="157"/>
        <w:rPr>
          <w:b/>
          <w:sz w:val="24"/>
        </w:rPr>
      </w:pPr>
      <w:bookmarkStart w:id="0" w:name="_Hlk212973193"/>
    </w:p>
    <w:p w14:paraId="35B83A82" w14:textId="6EB9B30D" w:rsidR="00901B1D" w:rsidRDefault="00FB0506" w:rsidP="00D2102D">
      <w:pPr>
        <w:tabs>
          <w:tab w:val="left" w:pos="7201"/>
        </w:tabs>
        <w:ind w:right="157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RECOGNITION</w:t>
      </w:r>
      <w:r>
        <w:rPr>
          <w:b/>
          <w:sz w:val="24"/>
        </w:rPr>
        <w:tab/>
      </w:r>
      <w:r w:rsidR="00D2102D">
        <w:rPr>
          <w:b/>
          <w:sz w:val="24"/>
        </w:rPr>
        <w:t xml:space="preserve">        </w:t>
      </w:r>
      <w:proofErr w:type="gramStart"/>
      <w:r w:rsidR="00D2102D">
        <w:rPr>
          <w:b/>
          <w:sz w:val="24"/>
        </w:rPr>
        <w:t xml:space="preserve">   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Max</w:t>
      </w:r>
      <w:r w:rsidR="00D2102D">
        <w:rPr>
          <w:b/>
          <w:sz w:val="24"/>
        </w:rPr>
        <w:t>. M</w:t>
      </w:r>
      <w:r>
        <w:rPr>
          <w:b/>
          <w:sz w:val="24"/>
        </w:rPr>
        <w:t>arks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100)</w:t>
      </w:r>
    </w:p>
    <w:p w14:paraId="6311B145" w14:textId="2A0C33CE" w:rsidR="00D2102D" w:rsidRDefault="00FB0506" w:rsidP="00DA0954">
      <w:pPr>
        <w:ind w:right="157"/>
        <w:rPr>
          <w:spacing w:val="-2"/>
          <w:sz w:val="32"/>
        </w:rPr>
      </w:pPr>
      <w:r>
        <w:rPr>
          <w:sz w:val="32"/>
        </w:rPr>
        <w:t>Please</w:t>
      </w:r>
      <w:r>
        <w:rPr>
          <w:spacing w:val="-10"/>
          <w:sz w:val="32"/>
        </w:rPr>
        <w:t xml:space="preserve"> </w:t>
      </w:r>
      <w:r w:rsidR="00F866E7">
        <w:rPr>
          <w:spacing w:val="-10"/>
          <w:sz w:val="32"/>
        </w:rPr>
        <w:t>attach</w:t>
      </w:r>
      <w:r>
        <w:rPr>
          <w:spacing w:val="-8"/>
          <w:sz w:val="32"/>
        </w:rPr>
        <w:t xml:space="preserve"> </w:t>
      </w:r>
      <w:r>
        <w:rPr>
          <w:sz w:val="32"/>
        </w:rPr>
        <w:t>all</w:t>
      </w:r>
      <w:r>
        <w:rPr>
          <w:spacing w:val="-10"/>
          <w:sz w:val="32"/>
        </w:rPr>
        <w:t xml:space="preserve"> </w:t>
      </w:r>
      <w:r>
        <w:rPr>
          <w:sz w:val="32"/>
        </w:rPr>
        <w:t>supporting</w:t>
      </w:r>
      <w:r>
        <w:rPr>
          <w:spacing w:val="-7"/>
          <w:sz w:val="32"/>
        </w:rPr>
        <w:t xml:space="preserve"> </w:t>
      </w:r>
      <w:r>
        <w:rPr>
          <w:sz w:val="32"/>
        </w:rPr>
        <w:t>documents</w:t>
      </w:r>
      <w:r>
        <w:rPr>
          <w:spacing w:val="-10"/>
          <w:sz w:val="32"/>
        </w:rPr>
        <w:t xml:space="preserve"> </w:t>
      </w:r>
      <w:r>
        <w:rPr>
          <w:sz w:val="32"/>
        </w:rPr>
        <w:t>for</w:t>
      </w:r>
      <w:r>
        <w:rPr>
          <w:spacing w:val="-3"/>
          <w:sz w:val="32"/>
        </w:rPr>
        <w:t xml:space="preserve"> </w:t>
      </w:r>
      <w:r>
        <w:rPr>
          <w:sz w:val="32"/>
        </w:rPr>
        <w:t>which</w:t>
      </w:r>
      <w:r>
        <w:rPr>
          <w:spacing w:val="-7"/>
          <w:sz w:val="32"/>
        </w:rPr>
        <w:t xml:space="preserve"> </w:t>
      </w:r>
      <w:r>
        <w:rPr>
          <w:sz w:val="32"/>
        </w:rPr>
        <w:t>marks</w:t>
      </w:r>
      <w:r>
        <w:rPr>
          <w:spacing w:val="-8"/>
          <w:sz w:val="32"/>
        </w:rPr>
        <w:t xml:space="preserve"> </w:t>
      </w:r>
      <w:r>
        <w:rPr>
          <w:sz w:val="32"/>
        </w:rPr>
        <w:t>have</w:t>
      </w:r>
      <w:r>
        <w:rPr>
          <w:spacing w:val="-9"/>
          <w:sz w:val="32"/>
        </w:rPr>
        <w:t xml:space="preserve"> </w:t>
      </w:r>
      <w:r>
        <w:rPr>
          <w:sz w:val="32"/>
        </w:rPr>
        <w:t>been</w:t>
      </w:r>
      <w:r>
        <w:rPr>
          <w:spacing w:val="-9"/>
          <w:sz w:val="32"/>
        </w:rPr>
        <w:t xml:space="preserve"> </w:t>
      </w:r>
      <w:r w:rsidR="009C2298">
        <w:rPr>
          <w:spacing w:val="-2"/>
          <w:sz w:val="32"/>
        </w:rPr>
        <w:t>claimed</w:t>
      </w:r>
      <w:r>
        <w:rPr>
          <w:spacing w:val="-2"/>
          <w:sz w:val="32"/>
        </w:rPr>
        <w:t>.</w:t>
      </w:r>
    </w:p>
    <w:p w14:paraId="3EF628E9" w14:textId="77777777" w:rsidR="00767CDD" w:rsidRDefault="00767CDD" w:rsidP="00DA0954">
      <w:pPr>
        <w:ind w:right="157"/>
        <w:rPr>
          <w:spacing w:val="-2"/>
          <w:sz w:val="32"/>
        </w:rPr>
      </w:pPr>
    </w:p>
    <w:p w14:paraId="7E611789" w14:textId="77777777" w:rsidR="0044797A" w:rsidRPr="0044797A" w:rsidRDefault="0044797A" w:rsidP="0044797A">
      <w:pPr>
        <w:ind w:right="157"/>
        <w:rPr>
          <w:spacing w:val="-2"/>
          <w:sz w:val="18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2195"/>
        <w:gridCol w:w="1842"/>
        <w:gridCol w:w="1161"/>
        <w:gridCol w:w="115"/>
        <w:gridCol w:w="965"/>
        <w:gridCol w:w="1391"/>
        <w:gridCol w:w="1907"/>
      </w:tblGrid>
      <w:tr w:rsidR="0044797A" w14:paraId="4ACF477B" w14:textId="77777777" w:rsidTr="00931746">
        <w:tc>
          <w:tcPr>
            <w:tcW w:w="10070" w:type="dxa"/>
            <w:gridSpan w:val="8"/>
            <w:shd w:val="clear" w:color="auto" w:fill="000000" w:themeFill="text1"/>
          </w:tcPr>
          <w:p w14:paraId="2C04AF8C" w14:textId="1219FE6E" w:rsidR="0044797A" w:rsidRDefault="0044797A" w:rsidP="00B20CEE">
            <w:pPr>
              <w:rPr>
                <w:sz w:val="32"/>
              </w:rPr>
            </w:pPr>
            <w:r>
              <w:rPr>
                <w:sz w:val="32"/>
              </w:rPr>
              <w:t xml:space="preserve">[A]. Teaching / Research Experience                                </w:t>
            </w:r>
            <w:r w:rsidR="00B20CEE">
              <w:rPr>
                <w:sz w:val="32"/>
              </w:rPr>
              <w:t xml:space="preserve">  </w:t>
            </w:r>
            <w:r>
              <w:rPr>
                <w:sz w:val="32"/>
              </w:rPr>
              <w:t>Max. Marks: 05</w:t>
            </w:r>
            <w:r w:rsidR="00F0037D">
              <w:rPr>
                <w:sz w:val="32"/>
              </w:rPr>
              <w:t>M</w:t>
            </w:r>
          </w:p>
        </w:tc>
      </w:tr>
      <w:tr w:rsidR="00F0037D" w14:paraId="6C65A673" w14:textId="77777777" w:rsidTr="00931746">
        <w:tc>
          <w:tcPr>
            <w:tcW w:w="10070" w:type="dxa"/>
            <w:gridSpan w:val="8"/>
          </w:tcPr>
          <w:p w14:paraId="70C90F87" w14:textId="7B1BC194" w:rsidR="00F0037D" w:rsidRPr="00F0037D" w:rsidRDefault="00F0037D" w:rsidP="0044797A">
            <w:pPr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 5 Years = 1M, 10 Years = 2M, 15 Years = 3M, 20 Years = 4M, 20+ Years = 5M. </w:t>
            </w:r>
          </w:p>
        </w:tc>
      </w:tr>
      <w:tr w:rsidR="00F0037D" w14:paraId="76682176" w14:textId="77777777" w:rsidTr="004B3FBF">
        <w:tc>
          <w:tcPr>
            <w:tcW w:w="2689" w:type="dxa"/>
            <w:gridSpan w:val="2"/>
          </w:tcPr>
          <w:p w14:paraId="2446BC8D" w14:textId="6B33758F" w:rsidR="00F0037D" w:rsidRDefault="00F0037D" w:rsidP="0044797A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003" w:type="dxa"/>
            <w:gridSpan w:val="2"/>
          </w:tcPr>
          <w:p w14:paraId="48BC439D" w14:textId="0A529BEE" w:rsidR="00F0037D" w:rsidRPr="00931746" w:rsidRDefault="00931746" w:rsidP="0044797A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>Self-Assessment</w:t>
            </w:r>
            <w:r w:rsidR="00F0037D" w:rsidRPr="00931746">
              <w:rPr>
                <w:i/>
                <w:iCs/>
                <w:sz w:val="32"/>
              </w:rPr>
              <w:t xml:space="preserve">: </w:t>
            </w:r>
          </w:p>
        </w:tc>
        <w:tc>
          <w:tcPr>
            <w:tcW w:w="4378" w:type="dxa"/>
            <w:gridSpan w:val="4"/>
          </w:tcPr>
          <w:p w14:paraId="797AC86E" w14:textId="7F40069A" w:rsidR="00F0037D" w:rsidRPr="00931746" w:rsidRDefault="009C2298" w:rsidP="0044797A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F0037D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4B3FBF" w14:paraId="26AD4E0F" w14:textId="77777777" w:rsidTr="00305DA5">
        <w:tc>
          <w:tcPr>
            <w:tcW w:w="494" w:type="dxa"/>
          </w:tcPr>
          <w:p w14:paraId="68A760A3" w14:textId="6D91A06A" w:rsidR="004B3FBF" w:rsidRPr="00305DA5" w:rsidRDefault="004B3FBF" w:rsidP="00305DA5">
            <w:pPr>
              <w:ind w:right="157"/>
              <w:jc w:val="center"/>
              <w:rPr>
                <w:sz w:val="32"/>
              </w:rPr>
            </w:pPr>
            <w:r w:rsidRPr="00305DA5">
              <w:rPr>
                <w:sz w:val="24"/>
                <w:szCs w:val="24"/>
              </w:rPr>
              <w:t>#</w:t>
            </w:r>
          </w:p>
        </w:tc>
        <w:tc>
          <w:tcPr>
            <w:tcW w:w="2195" w:type="dxa"/>
          </w:tcPr>
          <w:p w14:paraId="7833374F" w14:textId="06C3F035" w:rsidR="004B3FBF" w:rsidRPr="00305DA5" w:rsidRDefault="004B3FBF" w:rsidP="00305DA5">
            <w:pPr>
              <w:ind w:right="157"/>
              <w:jc w:val="center"/>
              <w:rPr>
                <w:sz w:val="32"/>
              </w:rPr>
            </w:pPr>
            <w:r w:rsidRPr="00305DA5">
              <w:rPr>
                <w:sz w:val="24"/>
                <w:szCs w:val="24"/>
              </w:rPr>
              <w:t>Name of the position</w:t>
            </w:r>
          </w:p>
        </w:tc>
        <w:tc>
          <w:tcPr>
            <w:tcW w:w="1842" w:type="dxa"/>
          </w:tcPr>
          <w:p w14:paraId="5FDDD9B1" w14:textId="25E2D1BC" w:rsidR="004B3FBF" w:rsidRPr="00305DA5" w:rsidRDefault="004B3FBF" w:rsidP="00305DA5">
            <w:pPr>
              <w:ind w:right="157"/>
              <w:jc w:val="center"/>
              <w:rPr>
                <w:sz w:val="32"/>
              </w:rPr>
            </w:pPr>
            <w:r w:rsidRPr="00305DA5">
              <w:rPr>
                <w:sz w:val="24"/>
                <w:szCs w:val="24"/>
              </w:rPr>
              <w:t>Name of the Institute</w:t>
            </w:r>
          </w:p>
        </w:tc>
        <w:tc>
          <w:tcPr>
            <w:tcW w:w="1276" w:type="dxa"/>
            <w:gridSpan w:val="2"/>
          </w:tcPr>
          <w:p w14:paraId="5CF54F37" w14:textId="0994E0C8" w:rsidR="004B3FBF" w:rsidRPr="00305DA5" w:rsidRDefault="004B3FBF" w:rsidP="00305DA5">
            <w:pPr>
              <w:ind w:right="157"/>
              <w:jc w:val="center"/>
              <w:rPr>
                <w:sz w:val="32"/>
              </w:rPr>
            </w:pPr>
            <w:r w:rsidRPr="00305DA5">
              <w:rPr>
                <w:sz w:val="24"/>
                <w:szCs w:val="24"/>
              </w:rPr>
              <w:t>From</w:t>
            </w:r>
          </w:p>
        </w:tc>
        <w:tc>
          <w:tcPr>
            <w:tcW w:w="965" w:type="dxa"/>
          </w:tcPr>
          <w:p w14:paraId="49ECCABF" w14:textId="2F801713" w:rsidR="004B3FBF" w:rsidRPr="00305DA5" w:rsidRDefault="004B3FBF" w:rsidP="00305DA5">
            <w:pPr>
              <w:ind w:right="157"/>
              <w:jc w:val="center"/>
              <w:rPr>
                <w:sz w:val="32"/>
              </w:rPr>
            </w:pPr>
            <w:r w:rsidRPr="00305DA5">
              <w:rPr>
                <w:sz w:val="24"/>
                <w:szCs w:val="24"/>
              </w:rPr>
              <w:t>To</w:t>
            </w:r>
          </w:p>
        </w:tc>
        <w:tc>
          <w:tcPr>
            <w:tcW w:w="1391" w:type="dxa"/>
          </w:tcPr>
          <w:p w14:paraId="1C2ACC18" w14:textId="6001F324" w:rsidR="004B3FBF" w:rsidRPr="00305DA5" w:rsidRDefault="004B3FBF" w:rsidP="00305DA5">
            <w:pPr>
              <w:ind w:right="157"/>
              <w:jc w:val="center"/>
              <w:rPr>
                <w:sz w:val="32"/>
              </w:rPr>
            </w:pPr>
            <w:r w:rsidRPr="00305DA5">
              <w:rPr>
                <w:sz w:val="24"/>
                <w:szCs w:val="24"/>
              </w:rPr>
              <w:t>Duration</w:t>
            </w:r>
          </w:p>
        </w:tc>
        <w:tc>
          <w:tcPr>
            <w:tcW w:w="1907" w:type="dxa"/>
          </w:tcPr>
          <w:p w14:paraId="01EE1BCE" w14:textId="45D9919B" w:rsidR="004B3FBF" w:rsidRPr="00305DA5" w:rsidRDefault="004B3FBF" w:rsidP="00305DA5">
            <w:pPr>
              <w:ind w:right="157"/>
              <w:jc w:val="center"/>
              <w:rPr>
                <w:sz w:val="32"/>
              </w:rPr>
            </w:pPr>
            <w:r w:rsidRPr="00305DA5">
              <w:rPr>
                <w:sz w:val="24"/>
                <w:szCs w:val="24"/>
              </w:rPr>
              <w:t>Responsibilities and activities.</w:t>
            </w:r>
          </w:p>
        </w:tc>
      </w:tr>
      <w:tr w:rsidR="00305DA5" w14:paraId="0649885D" w14:textId="77777777" w:rsidTr="00305DA5">
        <w:tc>
          <w:tcPr>
            <w:tcW w:w="494" w:type="dxa"/>
          </w:tcPr>
          <w:p w14:paraId="45CE86BA" w14:textId="77777777" w:rsidR="00305DA5" w:rsidRPr="006B4619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14:paraId="1F137280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81C65AD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4757B23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A01A6A9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1C637D09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2FC07B5E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</w:tr>
      <w:tr w:rsidR="00305DA5" w14:paraId="6511D923" w14:textId="77777777" w:rsidTr="00305DA5">
        <w:tc>
          <w:tcPr>
            <w:tcW w:w="494" w:type="dxa"/>
          </w:tcPr>
          <w:p w14:paraId="73195C2E" w14:textId="77777777" w:rsidR="00305DA5" w:rsidRPr="006B4619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14:paraId="2EF255C9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1D1CA47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849B97F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0F5DFD5B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23CD32B9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121FB28F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</w:tr>
      <w:tr w:rsidR="00305DA5" w14:paraId="4811F639" w14:textId="77777777" w:rsidTr="00305DA5">
        <w:tc>
          <w:tcPr>
            <w:tcW w:w="494" w:type="dxa"/>
          </w:tcPr>
          <w:p w14:paraId="6C92C651" w14:textId="77777777" w:rsidR="00305DA5" w:rsidRPr="006B4619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14:paraId="55CEFEBF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10FBFD4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43EE4B5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0BD8D28B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1811D4D2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7F1E4A36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</w:tr>
      <w:tr w:rsidR="00305DA5" w14:paraId="58D8F280" w14:textId="77777777" w:rsidTr="00305DA5">
        <w:tc>
          <w:tcPr>
            <w:tcW w:w="494" w:type="dxa"/>
          </w:tcPr>
          <w:p w14:paraId="0B0497B1" w14:textId="77777777" w:rsidR="00305DA5" w:rsidRPr="006B4619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14:paraId="4A3C28EF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0FB252E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DCE0CB5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4CA6209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031FAFE4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71AB6F47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</w:tr>
      <w:tr w:rsidR="00305DA5" w14:paraId="5E042CDB" w14:textId="77777777" w:rsidTr="00305DA5">
        <w:tc>
          <w:tcPr>
            <w:tcW w:w="494" w:type="dxa"/>
          </w:tcPr>
          <w:p w14:paraId="2F2772CC" w14:textId="77777777" w:rsidR="00305DA5" w:rsidRPr="006B4619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95" w:type="dxa"/>
          </w:tcPr>
          <w:p w14:paraId="176BCE29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DD0AA67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925EB09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EB6AC42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70FB40B5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71EE4CC6" w14:textId="77777777" w:rsidR="00305DA5" w:rsidRDefault="00305DA5" w:rsidP="004B3FBF">
            <w:pPr>
              <w:ind w:right="157"/>
              <w:rPr>
                <w:sz w:val="24"/>
                <w:szCs w:val="24"/>
              </w:rPr>
            </w:pPr>
          </w:p>
        </w:tc>
      </w:tr>
    </w:tbl>
    <w:p w14:paraId="57FBE9E6" w14:textId="77777777" w:rsidR="0044797A" w:rsidRPr="00A84F30" w:rsidRDefault="0044797A" w:rsidP="00F0037D">
      <w:pPr>
        <w:spacing w:before="315"/>
        <w:ind w:right="15"/>
        <w:rPr>
          <w:sz w:val="10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052"/>
        <w:gridCol w:w="1707"/>
        <w:gridCol w:w="1297"/>
        <w:gridCol w:w="178"/>
        <w:gridCol w:w="1051"/>
        <w:gridCol w:w="1383"/>
        <w:gridCol w:w="1907"/>
      </w:tblGrid>
      <w:tr w:rsidR="00931746" w14:paraId="376FDA59" w14:textId="77777777" w:rsidTr="000D0207">
        <w:tc>
          <w:tcPr>
            <w:tcW w:w="10070" w:type="dxa"/>
            <w:gridSpan w:val="8"/>
            <w:shd w:val="clear" w:color="auto" w:fill="000000" w:themeFill="text1"/>
          </w:tcPr>
          <w:p w14:paraId="7E0F990F" w14:textId="16AF8647" w:rsidR="00931746" w:rsidRDefault="00931746" w:rsidP="00B20CEE">
            <w:pPr>
              <w:rPr>
                <w:sz w:val="32"/>
              </w:rPr>
            </w:pPr>
            <w:r>
              <w:rPr>
                <w:sz w:val="32"/>
              </w:rPr>
              <w:t xml:space="preserve">[B]. Administrative Experience                                        </w:t>
            </w:r>
            <w:r w:rsidR="00B20CEE">
              <w:rPr>
                <w:sz w:val="32"/>
              </w:rPr>
              <w:t xml:space="preserve">  </w:t>
            </w:r>
            <w:r>
              <w:rPr>
                <w:sz w:val="32"/>
              </w:rPr>
              <w:t xml:space="preserve"> Max. Marks: 05M</w:t>
            </w:r>
          </w:p>
        </w:tc>
      </w:tr>
      <w:tr w:rsidR="00931746" w14:paraId="15251E8F" w14:textId="77777777" w:rsidTr="000D0207">
        <w:tc>
          <w:tcPr>
            <w:tcW w:w="10070" w:type="dxa"/>
            <w:gridSpan w:val="8"/>
          </w:tcPr>
          <w:p w14:paraId="59185296" w14:textId="02926EBC" w:rsidR="00931746" w:rsidRPr="00F0037D" w:rsidRDefault="00931746" w:rsidP="000D0207">
            <w:pPr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 </w:t>
            </w:r>
            <w:r w:rsidR="00A84F30" w:rsidRPr="00A84F30">
              <w:rPr>
                <w:sz w:val="24"/>
                <w:szCs w:val="24"/>
              </w:rPr>
              <w:t>1</w:t>
            </w:r>
            <w:r w:rsidR="00A84F30">
              <w:rPr>
                <w:sz w:val="24"/>
                <w:szCs w:val="24"/>
              </w:rPr>
              <w:t>M</w:t>
            </w:r>
            <w:r w:rsidR="00A84F30" w:rsidRPr="00A84F30">
              <w:rPr>
                <w:sz w:val="24"/>
                <w:szCs w:val="24"/>
              </w:rPr>
              <w:t xml:space="preserve"> / </w:t>
            </w:r>
            <w:r w:rsidR="00A84F30">
              <w:rPr>
                <w:sz w:val="24"/>
                <w:szCs w:val="24"/>
              </w:rPr>
              <w:t>T</w:t>
            </w:r>
            <w:r w:rsidR="00A84F30" w:rsidRPr="00A84F30">
              <w:rPr>
                <w:sz w:val="24"/>
                <w:szCs w:val="24"/>
              </w:rPr>
              <w:t xml:space="preserve">erm of 2 years or more / </w:t>
            </w:r>
            <w:r w:rsidR="00A84F30">
              <w:rPr>
                <w:sz w:val="24"/>
                <w:szCs w:val="24"/>
              </w:rPr>
              <w:t>P</w:t>
            </w:r>
            <w:r w:rsidR="00A84F30" w:rsidRPr="00A84F30">
              <w:rPr>
                <w:sz w:val="24"/>
                <w:szCs w:val="24"/>
              </w:rPr>
              <w:t>os</w:t>
            </w:r>
            <w:r w:rsidR="00A84F30">
              <w:rPr>
                <w:sz w:val="24"/>
                <w:szCs w:val="24"/>
              </w:rPr>
              <w:t>ition</w:t>
            </w:r>
            <w:r w:rsidR="00D67FFB">
              <w:rPr>
                <w:sz w:val="24"/>
                <w:szCs w:val="24"/>
              </w:rPr>
              <w:t xml:space="preserve"> (</w:t>
            </w:r>
            <w:r w:rsidR="001D3E59">
              <w:rPr>
                <w:sz w:val="24"/>
                <w:szCs w:val="24"/>
              </w:rPr>
              <w:t>Statutory</w:t>
            </w:r>
            <w:r w:rsidR="00D67FFB">
              <w:rPr>
                <w:sz w:val="24"/>
                <w:szCs w:val="24"/>
              </w:rPr>
              <w:t>)</w:t>
            </w:r>
            <w:r w:rsidRPr="00F0037D">
              <w:rPr>
                <w:sz w:val="24"/>
                <w:szCs w:val="24"/>
              </w:rPr>
              <w:t xml:space="preserve">. </w:t>
            </w:r>
          </w:p>
        </w:tc>
      </w:tr>
      <w:tr w:rsidR="00931746" w14:paraId="53D8CB46" w14:textId="77777777" w:rsidTr="00305DA5">
        <w:tc>
          <w:tcPr>
            <w:tcW w:w="2547" w:type="dxa"/>
            <w:gridSpan w:val="2"/>
          </w:tcPr>
          <w:p w14:paraId="4C12142A" w14:textId="77777777" w:rsidR="00931746" w:rsidRDefault="00931746" w:rsidP="000D0207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82" w:type="dxa"/>
            <w:gridSpan w:val="3"/>
          </w:tcPr>
          <w:p w14:paraId="6C9C5C48" w14:textId="77777777" w:rsidR="00931746" w:rsidRPr="00931746" w:rsidRDefault="00931746" w:rsidP="000D0207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341" w:type="dxa"/>
            <w:gridSpan w:val="3"/>
          </w:tcPr>
          <w:p w14:paraId="458D2BDE" w14:textId="39D8B3B4" w:rsidR="00931746" w:rsidRPr="00931746" w:rsidRDefault="009C2298" w:rsidP="000D0207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931746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305DA5" w14:paraId="137B12BB" w14:textId="77777777" w:rsidTr="00305DA5">
        <w:tc>
          <w:tcPr>
            <w:tcW w:w="495" w:type="dxa"/>
          </w:tcPr>
          <w:p w14:paraId="1941B394" w14:textId="47C32786" w:rsidR="00305DA5" w:rsidRPr="00931746" w:rsidRDefault="00305DA5" w:rsidP="00305DA5">
            <w:pPr>
              <w:ind w:right="157"/>
              <w:jc w:val="center"/>
              <w:rPr>
                <w:i/>
                <w:iCs/>
                <w:sz w:val="32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2052" w:type="dxa"/>
          </w:tcPr>
          <w:p w14:paraId="0892EC84" w14:textId="24D01A92" w:rsidR="00305DA5" w:rsidRPr="00931746" w:rsidRDefault="00305DA5" w:rsidP="00305DA5">
            <w:pPr>
              <w:ind w:right="157"/>
              <w:jc w:val="center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Name of the position</w:t>
            </w:r>
          </w:p>
        </w:tc>
        <w:tc>
          <w:tcPr>
            <w:tcW w:w="1707" w:type="dxa"/>
          </w:tcPr>
          <w:p w14:paraId="07883CD4" w14:textId="5E98132D" w:rsidR="00305DA5" w:rsidRPr="00931746" w:rsidRDefault="00305DA5" w:rsidP="00305DA5">
            <w:pPr>
              <w:ind w:right="157"/>
              <w:jc w:val="center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Name of the Institute</w:t>
            </w:r>
          </w:p>
        </w:tc>
        <w:tc>
          <w:tcPr>
            <w:tcW w:w="1297" w:type="dxa"/>
          </w:tcPr>
          <w:p w14:paraId="10923F53" w14:textId="0B2491C6" w:rsidR="00305DA5" w:rsidRPr="00931746" w:rsidRDefault="00305DA5" w:rsidP="00305DA5">
            <w:pPr>
              <w:ind w:right="157"/>
              <w:jc w:val="center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229" w:type="dxa"/>
            <w:gridSpan w:val="2"/>
          </w:tcPr>
          <w:p w14:paraId="5594105E" w14:textId="14F9060A" w:rsidR="00305DA5" w:rsidRPr="00931746" w:rsidRDefault="00305DA5" w:rsidP="00305DA5">
            <w:pPr>
              <w:ind w:right="157"/>
              <w:jc w:val="center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383" w:type="dxa"/>
          </w:tcPr>
          <w:p w14:paraId="2C44CF59" w14:textId="30696E72" w:rsidR="00305DA5" w:rsidRPr="00931746" w:rsidRDefault="00305DA5" w:rsidP="00305DA5">
            <w:pPr>
              <w:ind w:right="157"/>
              <w:jc w:val="center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907" w:type="dxa"/>
          </w:tcPr>
          <w:p w14:paraId="14A18514" w14:textId="57BEE9D3" w:rsidR="00305DA5" w:rsidRPr="00931746" w:rsidRDefault="00305DA5" w:rsidP="00305DA5">
            <w:pPr>
              <w:ind w:right="157"/>
              <w:jc w:val="center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Responsibilities and activities.</w:t>
            </w:r>
          </w:p>
        </w:tc>
      </w:tr>
      <w:tr w:rsidR="00305DA5" w14:paraId="6FFD49B4" w14:textId="77777777" w:rsidTr="00305DA5">
        <w:tc>
          <w:tcPr>
            <w:tcW w:w="495" w:type="dxa"/>
          </w:tcPr>
          <w:p w14:paraId="09339512" w14:textId="77777777" w:rsidR="00305DA5" w:rsidRPr="006B4619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1AEA8FC9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339AC6FF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3D0E839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14:paraId="1069A668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40219323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631677C2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</w:tr>
      <w:tr w:rsidR="00305DA5" w14:paraId="266D2F1F" w14:textId="77777777" w:rsidTr="00305DA5">
        <w:tc>
          <w:tcPr>
            <w:tcW w:w="495" w:type="dxa"/>
          </w:tcPr>
          <w:p w14:paraId="13D639C1" w14:textId="77777777" w:rsidR="00305DA5" w:rsidRPr="006B4619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1C725292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8D65A04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02484763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14:paraId="29E76514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2D1D6804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5C2C3153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</w:tr>
      <w:tr w:rsidR="00305DA5" w14:paraId="1CA9C459" w14:textId="77777777" w:rsidTr="00305DA5">
        <w:tc>
          <w:tcPr>
            <w:tcW w:w="495" w:type="dxa"/>
          </w:tcPr>
          <w:p w14:paraId="6A0AD542" w14:textId="77777777" w:rsidR="00305DA5" w:rsidRPr="006B4619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3CA434C5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028943B6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66F73DEF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14:paraId="360FE919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1B6E2473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6B790460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</w:tr>
      <w:tr w:rsidR="00305DA5" w14:paraId="37398618" w14:textId="77777777" w:rsidTr="00305DA5">
        <w:tc>
          <w:tcPr>
            <w:tcW w:w="495" w:type="dxa"/>
          </w:tcPr>
          <w:p w14:paraId="0757AC19" w14:textId="77777777" w:rsidR="00305DA5" w:rsidRPr="006B4619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4971EABC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32471C38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6D1255BA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14:paraId="736FA20D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1CA8B2B4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0EDC5F1D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</w:tr>
      <w:tr w:rsidR="00305DA5" w14:paraId="60000212" w14:textId="77777777" w:rsidTr="00305DA5">
        <w:tc>
          <w:tcPr>
            <w:tcW w:w="495" w:type="dxa"/>
          </w:tcPr>
          <w:p w14:paraId="70102EEC" w14:textId="77777777" w:rsidR="00305DA5" w:rsidRPr="006B4619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37E50062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74C71C3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7AB52E96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14:paraId="13C92E26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14:paraId="27FC32CF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14:paraId="11360239" w14:textId="77777777" w:rsidR="00305DA5" w:rsidRDefault="00305DA5" w:rsidP="00305DA5">
            <w:pPr>
              <w:ind w:right="157"/>
              <w:jc w:val="center"/>
              <w:rPr>
                <w:sz w:val="24"/>
                <w:szCs w:val="24"/>
              </w:rPr>
            </w:pPr>
          </w:p>
        </w:tc>
      </w:tr>
    </w:tbl>
    <w:p w14:paraId="5605F273" w14:textId="77777777" w:rsidR="00A84F30" w:rsidRDefault="00A84F30" w:rsidP="00A84F30">
      <w:pPr>
        <w:spacing w:before="315"/>
        <w:ind w:right="15"/>
        <w:rPr>
          <w:sz w:val="10"/>
          <w:szCs w:val="4"/>
        </w:rPr>
      </w:pPr>
    </w:p>
    <w:p w14:paraId="601F43B0" w14:textId="77777777" w:rsidR="00C90C1F" w:rsidRDefault="00C90C1F" w:rsidP="00A84F30">
      <w:pPr>
        <w:spacing w:before="315"/>
        <w:ind w:right="15"/>
        <w:rPr>
          <w:sz w:val="10"/>
          <w:szCs w:val="4"/>
        </w:rPr>
      </w:pPr>
    </w:p>
    <w:p w14:paraId="42CA60EA" w14:textId="77777777" w:rsidR="00B54162" w:rsidRDefault="00B54162" w:rsidP="00B54162">
      <w:pPr>
        <w:ind w:right="15"/>
        <w:rPr>
          <w:sz w:val="10"/>
          <w:szCs w:val="4"/>
        </w:rPr>
      </w:pPr>
    </w:p>
    <w:p w14:paraId="05B5D439" w14:textId="77777777" w:rsidR="00B54162" w:rsidRDefault="00B54162" w:rsidP="00B54162">
      <w:pPr>
        <w:ind w:right="15"/>
        <w:rPr>
          <w:sz w:val="10"/>
          <w:szCs w:val="4"/>
        </w:rPr>
      </w:pPr>
    </w:p>
    <w:p w14:paraId="7BFC7120" w14:textId="77777777" w:rsidR="00B54162" w:rsidRDefault="00B54162" w:rsidP="00B54162">
      <w:pPr>
        <w:ind w:right="15"/>
        <w:rPr>
          <w:sz w:val="10"/>
          <w:szCs w:val="4"/>
        </w:rPr>
      </w:pPr>
    </w:p>
    <w:p w14:paraId="1BD7553B" w14:textId="77777777" w:rsidR="00B54162" w:rsidRDefault="00B54162" w:rsidP="00B54162">
      <w:pPr>
        <w:ind w:right="15"/>
        <w:rPr>
          <w:sz w:val="10"/>
          <w:szCs w:val="4"/>
        </w:rPr>
      </w:pPr>
    </w:p>
    <w:tbl>
      <w:tblPr>
        <w:tblStyle w:val="TableGrid"/>
        <w:tblpPr w:leftFromText="180" w:rightFromText="180" w:vertAnchor="page" w:horzAnchor="margin" w:tblpY="2396"/>
        <w:tblW w:w="0" w:type="auto"/>
        <w:tblLook w:val="04A0" w:firstRow="1" w:lastRow="0" w:firstColumn="1" w:lastColumn="0" w:noHBand="0" w:noVBand="1"/>
      </w:tblPr>
      <w:tblGrid>
        <w:gridCol w:w="494"/>
        <w:gridCol w:w="2344"/>
        <w:gridCol w:w="276"/>
        <w:gridCol w:w="2840"/>
        <w:gridCol w:w="93"/>
        <w:gridCol w:w="2012"/>
        <w:gridCol w:w="2011"/>
      </w:tblGrid>
      <w:tr w:rsidR="00B54162" w14:paraId="023A970A" w14:textId="77777777" w:rsidTr="00B54162">
        <w:tc>
          <w:tcPr>
            <w:tcW w:w="10070" w:type="dxa"/>
            <w:gridSpan w:val="7"/>
            <w:shd w:val="clear" w:color="auto" w:fill="000000" w:themeFill="text1"/>
          </w:tcPr>
          <w:p w14:paraId="4B0B0E90" w14:textId="01C5494D" w:rsidR="00B54162" w:rsidRDefault="00B54162" w:rsidP="00B20CEE">
            <w:pPr>
              <w:rPr>
                <w:sz w:val="32"/>
              </w:rPr>
            </w:pPr>
            <w:r>
              <w:rPr>
                <w:sz w:val="32"/>
              </w:rPr>
              <w:t xml:space="preserve">[C]. Editorial Experience                                                  </w:t>
            </w:r>
            <w:r w:rsidR="00B20CEE">
              <w:rPr>
                <w:sz w:val="32"/>
              </w:rPr>
              <w:t xml:space="preserve">  </w:t>
            </w:r>
            <w:r>
              <w:rPr>
                <w:sz w:val="32"/>
              </w:rPr>
              <w:t xml:space="preserve"> Max. Marks: 05M</w:t>
            </w:r>
          </w:p>
        </w:tc>
      </w:tr>
      <w:tr w:rsidR="00B54162" w14:paraId="32C056F2" w14:textId="77777777" w:rsidTr="00B54162">
        <w:tc>
          <w:tcPr>
            <w:tcW w:w="10070" w:type="dxa"/>
            <w:gridSpan w:val="7"/>
          </w:tcPr>
          <w:p w14:paraId="1CC0FD41" w14:textId="77777777" w:rsidR="00B54162" w:rsidRPr="00F0037D" w:rsidRDefault="00B54162" w:rsidP="00B54162">
            <w:pPr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Chief Editor - </w:t>
            </w:r>
            <w:r w:rsidRPr="00A84F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M</w:t>
            </w:r>
            <w:r w:rsidRPr="00A84F30">
              <w:rPr>
                <w:sz w:val="24"/>
                <w:szCs w:val="24"/>
              </w:rPr>
              <w:t xml:space="preserve"> / Year /</w:t>
            </w:r>
            <w:r>
              <w:rPr>
                <w:sz w:val="24"/>
                <w:szCs w:val="24"/>
              </w:rPr>
              <w:t xml:space="preserve"> </w:t>
            </w:r>
            <w:r w:rsidRPr="00A84F30">
              <w:rPr>
                <w:sz w:val="24"/>
                <w:szCs w:val="24"/>
              </w:rPr>
              <w:t xml:space="preserve">Journal;  </w:t>
            </w:r>
            <w:r>
              <w:rPr>
                <w:sz w:val="24"/>
                <w:szCs w:val="24"/>
              </w:rPr>
              <w:t xml:space="preserve">Member of Editorial Board - </w:t>
            </w:r>
            <w:r w:rsidRPr="00A84F30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M</w:t>
            </w:r>
            <w:r w:rsidRPr="00A84F30">
              <w:rPr>
                <w:sz w:val="24"/>
                <w:szCs w:val="24"/>
              </w:rPr>
              <w:t xml:space="preserve"> / 2 Years /Journal </w:t>
            </w:r>
            <w:r w:rsidRPr="00F0037D">
              <w:rPr>
                <w:sz w:val="24"/>
                <w:szCs w:val="24"/>
              </w:rPr>
              <w:t xml:space="preserve"> </w:t>
            </w:r>
          </w:p>
        </w:tc>
      </w:tr>
      <w:tr w:rsidR="00B54162" w14:paraId="481DF53A" w14:textId="77777777" w:rsidTr="00305DA5">
        <w:tc>
          <w:tcPr>
            <w:tcW w:w="2838" w:type="dxa"/>
            <w:gridSpan w:val="2"/>
          </w:tcPr>
          <w:p w14:paraId="17D45277" w14:textId="77777777" w:rsidR="00B54162" w:rsidRDefault="00B54162" w:rsidP="00B54162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16" w:type="dxa"/>
            <w:gridSpan w:val="2"/>
          </w:tcPr>
          <w:p w14:paraId="476C5CD2" w14:textId="77777777" w:rsidR="00B54162" w:rsidRPr="00931746" w:rsidRDefault="00B54162" w:rsidP="00B54162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116" w:type="dxa"/>
            <w:gridSpan w:val="3"/>
          </w:tcPr>
          <w:p w14:paraId="2331C9F8" w14:textId="5689B6D6" w:rsidR="00B54162" w:rsidRPr="00931746" w:rsidRDefault="009C2298" w:rsidP="00B54162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B54162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305DA5" w14:paraId="51856238" w14:textId="77777777" w:rsidTr="00305DA5">
        <w:tc>
          <w:tcPr>
            <w:tcW w:w="494" w:type="dxa"/>
          </w:tcPr>
          <w:p w14:paraId="1DE2FBE5" w14:textId="113D5DE5" w:rsidR="00305DA5" w:rsidRPr="00931746" w:rsidRDefault="00305DA5" w:rsidP="00305DA5">
            <w:pPr>
              <w:ind w:right="157"/>
              <w:rPr>
                <w:i/>
                <w:iCs/>
                <w:sz w:val="32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2620" w:type="dxa"/>
            <w:gridSpan w:val="2"/>
          </w:tcPr>
          <w:p w14:paraId="27E64E32" w14:textId="7A47C679" w:rsidR="00305DA5" w:rsidRPr="00931746" w:rsidRDefault="00305DA5" w:rsidP="00305DA5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Name of the position</w:t>
            </w:r>
          </w:p>
        </w:tc>
        <w:tc>
          <w:tcPr>
            <w:tcW w:w="2933" w:type="dxa"/>
            <w:gridSpan w:val="2"/>
          </w:tcPr>
          <w:p w14:paraId="49528B03" w14:textId="2E95F736" w:rsidR="00305DA5" w:rsidRPr="00931746" w:rsidRDefault="00305DA5" w:rsidP="00305DA5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Name of the Journal</w:t>
            </w:r>
          </w:p>
        </w:tc>
        <w:tc>
          <w:tcPr>
            <w:tcW w:w="2012" w:type="dxa"/>
          </w:tcPr>
          <w:p w14:paraId="7EABCA6D" w14:textId="4A3991C8" w:rsidR="00305DA5" w:rsidRPr="00931746" w:rsidRDefault="00305DA5" w:rsidP="00305DA5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2011" w:type="dxa"/>
          </w:tcPr>
          <w:p w14:paraId="0A8CAAE9" w14:textId="1D9A8438" w:rsidR="00305DA5" w:rsidRPr="00931746" w:rsidRDefault="00305DA5" w:rsidP="00305DA5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To</w:t>
            </w:r>
          </w:p>
        </w:tc>
      </w:tr>
      <w:tr w:rsidR="00305DA5" w14:paraId="0EC02537" w14:textId="77777777" w:rsidTr="00305DA5">
        <w:tc>
          <w:tcPr>
            <w:tcW w:w="494" w:type="dxa"/>
          </w:tcPr>
          <w:p w14:paraId="012F7E8F" w14:textId="77777777" w:rsidR="00305DA5" w:rsidRPr="006B4619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</w:tcPr>
          <w:p w14:paraId="1616D6A5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2"/>
          </w:tcPr>
          <w:p w14:paraId="05352F3E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64621E72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14:paraId="2336F776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</w:tr>
      <w:tr w:rsidR="00305DA5" w14:paraId="5B557FD8" w14:textId="77777777" w:rsidTr="00305DA5">
        <w:tc>
          <w:tcPr>
            <w:tcW w:w="494" w:type="dxa"/>
          </w:tcPr>
          <w:p w14:paraId="2425E738" w14:textId="77777777" w:rsidR="00305DA5" w:rsidRPr="006B4619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</w:tcPr>
          <w:p w14:paraId="5D2404FE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2"/>
          </w:tcPr>
          <w:p w14:paraId="49E06036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3FD7CC96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14:paraId="54D06F95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</w:tr>
      <w:tr w:rsidR="00305DA5" w14:paraId="39B6F918" w14:textId="77777777" w:rsidTr="00305DA5">
        <w:tc>
          <w:tcPr>
            <w:tcW w:w="494" w:type="dxa"/>
          </w:tcPr>
          <w:p w14:paraId="58A59B68" w14:textId="77777777" w:rsidR="00305DA5" w:rsidRPr="006B4619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</w:tcPr>
          <w:p w14:paraId="6447D53F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2"/>
          </w:tcPr>
          <w:p w14:paraId="32CCC461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749685B1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14:paraId="4D93C9F1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</w:tr>
      <w:tr w:rsidR="00305DA5" w14:paraId="2B76BDAD" w14:textId="77777777" w:rsidTr="00305DA5">
        <w:tc>
          <w:tcPr>
            <w:tcW w:w="494" w:type="dxa"/>
          </w:tcPr>
          <w:p w14:paraId="0D58AE64" w14:textId="77777777" w:rsidR="00305DA5" w:rsidRPr="006B4619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</w:tcPr>
          <w:p w14:paraId="1E26E6C8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2"/>
          </w:tcPr>
          <w:p w14:paraId="55703FD3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4E4D7232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14:paraId="0C22BB43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</w:tr>
      <w:tr w:rsidR="00305DA5" w14:paraId="59F9CAC2" w14:textId="77777777" w:rsidTr="00305DA5">
        <w:tc>
          <w:tcPr>
            <w:tcW w:w="494" w:type="dxa"/>
          </w:tcPr>
          <w:p w14:paraId="397B4471" w14:textId="77777777" w:rsidR="00305DA5" w:rsidRPr="006B4619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</w:tcPr>
          <w:p w14:paraId="48FD64EA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933" w:type="dxa"/>
            <w:gridSpan w:val="2"/>
          </w:tcPr>
          <w:p w14:paraId="3C1531E3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14:paraId="142792E1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14:paraId="4D3A8B2B" w14:textId="77777777" w:rsidR="00305DA5" w:rsidRDefault="00305DA5" w:rsidP="00305DA5">
            <w:pPr>
              <w:ind w:right="157"/>
              <w:rPr>
                <w:sz w:val="24"/>
                <w:szCs w:val="24"/>
              </w:rPr>
            </w:pPr>
          </w:p>
        </w:tc>
      </w:tr>
    </w:tbl>
    <w:p w14:paraId="23539C55" w14:textId="77777777" w:rsidR="00B54162" w:rsidRPr="00A84F30" w:rsidRDefault="00B54162" w:rsidP="00A84F30">
      <w:pPr>
        <w:spacing w:before="315"/>
        <w:ind w:right="15"/>
        <w:rPr>
          <w:sz w:val="10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4536"/>
        <w:gridCol w:w="1003"/>
      </w:tblGrid>
      <w:tr w:rsidR="006F5619" w14:paraId="0C61A294" w14:textId="22A27C2B" w:rsidTr="00AA29F5">
        <w:tc>
          <w:tcPr>
            <w:tcW w:w="10070" w:type="dxa"/>
            <w:gridSpan w:val="4"/>
            <w:shd w:val="clear" w:color="auto" w:fill="000000" w:themeFill="text1"/>
          </w:tcPr>
          <w:p w14:paraId="4E824C98" w14:textId="0B7841F8" w:rsidR="006F5619" w:rsidRDefault="006F5619" w:rsidP="00A84F30">
            <w:pPr>
              <w:rPr>
                <w:sz w:val="32"/>
              </w:rPr>
            </w:pPr>
            <w:r>
              <w:rPr>
                <w:sz w:val="32"/>
              </w:rPr>
              <w:t xml:space="preserve">[D]. Awards / Fellowships </w:t>
            </w:r>
            <w:r w:rsidR="00AA1B2C">
              <w:rPr>
                <w:sz w:val="32"/>
              </w:rPr>
              <w:t xml:space="preserve">/ National Level Honors         </w:t>
            </w:r>
            <w:r w:rsidR="00B20CEE">
              <w:rPr>
                <w:sz w:val="32"/>
              </w:rPr>
              <w:t xml:space="preserve">  </w:t>
            </w:r>
            <w:r w:rsidR="00AA1B2C">
              <w:rPr>
                <w:sz w:val="32"/>
              </w:rPr>
              <w:t>Max. Marks: 10M</w:t>
            </w:r>
          </w:p>
        </w:tc>
      </w:tr>
      <w:tr w:rsidR="00AA1B2C" w14:paraId="510DB850" w14:textId="7F305C1C" w:rsidTr="00C36ED1">
        <w:tc>
          <w:tcPr>
            <w:tcW w:w="10070" w:type="dxa"/>
            <w:gridSpan w:val="4"/>
          </w:tcPr>
          <w:p w14:paraId="7D4AA603" w14:textId="483F5B86" w:rsidR="00AA1B2C" w:rsidRPr="00F0037D" w:rsidRDefault="00AA1B2C" w:rsidP="006F5619">
            <w:pPr>
              <w:ind w:left="436"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 </w:t>
            </w:r>
            <w:r w:rsidRPr="00A84F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M</w:t>
            </w:r>
            <w:r w:rsidRPr="00A84F30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 xml:space="preserve">Award, 2M / Fellowship, </w:t>
            </w:r>
            <w:r w:rsidR="002D5D13">
              <w:rPr>
                <w:sz w:val="24"/>
                <w:szCs w:val="24"/>
              </w:rPr>
              <w:t xml:space="preserve">3M/National Level </w:t>
            </w:r>
            <w:r w:rsidR="00C403C4">
              <w:rPr>
                <w:sz w:val="24"/>
                <w:szCs w:val="24"/>
              </w:rPr>
              <w:t>Honors</w:t>
            </w:r>
          </w:p>
        </w:tc>
      </w:tr>
      <w:tr w:rsidR="00305DA5" w14:paraId="60AF73C2" w14:textId="77777777" w:rsidTr="00305DA5">
        <w:tc>
          <w:tcPr>
            <w:tcW w:w="421" w:type="dxa"/>
          </w:tcPr>
          <w:p w14:paraId="507FC26B" w14:textId="186ABBFB" w:rsidR="00305DA5" w:rsidRPr="00F0037D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4110" w:type="dxa"/>
          </w:tcPr>
          <w:p w14:paraId="50526D0B" w14:textId="51BA565D" w:rsidR="00305DA5" w:rsidRPr="00F0037D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Award / Fellowship</w:t>
            </w:r>
          </w:p>
        </w:tc>
        <w:tc>
          <w:tcPr>
            <w:tcW w:w="4536" w:type="dxa"/>
          </w:tcPr>
          <w:p w14:paraId="052E279A" w14:textId="749000E1" w:rsidR="00305DA5" w:rsidRPr="00F0037D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Awarding Body</w:t>
            </w:r>
          </w:p>
        </w:tc>
        <w:tc>
          <w:tcPr>
            <w:tcW w:w="1003" w:type="dxa"/>
          </w:tcPr>
          <w:p w14:paraId="17DEFD7D" w14:textId="537EA26F" w:rsidR="00305DA5" w:rsidRPr="00F0037D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:rsidR="00305DA5" w14:paraId="3D574B12" w14:textId="77777777" w:rsidTr="00305DA5">
        <w:tc>
          <w:tcPr>
            <w:tcW w:w="421" w:type="dxa"/>
          </w:tcPr>
          <w:p w14:paraId="17397AC0" w14:textId="77777777" w:rsidR="00305DA5" w:rsidRPr="006B4619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1326D9C4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47CE8A7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56F62E33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</w:tr>
      <w:tr w:rsidR="00305DA5" w14:paraId="1D5AFB5E" w14:textId="77777777" w:rsidTr="00305DA5">
        <w:tc>
          <w:tcPr>
            <w:tcW w:w="421" w:type="dxa"/>
          </w:tcPr>
          <w:p w14:paraId="56FD66C1" w14:textId="77777777" w:rsidR="00305DA5" w:rsidRPr="006B4619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525BE436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A4ECD40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2C24DDBA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</w:tr>
      <w:tr w:rsidR="00305DA5" w14:paraId="5069B1B1" w14:textId="77777777" w:rsidTr="00305DA5">
        <w:tc>
          <w:tcPr>
            <w:tcW w:w="421" w:type="dxa"/>
          </w:tcPr>
          <w:p w14:paraId="442ADAC7" w14:textId="77777777" w:rsidR="00305DA5" w:rsidRPr="006B4619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3B17E9BF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F6F1BFB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04912CA0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</w:tr>
      <w:tr w:rsidR="00305DA5" w14:paraId="12BDAABA" w14:textId="77777777" w:rsidTr="00305DA5">
        <w:tc>
          <w:tcPr>
            <w:tcW w:w="421" w:type="dxa"/>
          </w:tcPr>
          <w:p w14:paraId="68E6E43B" w14:textId="77777777" w:rsidR="00305DA5" w:rsidRPr="006B4619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7CCE8CFD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B03B2C9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77EE79A5" w14:textId="77777777" w:rsidR="00305DA5" w:rsidRDefault="00305DA5" w:rsidP="00305DA5">
            <w:pPr>
              <w:ind w:left="-107" w:right="157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082"/>
        <w:tblW w:w="0" w:type="auto"/>
        <w:tblLook w:val="04A0" w:firstRow="1" w:lastRow="0" w:firstColumn="1" w:lastColumn="0" w:noHBand="0" w:noVBand="1"/>
      </w:tblPr>
      <w:tblGrid>
        <w:gridCol w:w="494"/>
        <w:gridCol w:w="2329"/>
        <w:gridCol w:w="48"/>
        <w:gridCol w:w="3099"/>
        <w:gridCol w:w="1802"/>
        <w:gridCol w:w="1138"/>
        <w:gridCol w:w="1160"/>
      </w:tblGrid>
      <w:tr w:rsidR="00305DA5" w14:paraId="61F7A66C" w14:textId="77777777" w:rsidTr="00305DA5">
        <w:tc>
          <w:tcPr>
            <w:tcW w:w="10070" w:type="dxa"/>
            <w:gridSpan w:val="7"/>
            <w:shd w:val="clear" w:color="auto" w:fill="000000" w:themeFill="text1"/>
          </w:tcPr>
          <w:p w14:paraId="594FB5A0" w14:textId="2936C298" w:rsidR="00305DA5" w:rsidRDefault="00305DA5" w:rsidP="00B20CEE">
            <w:pPr>
              <w:rPr>
                <w:sz w:val="32"/>
              </w:rPr>
            </w:pPr>
            <w:r>
              <w:rPr>
                <w:sz w:val="32"/>
              </w:rPr>
              <w:t xml:space="preserve">[E]. Mentorship                                                                  </w:t>
            </w:r>
            <w:r w:rsidR="00B20CEE">
              <w:rPr>
                <w:sz w:val="32"/>
              </w:rPr>
              <w:t xml:space="preserve">  </w:t>
            </w:r>
            <w:r>
              <w:rPr>
                <w:sz w:val="32"/>
              </w:rPr>
              <w:t>Max. Marks: 05M</w:t>
            </w:r>
          </w:p>
        </w:tc>
      </w:tr>
      <w:tr w:rsidR="00305DA5" w14:paraId="5F923E55" w14:textId="77777777" w:rsidTr="00305DA5">
        <w:tc>
          <w:tcPr>
            <w:tcW w:w="10070" w:type="dxa"/>
            <w:gridSpan w:val="7"/>
          </w:tcPr>
          <w:p w14:paraId="74B85B44" w14:textId="77777777" w:rsidR="00305DA5" w:rsidRPr="00F0037D" w:rsidRDefault="00305DA5" w:rsidP="00305DA5">
            <w:pPr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 Thesis or Dissertation - 0.5M / UG; 1M / PG; 2M /Doctoral</w:t>
            </w:r>
          </w:p>
        </w:tc>
      </w:tr>
      <w:tr w:rsidR="00305DA5" w14:paraId="2AD7C8C4" w14:textId="77777777" w:rsidTr="002F4131">
        <w:tc>
          <w:tcPr>
            <w:tcW w:w="2871" w:type="dxa"/>
            <w:gridSpan w:val="3"/>
          </w:tcPr>
          <w:p w14:paraId="086E1BD3" w14:textId="77777777" w:rsidR="00305DA5" w:rsidRDefault="00305DA5" w:rsidP="00305DA5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099" w:type="dxa"/>
          </w:tcPr>
          <w:p w14:paraId="032E1212" w14:textId="77777777" w:rsidR="00305DA5" w:rsidRPr="00931746" w:rsidRDefault="00305DA5" w:rsidP="00305DA5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100" w:type="dxa"/>
            <w:gridSpan w:val="3"/>
          </w:tcPr>
          <w:p w14:paraId="1977FAA8" w14:textId="0F60ED72" w:rsidR="00305DA5" w:rsidRPr="00931746" w:rsidRDefault="009C2298" w:rsidP="00305DA5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305DA5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2F4131" w14:paraId="1E10678B" w14:textId="77777777" w:rsidTr="002F4131">
        <w:tc>
          <w:tcPr>
            <w:tcW w:w="494" w:type="dxa"/>
          </w:tcPr>
          <w:p w14:paraId="464D5D52" w14:textId="6DAD702E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2329" w:type="dxa"/>
          </w:tcPr>
          <w:p w14:paraId="2101E2BD" w14:textId="31B579CA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Thesis Level</w:t>
            </w:r>
          </w:p>
        </w:tc>
        <w:tc>
          <w:tcPr>
            <w:tcW w:w="4949" w:type="dxa"/>
            <w:gridSpan w:val="3"/>
          </w:tcPr>
          <w:p w14:paraId="60643F3B" w14:textId="1A0E1593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Institute / University</w:t>
            </w:r>
          </w:p>
        </w:tc>
        <w:tc>
          <w:tcPr>
            <w:tcW w:w="1138" w:type="dxa"/>
          </w:tcPr>
          <w:p w14:paraId="49551B37" w14:textId="1BB068B3" w:rsidR="002F4131" w:rsidRPr="002F4131" w:rsidRDefault="002F4131" w:rsidP="002F4131">
            <w:pPr>
              <w:ind w:right="157"/>
              <w:rPr>
                <w:sz w:val="24"/>
                <w:szCs w:val="24"/>
              </w:rPr>
            </w:pPr>
            <w:r w:rsidRPr="002F4131">
              <w:rPr>
                <w:sz w:val="24"/>
                <w:szCs w:val="24"/>
              </w:rPr>
              <w:t>Year</w:t>
            </w:r>
          </w:p>
        </w:tc>
        <w:tc>
          <w:tcPr>
            <w:tcW w:w="1160" w:type="dxa"/>
          </w:tcPr>
          <w:p w14:paraId="0F2F20F7" w14:textId="492A046F" w:rsidR="002F4131" w:rsidRPr="002F4131" w:rsidRDefault="002F4131" w:rsidP="002F4131">
            <w:pPr>
              <w:ind w:right="157"/>
              <w:rPr>
                <w:i/>
                <w:iCs/>
                <w:sz w:val="24"/>
                <w:szCs w:val="24"/>
              </w:rPr>
            </w:pPr>
            <w:r w:rsidRPr="002F4131">
              <w:rPr>
                <w:sz w:val="24"/>
                <w:szCs w:val="24"/>
              </w:rPr>
              <w:t>Number</w:t>
            </w:r>
          </w:p>
        </w:tc>
      </w:tr>
      <w:tr w:rsidR="002F4131" w14:paraId="746956A3" w14:textId="77777777" w:rsidTr="002F4131">
        <w:tc>
          <w:tcPr>
            <w:tcW w:w="494" w:type="dxa"/>
          </w:tcPr>
          <w:p w14:paraId="28BB3BBE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31EFA71E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3"/>
          </w:tcPr>
          <w:p w14:paraId="51EAF221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3D57B9B9" w14:textId="77777777" w:rsidR="002F4131" w:rsidRP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697CD0F6" w14:textId="77777777" w:rsidR="002F4131" w:rsidRP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</w:tr>
      <w:tr w:rsidR="002F4131" w14:paraId="69ACAC5E" w14:textId="77777777" w:rsidTr="002F4131">
        <w:tc>
          <w:tcPr>
            <w:tcW w:w="494" w:type="dxa"/>
          </w:tcPr>
          <w:p w14:paraId="5931AC3D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61A985E9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3"/>
          </w:tcPr>
          <w:p w14:paraId="3F832F1C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26B31B7E" w14:textId="77777777" w:rsidR="002F4131" w:rsidRP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40326DD7" w14:textId="77777777" w:rsidR="002F4131" w:rsidRP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</w:tr>
      <w:tr w:rsidR="002F4131" w14:paraId="6CAA559A" w14:textId="77777777" w:rsidTr="002F4131">
        <w:tc>
          <w:tcPr>
            <w:tcW w:w="494" w:type="dxa"/>
          </w:tcPr>
          <w:p w14:paraId="12D89CD1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1B04B6CD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3"/>
          </w:tcPr>
          <w:p w14:paraId="1EE59BC9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6996222B" w14:textId="77777777" w:rsidR="002F4131" w:rsidRP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3FA9B5A5" w14:textId="77777777" w:rsidR="002F4131" w:rsidRP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</w:tr>
      <w:tr w:rsidR="002F4131" w14:paraId="729D3786" w14:textId="77777777" w:rsidTr="002F4131">
        <w:tc>
          <w:tcPr>
            <w:tcW w:w="494" w:type="dxa"/>
          </w:tcPr>
          <w:p w14:paraId="69C7C8B7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14:paraId="306BF4C4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949" w:type="dxa"/>
            <w:gridSpan w:val="3"/>
          </w:tcPr>
          <w:p w14:paraId="3899C657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7E5AC7DA" w14:textId="77777777" w:rsidR="002F4131" w:rsidRP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60" w:type="dxa"/>
          </w:tcPr>
          <w:p w14:paraId="7BB1E4A3" w14:textId="77777777" w:rsidR="002F4131" w:rsidRP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</w:tr>
    </w:tbl>
    <w:p w14:paraId="1DEFD056" w14:textId="77777777" w:rsidR="00B54162" w:rsidRPr="00A84F30" w:rsidRDefault="00B54162" w:rsidP="006F5619">
      <w:pPr>
        <w:spacing w:before="315"/>
        <w:ind w:right="15"/>
        <w:rPr>
          <w:sz w:val="10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2344"/>
        <w:gridCol w:w="1197"/>
        <w:gridCol w:w="1919"/>
        <w:gridCol w:w="838"/>
        <w:gridCol w:w="2417"/>
        <w:gridCol w:w="861"/>
      </w:tblGrid>
      <w:tr w:rsidR="006F5619" w14:paraId="03DAF85F" w14:textId="77777777" w:rsidTr="000D0207">
        <w:tc>
          <w:tcPr>
            <w:tcW w:w="10070" w:type="dxa"/>
            <w:gridSpan w:val="7"/>
            <w:shd w:val="clear" w:color="auto" w:fill="000000" w:themeFill="text1"/>
          </w:tcPr>
          <w:p w14:paraId="127A960C" w14:textId="2ACC8E69" w:rsidR="006F5619" w:rsidRDefault="006F5619" w:rsidP="00B20CEE">
            <w:pPr>
              <w:rPr>
                <w:sz w:val="32"/>
              </w:rPr>
            </w:pPr>
            <w:r>
              <w:rPr>
                <w:sz w:val="32"/>
              </w:rPr>
              <w:t>[</w:t>
            </w:r>
            <w:r w:rsidR="00AA1B2C">
              <w:rPr>
                <w:sz w:val="32"/>
              </w:rPr>
              <w:t>F</w:t>
            </w:r>
            <w:r>
              <w:rPr>
                <w:sz w:val="32"/>
              </w:rPr>
              <w:t xml:space="preserve">]. </w:t>
            </w:r>
            <w:r w:rsidR="002D5D13">
              <w:rPr>
                <w:sz w:val="32"/>
              </w:rPr>
              <w:t xml:space="preserve">Non-Periodical Publications   </w:t>
            </w:r>
            <w:r w:rsidR="00AA1B2C">
              <w:rPr>
                <w:sz w:val="32"/>
              </w:rPr>
              <w:t xml:space="preserve">                                 </w:t>
            </w:r>
            <w:r w:rsidR="00767CDD">
              <w:rPr>
                <w:sz w:val="32"/>
              </w:rPr>
              <w:t xml:space="preserve">    </w:t>
            </w:r>
            <w:r w:rsidR="00B20CEE">
              <w:rPr>
                <w:sz w:val="32"/>
              </w:rPr>
              <w:t xml:space="preserve"> </w:t>
            </w:r>
            <w:r w:rsidR="00AA1B2C">
              <w:rPr>
                <w:sz w:val="32"/>
              </w:rPr>
              <w:t xml:space="preserve">Max. Marks: </w:t>
            </w:r>
            <w:r w:rsidR="00397F94">
              <w:rPr>
                <w:sz w:val="32"/>
              </w:rPr>
              <w:t>0</w:t>
            </w:r>
            <w:r w:rsidR="00AA1B2C">
              <w:rPr>
                <w:sz w:val="32"/>
              </w:rPr>
              <w:t>5M</w:t>
            </w:r>
          </w:p>
        </w:tc>
      </w:tr>
      <w:tr w:rsidR="00D934CE" w14:paraId="4E6281FB" w14:textId="77777777" w:rsidTr="00732595">
        <w:tc>
          <w:tcPr>
            <w:tcW w:w="10070" w:type="dxa"/>
            <w:gridSpan w:val="7"/>
          </w:tcPr>
          <w:p w14:paraId="28C2A5E1" w14:textId="6E4030AE" w:rsidR="00D934CE" w:rsidRPr="00F0037D" w:rsidRDefault="00D934CE" w:rsidP="00D934CE">
            <w:pPr>
              <w:ind w:left="436"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0.5M/Book Chapter; 1M/Editor for Books; 2M/Book or Monographs; </w:t>
            </w:r>
          </w:p>
        </w:tc>
      </w:tr>
      <w:tr w:rsidR="00D934CE" w14:paraId="7D47E8E5" w14:textId="77777777" w:rsidTr="002F4131">
        <w:tc>
          <w:tcPr>
            <w:tcW w:w="2838" w:type="dxa"/>
            <w:gridSpan w:val="2"/>
          </w:tcPr>
          <w:p w14:paraId="3421517A" w14:textId="77777777" w:rsidR="00D934CE" w:rsidRDefault="00D934CE" w:rsidP="00D934CE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16" w:type="dxa"/>
            <w:gridSpan w:val="2"/>
          </w:tcPr>
          <w:p w14:paraId="7D3F803F" w14:textId="77777777" w:rsidR="00D934CE" w:rsidRPr="00931746" w:rsidRDefault="00D934CE" w:rsidP="00D934CE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116" w:type="dxa"/>
            <w:gridSpan w:val="3"/>
          </w:tcPr>
          <w:p w14:paraId="0827E34E" w14:textId="593ED168" w:rsidR="00D934CE" w:rsidRPr="00931746" w:rsidRDefault="009C2298" w:rsidP="00D934CE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D934CE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2F4131" w14:paraId="368509CD" w14:textId="77777777" w:rsidTr="002F4131">
        <w:tc>
          <w:tcPr>
            <w:tcW w:w="494" w:type="dxa"/>
          </w:tcPr>
          <w:p w14:paraId="50442238" w14:textId="1E5AC780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3541" w:type="dxa"/>
            <w:gridSpan w:val="2"/>
          </w:tcPr>
          <w:p w14:paraId="60E1A1C6" w14:textId="1BA43119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2757" w:type="dxa"/>
            <w:gridSpan w:val="2"/>
          </w:tcPr>
          <w:p w14:paraId="4B080431" w14:textId="04FC5D62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 xml:space="preserve">Publishers </w:t>
            </w:r>
          </w:p>
        </w:tc>
        <w:tc>
          <w:tcPr>
            <w:tcW w:w="2417" w:type="dxa"/>
          </w:tcPr>
          <w:p w14:paraId="0D95AEC9" w14:textId="60972F26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Identifier</w:t>
            </w:r>
          </w:p>
        </w:tc>
        <w:tc>
          <w:tcPr>
            <w:tcW w:w="861" w:type="dxa"/>
          </w:tcPr>
          <w:p w14:paraId="17CD355E" w14:textId="22F8A7A3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:rsidR="002F4131" w14:paraId="5919507D" w14:textId="77777777" w:rsidTr="002F4131">
        <w:tc>
          <w:tcPr>
            <w:tcW w:w="494" w:type="dxa"/>
          </w:tcPr>
          <w:p w14:paraId="2E8599A8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2"/>
          </w:tcPr>
          <w:p w14:paraId="5664944D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14:paraId="6B9A38BE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167FCB02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3F9BDA7A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</w:tr>
      <w:tr w:rsidR="002F4131" w14:paraId="79B7EFBC" w14:textId="77777777" w:rsidTr="002F4131">
        <w:tc>
          <w:tcPr>
            <w:tcW w:w="494" w:type="dxa"/>
          </w:tcPr>
          <w:p w14:paraId="35D509FF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2"/>
          </w:tcPr>
          <w:p w14:paraId="48ED49C9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14:paraId="52348F2B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456534B8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56A4575A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</w:tr>
      <w:tr w:rsidR="002F4131" w14:paraId="2DB1167B" w14:textId="77777777" w:rsidTr="002F4131">
        <w:tc>
          <w:tcPr>
            <w:tcW w:w="494" w:type="dxa"/>
          </w:tcPr>
          <w:p w14:paraId="0987ADF4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2"/>
          </w:tcPr>
          <w:p w14:paraId="35292788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14:paraId="06DE6799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1D390E3C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30E3C95F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</w:tr>
      <w:tr w:rsidR="002F4131" w14:paraId="13691FFF" w14:textId="77777777" w:rsidTr="002F4131">
        <w:tc>
          <w:tcPr>
            <w:tcW w:w="494" w:type="dxa"/>
          </w:tcPr>
          <w:p w14:paraId="7FAB15D2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2"/>
          </w:tcPr>
          <w:p w14:paraId="61711884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14:paraId="4AC675AA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3A9CE24F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2FA2CB97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</w:tr>
      <w:tr w:rsidR="002F4131" w14:paraId="5F258094" w14:textId="77777777" w:rsidTr="002F4131">
        <w:tc>
          <w:tcPr>
            <w:tcW w:w="494" w:type="dxa"/>
          </w:tcPr>
          <w:p w14:paraId="71E88FC7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2"/>
          </w:tcPr>
          <w:p w14:paraId="01E0B9A9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14:paraId="253F3F52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14:paraId="066CE5BE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1AB64FF1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</w:tr>
    </w:tbl>
    <w:p w14:paraId="52CD3D34" w14:textId="77777777" w:rsidR="006F5619" w:rsidRDefault="006F5619" w:rsidP="006F5619">
      <w:pPr>
        <w:spacing w:before="315"/>
        <w:ind w:right="15"/>
        <w:rPr>
          <w:sz w:val="10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2387"/>
        <w:gridCol w:w="800"/>
        <w:gridCol w:w="2302"/>
        <w:gridCol w:w="2376"/>
        <w:gridCol w:w="1711"/>
      </w:tblGrid>
      <w:tr w:rsidR="00F9152B" w14:paraId="0D01AC46" w14:textId="77777777" w:rsidTr="000D0207">
        <w:tc>
          <w:tcPr>
            <w:tcW w:w="10070" w:type="dxa"/>
            <w:gridSpan w:val="6"/>
            <w:shd w:val="clear" w:color="auto" w:fill="000000" w:themeFill="text1"/>
          </w:tcPr>
          <w:p w14:paraId="17B81B72" w14:textId="0480228C" w:rsidR="00F9152B" w:rsidRDefault="00F9152B" w:rsidP="00F9152B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[</w:t>
            </w:r>
            <w:r w:rsidR="00AA1B2C">
              <w:rPr>
                <w:sz w:val="32"/>
              </w:rPr>
              <w:t>G</w:t>
            </w:r>
            <w:r>
              <w:rPr>
                <w:sz w:val="32"/>
              </w:rPr>
              <w:t>]. Publication (</w:t>
            </w:r>
            <w:proofErr w:type="gramStart"/>
            <w:r w:rsidR="00D934CE">
              <w:rPr>
                <w:sz w:val="32"/>
              </w:rPr>
              <w:t>Periodical</w:t>
            </w:r>
            <w:r>
              <w:rPr>
                <w:sz w:val="32"/>
              </w:rPr>
              <w:t>)  Other</w:t>
            </w:r>
            <w:proofErr w:type="gramEnd"/>
            <w:r>
              <w:rPr>
                <w:sz w:val="32"/>
              </w:rPr>
              <w:t xml:space="preserve"> than PSI Journal      </w:t>
            </w:r>
            <w:r w:rsidR="00767CDD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</w:t>
            </w:r>
            <w:r w:rsidR="00B20CEE">
              <w:rPr>
                <w:sz w:val="32"/>
              </w:rPr>
              <w:t xml:space="preserve"> </w:t>
            </w:r>
            <w:r>
              <w:rPr>
                <w:sz w:val="32"/>
              </w:rPr>
              <w:t>Max. Marks: 15M</w:t>
            </w:r>
          </w:p>
        </w:tc>
      </w:tr>
      <w:tr w:rsidR="00F9152B" w14:paraId="2B24A527" w14:textId="77777777" w:rsidTr="000D0207">
        <w:tc>
          <w:tcPr>
            <w:tcW w:w="10070" w:type="dxa"/>
            <w:gridSpan w:val="6"/>
          </w:tcPr>
          <w:p w14:paraId="42991B0C" w14:textId="39F084A7" w:rsidR="00F9152B" w:rsidRDefault="00F9152B" w:rsidP="00F9152B">
            <w:pPr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      C</w:t>
            </w:r>
            <w:r w:rsidRPr="00F9152B">
              <w:rPr>
                <w:sz w:val="24"/>
                <w:szCs w:val="24"/>
              </w:rPr>
              <w:t>orresponding author</w:t>
            </w:r>
            <w:r>
              <w:rPr>
                <w:sz w:val="24"/>
                <w:szCs w:val="24"/>
              </w:rPr>
              <w:t xml:space="preserve"> (C)</w:t>
            </w:r>
            <w:r w:rsidRPr="00F9152B">
              <w:rPr>
                <w:sz w:val="24"/>
                <w:szCs w:val="24"/>
              </w:rPr>
              <w:t>: 2</w:t>
            </w:r>
            <w:r>
              <w:rPr>
                <w:sz w:val="24"/>
                <w:szCs w:val="24"/>
              </w:rPr>
              <w:t>M</w:t>
            </w:r>
            <w:r w:rsidRPr="00F9152B">
              <w:rPr>
                <w:sz w:val="24"/>
                <w:szCs w:val="24"/>
              </w:rPr>
              <w:t>/</w:t>
            </w:r>
            <w:r w:rsidR="00D67FFB">
              <w:rPr>
                <w:sz w:val="24"/>
                <w:szCs w:val="24"/>
              </w:rPr>
              <w:t>publication</w:t>
            </w:r>
            <w:r w:rsidRPr="00F9152B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F</w:t>
            </w:r>
            <w:r w:rsidRPr="00F9152B">
              <w:rPr>
                <w:sz w:val="24"/>
                <w:szCs w:val="24"/>
              </w:rPr>
              <w:t>irst author</w:t>
            </w:r>
            <w:r>
              <w:rPr>
                <w:sz w:val="24"/>
                <w:szCs w:val="24"/>
              </w:rPr>
              <w:t xml:space="preserve"> (F)</w:t>
            </w:r>
            <w:r w:rsidRPr="00F9152B">
              <w:rPr>
                <w:sz w:val="24"/>
                <w:szCs w:val="24"/>
              </w:rPr>
              <w:t>: 1</w:t>
            </w:r>
            <w:r>
              <w:rPr>
                <w:sz w:val="24"/>
                <w:szCs w:val="24"/>
              </w:rPr>
              <w:t>M</w:t>
            </w:r>
            <w:r w:rsidRPr="00F9152B">
              <w:rPr>
                <w:sz w:val="24"/>
                <w:szCs w:val="24"/>
              </w:rPr>
              <w:t>/</w:t>
            </w:r>
            <w:r w:rsidR="00D67FFB">
              <w:rPr>
                <w:sz w:val="24"/>
                <w:szCs w:val="24"/>
              </w:rPr>
              <w:t>publication</w:t>
            </w:r>
            <w:r w:rsidRPr="00F9152B">
              <w:rPr>
                <w:sz w:val="24"/>
                <w:szCs w:val="24"/>
              </w:rPr>
              <w:t xml:space="preserve">; </w:t>
            </w:r>
          </w:p>
          <w:p w14:paraId="143AB454" w14:textId="1E081468" w:rsidR="00F9152B" w:rsidRPr="00F0037D" w:rsidRDefault="00F9152B" w:rsidP="00F9152B">
            <w:pPr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O</w:t>
            </w:r>
            <w:r w:rsidRPr="00F9152B">
              <w:rPr>
                <w:sz w:val="24"/>
                <w:szCs w:val="24"/>
              </w:rPr>
              <w:t>ther author</w:t>
            </w:r>
            <w:r>
              <w:rPr>
                <w:sz w:val="24"/>
                <w:szCs w:val="24"/>
              </w:rPr>
              <w:t xml:space="preserve"> (O)</w:t>
            </w:r>
            <w:r w:rsidRPr="00F9152B">
              <w:rPr>
                <w:sz w:val="24"/>
                <w:szCs w:val="24"/>
              </w:rPr>
              <w:t>: 0.2</w:t>
            </w:r>
            <w:r>
              <w:rPr>
                <w:sz w:val="24"/>
                <w:szCs w:val="24"/>
              </w:rPr>
              <w:t>M</w:t>
            </w:r>
            <w:r w:rsidRPr="00F9152B">
              <w:rPr>
                <w:sz w:val="24"/>
                <w:szCs w:val="24"/>
              </w:rPr>
              <w:t>/</w:t>
            </w:r>
            <w:r w:rsidR="00AA1B2C">
              <w:rPr>
                <w:sz w:val="24"/>
                <w:szCs w:val="24"/>
              </w:rPr>
              <w:t>publication</w:t>
            </w:r>
            <w:r>
              <w:rPr>
                <w:sz w:val="24"/>
                <w:szCs w:val="24"/>
              </w:rPr>
              <w:t>.</w:t>
            </w:r>
            <w:r w:rsidRPr="00F91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F9152B">
              <w:rPr>
                <w:sz w:val="24"/>
                <w:szCs w:val="24"/>
              </w:rPr>
              <w:t>(Each paper counted once</w:t>
            </w:r>
            <w:r w:rsidR="002F4131">
              <w:rPr>
                <w:sz w:val="24"/>
                <w:szCs w:val="24"/>
              </w:rPr>
              <w:t xml:space="preserve"> in the application</w:t>
            </w:r>
            <w:r w:rsidRPr="00F9152B">
              <w:rPr>
                <w:sz w:val="24"/>
                <w:szCs w:val="24"/>
              </w:rPr>
              <w:t xml:space="preserve">) </w:t>
            </w:r>
            <w:r w:rsidRPr="00A84F30">
              <w:rPr>
                <w:sz w:val="24"/>
                <w:szCs w:val="24"/>
              </w:rPr>
              <w:t xml:space="preserve"> </w:t>
            </w:r>
            <w:r w:rsidRPr="00F0037D">
              <w:rPr>
                <w:sz w:val="24"/>
                <w:szCs w:val="24"/>
              </w:rPr>
              <w:t xml:space="preserve"> </w:t>
            </w:r>
          </w:p>
        </w:tc>
      </w:tr>
      <w:tr w:rsidR="00F9152B" w14:paraId="1BE44787" w14:textId="77777777" w:rsidTr="002F4131">
        <w:tc>
          <w:tcPr>
            <w:tcW w:w="2881" w:type="dxa"/>
            <w:gridSpan w:val="2"/>
          </w:tcPr>
          <w:p w14:paraId="37E08A35" w14:textId="77777777" w:rsidR="00F9152B" w:rsidRDefault="00F9152B" w:rsidP="000D0207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02" w:type="dxa"/>
            <w:gridSpan w:val="2"/>
          </w:tcPr>
          <w:p w14:paraId="3C22E035" w14:textId="77777777" w:rsidR="00F9152B" w:rsidRPr="00931746" w:rsidRDefault="00F9152B" w:rsidP="000D0207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087" w:type="dxa"/>
            <w:gridSpan w:val="2"/>
          </w:tcPr>
          <w:p w14:paraId="210019A3" w14:textId="1285E3EA" w:rsidR="00F9152B" w:rsidRPr="00931746" w:rsidRDefault="009C2298" w:rsidP="000D0207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F9152B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2F4131" w14:paraId="335F2662" w14:textId="77777777" w:rsidTr="002F4131">
        <w:tc>
          <w:tcPr>
            <w:tcW w:w="494" w:type="dxa"/>
          </w:tcPr>
          <w:p w14:paraId="1FA00BD2" w14:textId="533D839D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3187" w:type="dxa"/>
            <w:gridSpan w:val="2"/>
          </w:tcPr>
          <w:p w14:paraId="59F2357A" w14:textId="79EEF985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Journal citation</w:t>
            </w:r>
          </w:p>
        </w:tc>
        <w:tc>
          <w:tcPr>
            <w:tcW w:w="4678" w:type="dxa"/>
            <w:gridSpan w:val="2"/>
          </w:tcPr>
          <w:p w14:paraId="3BFA8062" w14:textId="5FE75B33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Title of the article</w:t>
            </w:r>
          </w:p>
        </w:tc>
        <w:tc>
          <w:tcPr>
            <w:tcW w:w="1711" w:type="dxa"/>
          </w:tcPr>
          <w:p w14:paraId="78A6D5A5" w14:textId="5986E785" w:rsidR="002F4131" w:rsidRPr="00931746" w:rsidRDefault="002F4131" w:rsidP="002F4131">
            <w:pPr>
              <w:ind w:left="-109" w:right="-233"/>
              <w:jc w:val="center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Author (C/F/O)</w:t>
            </w:r>
          </w:p>
        </w:tc>
      </w:tr>
      <w:tr w:rsidR="002F4131" w14:paraId="7795C7C1" w14:textId="77777777" w:rsidTr="002F4131">
        <w:tc>
          <w:tcPr>
            <w:tcW w:w="494" w:type="dxa"/>
          </w:tcPr>
          <w:p w14:paraId="5712403F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723798F6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59F3FAAB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FE46223" w14:textId="77777777" w:rsidR="002F4131" w:rsidRDefault="002F4131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  <w:tr w:rsidR="002F4131" w14:paraId="3C761C8B" w14:textId="77777777" w:rsidTr="002F4131">
        <w:tc>
          <w:tcPr>
            <w:tcW w:w="494" w:type="dxa"/>
          </w:tcPr>
          <w:p w14:paraId="66B39C03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13750658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0B811CFD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341C02B" w14:textId="77777777" w:rsidR="002F4131" w:rsidRDefault="002F4131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  <w:tr w:rsidR="002F4131" w14:paraId="1CF28170" w14:textId="77777777" w:rsidTr="002F4131">
        <w:tc>
          <w:tcPr>
            <w:tcW w:w="494" w:type="dxa"/>
          </w:tcPr>
          <w:p w14:paraId="44379027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22A21232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3EA0BC77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376AF2D4" w14:textId="77777777" w:rsidR="002F4131" w:rsidRDefault="002F4131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  <w:tr w:rsidR="002F4131" w14:paraId="3E5CDC63" w14:textId="77777777" w:rsidTr="002F4131">
        <w:tc>
          <w:tcPr>
            <w:tcW w:w="494" w:type="dxa"/>
          </w:tcPr>
          <w:p w14:paraId="551B8F5F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1D580A1A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55885213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69C17971" w14:textId="77777777" w:rsidR="002F4131" w:rsidRDefault="002F4131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  <w:tr w:rsidR="002F4131" w14:paraId="2C57030E" w14:textId="77777777" w:rsidTr="002F4131">
        <w:tc>
          <w:tcPr>
            <w:tcW w:w="494" w:type="dxa"/>
          </w:tcPr>
          <w:p w14:paraId="75C6E8F3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6AE3AA16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3B00F8EA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F5A0AA4" w14:textId="77777777" w:rsidR="002F4131" w:rsidRDefault="002F4131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  <w:tr w:rsidR="00924AAA" w14:paraId="3E16F978" w14:textId="77777777" w:rsidTr="002F4131">
        <w:tc>
          <w:tcPr>
            <w:tcW w:w="494" w:type="dxa"/>
          </w:tcPr>
          <w:p w14:paraId="55D0B7D5" w14:textId="77777777" w:rsidR="00924AAA" w:rsidRPr="006B4619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432944F0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21468DDF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ABD5FF5" w14:textId="77777777" w:rsidR="00924AAA" w:rsidRDefault="00924AAA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  <w:tr w:rsidR="00924AAA" w14:paraId="081B2217" w14:textId="77777777" w:rsidTr="002F4131">
        <w:tc>
          <w:tcPr>
            <w:tcW w:w="494" w:type="dxa"/>
          </w:tcPr>
          <w:p w14:paraId="2B62B7C9" w14:textId="77777777" w:rsidR="00924AAA" w:rsidRPr="006B4619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0531634E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52BB4D2D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68C86C5" w14:textId="77777777" w:rsidR="00924AAA" w:rsidRDefault="00924AAA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  <w:tr w:rsidR="00924AAA" w14:paraId="6671F0DA" w14:textId="77777777" w:rsidTr="002F4131">
        <w:tc>
          <w:tcPr>
            <w:tcW w:w="494" w:type="dxa"/>
          </w:tcPr>
          <w:p w14:paraId="39360E3F" w14:textId="77777777" w:rsidR="00924AAA" w:rsidRPr="006B4619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69CD6153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071B9036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4778200A" w14:textId="77777777" w:rsidR="00924AAA" w:rsidRDefault="00924AAA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  <w:tr w:rsidR="002F4131" w14:paraId="142D0503" w14:textId="77777777" w:rsidTr="002F4131">
        <w:tc>
          <w:tcPr>
            <w:tcW w:w="494" w:type="dxa"/>
          </w:tcPr>
          <w:p w14:paraId="3C1D3F44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4910D50A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25C9C976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49426BC3" w14:textId="77777777" w:rsidR="002F4131" w:rsidRDefault="002F4131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  <w:tr w:rsidR="002F4131" w14:paraId="4BEE88B2" w14:textId="77777777" w:rsidTr="002F4131">
        <w:tc>
          <w:tcPr>
            <w:tcW w:w="494" w:type="dxa"/>
          </w:tcPr>
          <w:p w14:paraId="45C977BF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5D03B13A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71B2EBEA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81154C9" w14:textId="77777777" w:rsidR="002F4131" w:rsidRDefault="002F4131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  <w:tr w:rsidR="002F4131" w14:paraId="1EEB7B76" w14:textId="77777777" w:rsidTr="002F4131">
        <w:tc>
          <w:tcPr>
            <w:tcW w:w="494" w:type="dxa"/>
          </w:tcPr>
          <w:p w14:paraId="0CE78F55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2A72600F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00DBF16D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10C98B23" w14:textId="77777777" w:rsidR="002F4131" w:rsidRDefault="002F4131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  <w:tr w:rsidR="002F4131" w14:paraId="2EF0FE59" w14:textId="77777777" w:rsidTr="002F4131">
        <w:tc>
          <w:tcPr>
            <w:tcW w:w="494" w:type="dxa"/>
          </w:tcPr>
          <w:p w14:paraId="5A382F4D" w14:textId="77777777" w:rsidR="002F4131" w:rsidRPr="006B4619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7" w:type="dxa"/>
            <w:gridSpan w:val="2"/>
          </w:tcPr>
          <w:p w14:paraId="387B8EB7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771ED1FA" w14:textId="77777777" w:rsidR="002F4131" w:rsidRDefault="002F4131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46A594E" w14:textId="77777777" w:rsidR="002F4131" w:rsidRDefault="002F4131" w:rsidP="002F4131">
            <w:pPr>
              <w:ind w:right="-233"/>
              <w:jc w:val="center"/>
              <w:rPr>
                <w:sz w:val="24"/>
                <w:szCs w:val="24"/>
              </w:rPr>
            </w:pPr>
          </w:p>
        </w:tc>
      </w:tr>
    </w:tbl>
    <w:p w14:paraId="7FF35759" w14:textId="77777777" w:rsidR="006F5619" w:rsidRDefault="006F5619" w:rsidP="006F5619">
      <w:pPr>
        <w:ind w:right="15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387"/>
        <w:gridCol w:w="799"/>
        <w:gridCol w:w="2302"/>
        <w:gridCol w:w="2376"/>
        <w:gridCol w:w="1711"/>
      </w:tblGrid>
      <w:tr w:rsidR="00F9152B" w14:paraId="032A32A1" w14:textId="77777777" w:rsidTr="000D0207">
        <w:tc>
          <w:tcPr>
            <w:tcW w:w="10070" w:type="dxa"/>
            <w:gridSpan w:val="6"/>
            <w:shd w:val="clear" w:color="auto" w:fill="000000" w:themeFill="text1"/>
          </w:tcPr>
          <w:p w14:paraId="562922D5" w14:textId="6C294A0F" w:rsidR="00F9152B" w:rsidRDefault="00F9152B" w:rsidP="000D0207">
            <w:pPr>
              <w:rPr>
                <w:sz w:val="32"/>
              </w:rPr>
            </w:pPr>
            <w:r>
              <w:rPr>
                <w:sz w:val="32"/>
              </w:rPr>
              <w:t>[</w:t>
            </w:r>
            <w:r w:rsidR="00AA1B2C">
              <w:rPr>
                <w:sz w:val="32"/>
              </w:rPr>
              <w:t>H</w:t>
            </w:r>
            <w:r>
              <w:rPr>
                <w:sz w:val="32"/>
              </w:rPr>
              <w:t xml:space="preserve">]. Publication in PSI Journal </w:t>
            </w:r>
            <w:r w:rsidR="003F6EE4">
              <w:rPr>
                <w:sz w:val="32"/>
              </w:rPr>
              <w:t>(Last 5 Years)</w:t>
            </w:r>
            <w:r>
              <w:rPr>
                <w:sz w:val="32"/>
              </w:rPr>
              <w:t xml:space="preserve">                    Max. Marks: 05M</w:t>
            </w:r>
          </w:p>
        </w:tc>
      </w:tr>
      <w:tr w:rsidR="00F9152B" w14:paraId="7FC0D333" w14:textId="77777777" w:rsidTr="000D0207">
        <w:tc>
          <w:tcPr>
            <w:tcW w:w="10070" w:type="dxa"/>
            <w:gridSpan w:val="6"/>
          </w:tcPr>
          <w:p w14:paraId="04E4F786" w14:textId="77777777" w:rsidR="00F9152B" w:rsidRDefault="00F9152B" w:rsidP="000D0207">
            <w:pPr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      C</w:t>
            </w:r>
            <w:r w:rsidRPr="00F9152B">
              <w:rPr>
                <w:sz w:val="24"/>
                <w:szCs w:val="24"/>
              </w:rPr>
              <w:t>orresponding author</w:t>
            </w:r>
            <w:r>
              <w:rPr>
                <w:sz w:val="24"/>
                <w:szCs w:val="24"/>
              </w:rPr>
              <w:t xml:space="preserve"> (C)</w:t>
            </w:r>
            <w:r w:rsidRPr="00F9152B">
              <w:rPr>
                <w:sz w:val="24"/>
                <w:szCs w:val="24"/>
              </w:rPr>
              <w:t>: 2</w:t>
            </w:r>
            <w:r>
              <w:rPr>
                <w:sz w:val="24"/>
                <w:szCs w:val="24"/>
              </w:rPr>
              <w:t>M</w:t>
            </w:r>
            <w:r w:rsidRPr="00F9152B">
              <w:rPr>
                <w:sz w:val="24"/>
                <w:szCs w:val="24"/>
              </w:rPr>
              <w:t xml:space="preserve">/paper; </w:t>
            </w:r>
            <w:r>
              <w:rPr>
                <w:sz w:val="24"/>
                <w:szCs w:val="24"/>
              </w:rPr>
              <w:t>F</w:t>
            </w:r>
            <w:r w:rsidRPr="00F9152B">
              <w:rPr>
                <w:sz w:val="24"/>
                <w:szCs w:val="24"/>
              </w:rPr>
              <w:t>irst author</w:t>
            </w:r>
            <w:r>
              <w:rPr>
                <w:sz w:val="24"/>
                <w:szCs w:val="24"/>
              </w:rPr>
              <w:t xml:space="preserve"> (F)</w:t>
            </w:r>
            <w:r w:rsidRPr="00F9152B">
              <w:rPr>
                <w:sz w:val="24"/>
                <w:szCs w:val="24"/>
              </w:rPr>
              <w:t>: 1</w:t>
            </w:r>
            <w:r>
              <w:rPr>
                <w:sz w:val="24"/>
                <w:szCs w:val="24"/>
              </w:rPr>
              <w:t>M</w:t>
            </w:r>
            <w:r w:rsidRPr="00F9152B">
              <w:rPr>
                <w:sz w:val="24"/>
                <w:szCs w:val="24"/>
              </w:rPr>
              <w:t xml:space="preserve">/paper; </w:t>
            </w:r>
          </w:p>
          <w:p w14:paraId="5EF88986" w14:textId="18358CDE" w:rsidR="00F9152B" w:rsidRPr="00F0037D" w:rsidRDefault="00F9152B" w:rsidP="000D0207">
            <w:pPr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O</w:t>
            </w:r>
            <w:r w:rsidRPr="00F9152B">
              <w:rPr>
                <w:sz w:val="24"/>
                <w:szCs w:val="24"/>
              </w:rPr>
              <w:t>ther author</w:t>
            </w:r>
            <w:r>
              <w:rPr>
                <w:sz w:val="24"/>
                <w:szCs w:val="24"/>
              </w:rPr>
              <w:t xml:space="preserve"> (O)</w:t>
            </w:r>
            <w:r w:rsidRPr="00F9152B">
              <w:rPr>
                <w:sz w:val="24"/>
                <w:szCs w:val="24"/>
              </w:rPr>
              <w:t>: 0.2</w:t>
            </w:r>
            <w:r>
              <w:rPr>
                <w:sz w:val="24"/>
                <w:szCs w:val="24"/>
              </w:rPr>
              <w:t>M</w:t>
            </w:r>
            <w:r w:rsidRPr="00F9152B">
              <w:rPr>
                <w:sz w:val="24"/>
                <w:szCs w:val="24"/>
              </w:rPr>
              <w:t>/paper</w:t>
            </w:r>
            <w:r>
              <w:rPr>
                <w:sz w:val="24"/>
                <w:szCs w:val="24"/>
              </w:rPr>
              <w:t>.</w:t>
            </w:r>
            <w:r w:rsidRPr="00F915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F9152B">
              <w:rPr>
                <w:sz w:val="24"/>
                <w:szCs w:val="24"/>
              </w:rPr>
              <w:t>(Each paper counted once</w:t>
            </w:r>
            <w:r w:rsidR="002F4131">
              <w:rPr>
                <w:sz w:val="24"/>
                <w:szCs w:val="24"/>
              </w:rPr>
              <w:t xml:space="preserve"> in the application</w:t>
            </w:r>
            <w:r w:rsidRPr="00F9152B">
              <w:rPr>
                <w:sz w:val="24"/>
                <w:szCs w:val="24"/>
              </w:rPr>
              <w:t xml:space="preserve">) </w:t>
            </w:r>
            <w:r w:rsidRPr="00A84F30">
              <w:rPr>
                <w:sz w:val="24"/>
                <w:szCs w:val="24"/>
              </w:rPr>
              <w:t xml:space="preserve"> </w:t>
            </w:r>
            <w:r w:rsidRPr="00F0037D">
              <w:rPr>
                <w:sz w:val="24"/>
                <w:szCs w:val="24"/>
              </w:rPr>
              <w:t xml:space="preserve"> </w:t>
            </w:r>
          </w:p>
        </w:tc>
      </w:tr>
      <w:tr w:rsidR="00F9152B" w14:paraId="2FFAEF43" w14:textId="77777777" w:rsidTr="002F4131">
        <w:tc>
          <w:tcPr>
            <w:tcW w:w="2882" w:type="dxa"/>
            <w:gridSpan w:val="2"/>
          </w:tcPr>
          <w:p w14:paraId="23735446" w14:textId="77777777" w:rsidR="00F9152B" w:rsidRDefault="00F9152B" w:rsidP="000D0207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01" w:type="dxa"/>
            <w:gridSpan w:val="2"/>
          </w:tcPr>
          <w:p w14:paraId="1A74C7F1" w14:textId="77777777" w:rsidR="00F9152B" w:rsidRPr="00931746" w:rsidRDefault="00F9152B" w:rsidP="000D0207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087" w:type="dxa"/>
            <w:gridSpan w:val="2"/>
          </w:tcPr>
          <w:p w14:paraId="0D27191C" w14:textId="544A8A14" w:rsidR="00F9152B" w:rsidRPr="00931746" w:rsidRDefault="009C2298" w:rsidP="000D0207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F9152B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2F4131" w14:paraId="7F6EFC20" w14:textId="77777777" w:rsidTr="00924AAA">
        <w:tc>
          <w:tcPr>
            <w:tcW w:w="495" w:type="dxa"/>
          </w:tcPr>
          <w:p w14:paraId="4ACCECDF" w14:textId="3AE25806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3186" w:type="dxa"/>
            <w:gridSpan w:val="2"/>
          </w:tcPr>
          <w:p w14:paraId="32A7F217" w14:textId="1857C06A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Journal citation</w:t>
            </w:r>
          </w:p>
        </w:tc>
        <w:tc>
          <w:tcPr>
            <w:tcW w:w="4678" w:type="dxa"/>
            <w:gridSpan w:val="2"/>
          </w:tcPr>
          <w:p w14:paraId="6FFF3657" w14:textId="797D5B00" w:rsidR="002F4131" w:rsidRPr="00931746" w:rsidRDefault="002F4131" w:rsidP="002F4131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Title of the article</w:t>
            </w:r>
          </w:p>
        </w:tc>
        <w:tc>
          <w:tcPr>
            <w:tcW w:w="1711" w:type="dxa"/>
          </w:tcPr>
          <w:p w14:paraId="39795998" w14:textId="01053DC7" w:rsidR="002F4131" w:rsidRPr="00931746" w:rsidRDefault="00924AAA" w:rsidP="00924AAA">
            <w:pPr>
              <w:ind w:left="-109" w:right="-92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4131">
              <w:rPr>
                <w:sz w:val="24"/>
                <w:szCs w:val="24"/>
              </w:rPr>
              <w:t>Author</w:t>
            </w:r>
            <w:r>
              <w:rPr>
                <w:sz w:val="24"/>
                <w:szCs w:val="24"/>
              </w:rPr>
              <w:t xml:space="preserve"> </w:t>
            </w:r>
            <w:r w:rsidR="002F4131">
              <w:rPr>
                <w:sz w:val="24"/>
                <w:szCs w:val="24"/>
              </w:rPr>
              <w:t>(C/F/O)</w:t>
            </w:r>
          </w:p>
        </w:tc>
      </w:tr>
      <w:tr w:rsidR="00924AAA" w14:paraId="1478448B" w14:textId="77777777" w:rsidTr="00924AAA">
        <w:tc>
          <w:tcPr>
            <w:tcW w:w="495" w:type="dxa"/>
          </w:tcPr>
          <w:p w14:paraId="699B9863" w14:textId="77777777" w:rsidR="00924AAA" w:rsidRPr="006B4619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6" w:type="dxa"/>
            <w:gridSpan w:val="2"/>
          </w:tcPr>
          <w:p w14:paraId="11320614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471FE743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DF7BF72" w14:textId="77777777" w:rsidR="00924AAA" w:rsidRDefault="00924AAA" w:rsidP="00924AAA">
            <w:pPr>
              <w:ind w:left="-109" w:right="-92"/>
              <w:rPr>
                <w:sz w:val="24"/>
                <w:szCs w:val="24"/>
              </w:rPr>
            </w:pPr>
          </w:p>
        </w:tc>
      </w:tr>
      <w:tr w:rsidR="00924AAA" w14:paraId="13C69E35" w14:textId="77777777" w:rsidTr="00924AAA">
        <w:tc>
          <w:tcPr>
            <w:tcW w:w="495" w:type="dxa"/>
          </w:tcPr>
          <w:p w14:paraId="795BB0B4" w14:textId="77777777" w:rsidR="00924AAA" w:rsidRPr="006B4619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6" w:type="dxa"/>
            <w:gridSpan w:val="2"/>
          </w:tcPr>
          <w:p w14:paraId="4D96EA91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31B19C36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05C28DCD" w14:textId="77777777" w:rsidR="00924AAA" w:rsidRDefault="00924AAA" w:rsidP="00924AAA">
            <w:pPr>
              <w:ind w:left="-109" w:right="-92"/>
              <w:rPr>
                <w:sz w:val="24"/>
                <w:szCs w:val="24"/>
              </w:rPr>
            </w:pPr>
          </w:p>
        </w:tc>
      </w:tr>
      <w:tr w:rsidR="00924AAA" w14:paraId="5661B534" w14:textId="77777777" w:rsidTr="00924AAA">
        <w:tc>
          <w:tcPr>
            <w:tcW w:w="495" w:type="dxa"/>
          </w:tcPr>
          <w:p w14:paraId="125704AD" w14:textId="77777777" w:rsidR="00924AAA" w:rsidRPr="006B4619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6" w:type="dxa"/>
            <w:gridSpan w:val="2"/>
          </w:tcPr>
          <w:p w14:paraId="2F5B1EAA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55B433FA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D3ADDF3" w14:textId="77777777" w:rsidR="00924AAA" w:rsidRDefault="00924AAA" w:rsidP="00924AAA">
            <w:pPr>
              <w:ind w:left="-109" w:right="-92"/>
              <w:rPr>
                <w:sz w:val="24"/>
                <w:szCs w:val="24"/>
              </w:rPr>
            </w:pPr>
          </w:p>
        </w:tc>
      </w:tr>
      <w:tr w:rsidR="00924AAA" w14:paraId="54C78446" w14:textId="77777777" w:rsidTr="00924AAA">
        <w:tc>
          <w:tcPr>
            <w:tcW w:w="495" w:type="dxa"/>
          </w:tcPr>
          <w:p w14:paraId="56B3D3DA" w14:textId="77777777" w:rsidR="00924AAA" w:rsidRPr="006B4619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6" w:type="dxa"/>
            <w:gridSpan w:val="2"/>
          </w:tcPr>
          <w:p w14:paraId="4BD33985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01528FAB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575E3942" w14:textId="77777777" w:rsidR="00924AAA" w:rsidRDefault="00924AAA" w:rsidP="00924AAA">
            <w:pPr>
              <w:ind w:left="-109" w:right="-92"/>
              <w:rPr>
                <w:sz w:val="24"/>
                <w:szCs w:val="24"/>
              </w:rPr>
            </w:pPr>
          </w:p>
        </w:tc>
      </w:tr>
      <w:tr w:rsidR="00924AAA" w14:paraId="75BDBD65" w14:textId="77777777" w:rsidTr="00924AAA">
        <w:tc>
          <w:tcPr>
            <w:tcW w:w="495" w:type="dxa"/>
          </w:tcPr>
          <w:p w14:paraId="1BF4AF5B" w14:textId="77777777" w:rsidR="00924AAA" w:rsidRPr="006B4619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6" w:type="dxa"/>
            <w:gridSpan w:val="2"/>
          </w:tcPr>
          <w:p w14:paraId="14F7E75D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0573A232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40220F9C" w14:textId="77777777" w:rsidR="00924AAA" w:rsidRDefault="00924AAA" w:rsidP="00924AAA">
            <w:pPr>
              <w:ind w:left="-109" w:right="-92"/>
              <w:rPr>
                <w:sz w:val="24"/>
                <w:szCs w:val="24"/>
              </w:rPr>
            </w:pPr>
          </w:p>
        </w:tc>
      </w:tr>
      <w:tr w:rsidR="00924AAA" w14:paraId="2ACF7560" w14:textId="77777777" w:rsidTr="00924AAA">
        <w:tc>
          <w:tcPr>
            <w:tcW w:w="495" w:type="dxa"/>
          </w:tcPr>
          <w:p w14:paraId="3941601D" w14:textId="77777777" w:rsidR="00924AAA" w:rsidRPr="006B4619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6" w:type="dxa"/>
            <w:gridSpan w:val="2"/>
          </w:tcPr>
          <w:p w14:paraId="1C10F9F3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5251A8B5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1C201E5" w14:textId="77777777" w:rsidR="00924AAA" w:rsidRDefault="00924AAA" w:rsidP="00924AAA">
            <w:pPr>
              <w:ind w:left="-109" w:right="-92"/>
              <w:rPr>
                <w:sz w:val="24"/>
                <w:szCs w:val="24"/>
              </w:rPr>
            </w:pPr>
          </w:p>
        </w:tc>
      </w:tr>
      <w:tr w:rsidR="00924AAA" w14:paraId="31D71550" w14:textId="77777777" w:rsidTr="00924AAA">
        <w:tc>
          <w:tcPr>
            <w:tcW w:w="495" w:type="dxa"/>
          </w:tcPr>
          <w:p w14:paraId="74D9BC38" w14:textId="77777777" w:rsidR="00924AAA" w:rsidRPr="006B4619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6" w:type="dxa"/>
            <w:gridSpan w:val="2"/>
          </w:tcPr>
          <w:p w14:paraId="601697D1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5DCB2748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55AEE6BF" w14:textId="77777777" w:rsidR="00924AAA" w:rsidRDefault="00924AAA" w:rsidP="00924AAA">
            <w:pPr>
              <w:ind w:left="-109" w:right="-92"/>
              <w:rPr>
                <w:sz w:val="24"/>
                <w:szCs w:val="24"/>
              </w:rPr>
            </w:pPr>
          </w:p>
        </w:tc>
      </w:tr>
      <w:tr w:rsidR="00924AAA" w14:paraId="6656AF77" w14:textId="77777777" w:rsidTr="00924AAA">
        <w:tc>
          <w:tcPr>
            <w:tcW w:w="495" w:type="dxa"/>
          </w:tcPr>
          <w:p w14:paraId="5DFDB5ED" w14:textId="77777777" w:rsidR="00924AAA" w:rsidRPr="006B4619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186" w:type="dxa"/>
            <w:gridSpan w:val="2"/>
          </w:tcPr>
          <w:p w14:paraId="69393410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528F4A63" w14:textId="77777777" w:rsidR="00924AAA" w:rsidRDefault="00924AAA" w:rsidP="002F4131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5E25AC7A" w14:textId="77777777" w:rsidR="00924AAA" w:rsidRDefault="00924AAA" w:rsidP="00924AAA">
            <w:pPr>
              <w:ind w:left="-109" w:right="-92"/>
              <w:rPr>
                <w:sz w:val="24"/>
                <w:szCs w:val="24"/>
              </w:rPr>
            </w:pPr>
          </w:p>
        </w:tc>
      </w:tr>
    </w:tbl>
    <w:p w14:paraId="6E11F1E5" w14:textId="77777777" w:rsidR="009E61C1" w:rsidRDefault="009E61C1" w:rsidP="009E61C1">
      <w:pPr>
        <w:ind w:right="15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1843"/>
        <w:gridCol w:w="992"/>
        <w:gridCol w:w="1286"/>
      </w:tblGrid>
      <w:tr w:rsidR="009E61C1" w14:paraId="77450940" w14:textId="77777777" w:rsidTr="000D0207">
        <w:tc>
          <w:tcPr>
            <w:tcW w:w="10070" w:type="dxa"/>
            <w:gridSpan w:val="5"/>
            <w:shd w:val="clear" w:color="auto" w:fill="000000" w:themeFill="text1"/>
          </w:tcPr>
          <w:p w14:paraId="4179C345" w14:textId="32D0CB3B" w:rsidR="009E61C1" w:rsidRDefault="009E61C1" w:rsidP="000D0207">
            <w:pPr>
              <w:rPr>
                <w:sz w:val="32"/>
              </w:rPr>
            </w:pPr>
            <w:r>
              <w:rPr>
                <w:sz w:val="32"/>
              </w:rPr>
              <w:t>[</w:t>
            </w:r>
            <w:r w:rsidR="00AA1B2C">
              <w:rPr>
                <w:sz w:val="32"/>
              </w:rPr>
              <w:t>I</w:t>
            </w:r>
            <w:r>
              <w:rPr>
                <w:sz w:val="32"/>
              </w:rPr>
              <w:t xml:space="preserve">]. </w:t>
            </w:r>
            <w:r w:rsidR="005D212C">
              <w:rPr>
                <w:sz w:val="32"/>
              </w:rPr>
              <w:t xml:space="preserve">Publication </w:t>
            </w:r>
            <w:r>
              <w:rPr>
                <w:sz w:val="32"/>
              </w:rPr>
              <w:t>h-Index (</w:t>
            </w:r>
            <w:proofErr w:type="gramStart"/>
            <w:r>
              <w:rPr>
                <w:sz w:val="32"/>
              </w:rPr>
              <w:t xml:space="preserve">Google)   </w:t>
            </w:r>
            <w:proofErr w:type="gramEnd"/>
            <w:r>
              <w:rPr>
                <w:sz w:val="32"/>
              </w:rPr>
              <w:t xml:space="preserve">                                    </w:t>
            </w:r>
            <w:r w:rsidR="00767CDD">
              <w:rPr>
                <w:sz w:val="32"/>
              </w:rPr>
              <w:t xml:space="preserve"> </w:t>
            </w:r>
            <w:r>
              <w:rPr>
                <w:sz w:val="32"/>
              </w:rPr>
              <w:t>Max. Marks: 05M</w:t>
            </w:r>
          </w:p>
        </w:tc>
      </w:tr>
      <w:tr w:rsidR="009E61C1" w14:paraId="384946C8" w14:textId="77777777" w:rsidTr="000D0207">
        <w:tc>
          <w:tcPr>
            <w:tcW w:w="10070" w:type="dxa"/>
            <w:gridSpan w:val="5"/>
          </w:tcPr>
          <w:p w14:paraId="20E97C10" w14:textId="1B5A684D" w:rsidR="009E61C1" w:rsidRPr="00F0037D" w:rsidRDefault="009E61C1" w:rsidP="009E61C1">
            <w:pPr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 h-Index by Google Scholar </w:t>
            </w:r>
            <w:r w:rsidRPr="009E61C1">
              <w:rPr>
                <w:sz w:val="24"/>
                <w:szCs w:val="24"/>
              </w:rPr>
              <w:t>1-5 = 1</w:t>
            </w:r>
            <w:r>
              <w:rPr>
                <w:sz w:val="24"/>
                <w:szCs w:val="24"/>
              </w:rPr>
              <w:t>M</w:t>
            </w:r>
            <w:r w:rsidRPr="009E61C1">
              <w:rPr>
                <w:sz w:val="24"/>
                <w:szCs w:val="24"/>
              </w:rPr>
              <w:t>; 6-10</w:t>
            </w:r>
            <w:r>
              <w:rPr>
                <w:sz w:val="24"/>
                <w:szCs w:val="24"/>
              </w:rPr>
              <w:t xml:space="preserve"> </w:t>
            </w:r>
            <w:r w:rsidRPr="009E61C1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9E61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M</w:t>
            </w:r>
            <w:r w:rsidRPr="009E61C1">
              <w:rPr>
                <w:sz w:val="24"/>
                <w:szCs w:val="24"/>
              </w:rPr>
              <w:t>, 11-20</w:t>
            </w:r>
            <w:r>
              <w:rPr>
                <w:sz w:val="24"/>
                <w:szCs w:val="24"/>
              </w:rPr>
              <w:t xml:space="preserve"> </w:t>
            </w:r>
            <w:r w:rsidRPr="009E61C1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9E61C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M</w:t>
            </w:r>
            <w:r w:rsidRPr="009E61C1">
              <w:rPr>
                <w:sz w:val="24"/>
                <w:szCs w:val="24"/>
              </w:rPr>
              <w:t>, 21-30</w:t>
            </w:r>
            <w:r>
              <w:rPr>
                <w:sz w:val="24"/>
                <w:szCs w:val="24"/>
              </w:rPr>
              <w:t xml:space="preserve"> </w:t>
            </w:r>
            <w:r w:rsidRPr="009E61C1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 xml:space="preserve"> </w:t>
            </w:r>
            <w:r w:rsidRPr="009E61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M</w:t>
            </w:r>
            <w:r w:rsidRPr="009E61C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30+</w:t>
            </w:r>
            <w:r w:rsidRPr="009E61C1">
              <w:rPr>
                <w:sz w:val="24"/>
                <w:szCs w:val="24"/>
              </w:rPr>
              <w:t xml:space="preserve">  =</w:t>
            </w:r>
            <w:r>
              <w:rPr>
                <w:sz w:val="24"/>
                <w:szCs w:val="24"/>
              </w:rPr>
              <w:t xml:space="preserve"> </w:t>
            </w:r>
            <w:r w:rsidRPr="009E61C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M</w:t>
            </w:r>
          </w:p>
        </w:tc>
      </w:tr>
      <w:tr w:rsidR="009E61C1" w14:paraId="5324940D" w14:textId="77777777" w:rsidTr="000D0207">
        <w:tc>
          <w:tcPr>
            <w:tcW w:w="2830" w:type="dxa"/>
          </w:tcPr>
          <w:p w14:paraId="6E2D3FBE" w14:textId="77777777" w:rsidR="009E61C1" w:rsidRDefault="009E61C1" w:rsidP="000D0207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19" w:type="dxa"/>
          </w:tcPr>
          <w:p w14:paraId="58F35B1A" w14:textId="77777777" w:rsidR="009E61C1" w:rsidRPr="00931746" w:rsidRDefault="009E61C1" w:rsidP="000D0207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121" w:type="dxa"/>
            <w:gridSpan w:val="3"/>
          </w:tcPr>
          <w:p w14:paraId="0AFAD0B0" w14:textId="78487745" w:rsidR="009E61C1" w:rsidRPr="00931746" w:rsidRDefault="009C2298" w:rsidP="000D0207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9E61C1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924AAA" w14:paraId="5F66B131" w14:textId="77777777" w:rsidTr="00924AAA">
        <w:tc>
          <w:tcPr>
            <w:tcW w:w="7792" w:type="dxa"/>
            <w:gridSpan w:val="3"/>
          </w:tcPr>
          <w:p w14:paraId="4C3356FD" w14:textId="77777777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 xml:space="preserve">Google Link </w:t>
            </w:r>
          </w:p>
        </w:tc>
        <w:tc>
          <w:tcPr>
            <w:tcW w:w="992" w:type="dxa"/>
          </w:tcPr>
          <w:p w14:paraId="689D0A97" w14:textId="4D8F1778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286" w:type="dxa"/>
          </w:tcPr>
          <w:p w14:paraId="2EE341F9" w14:textId="05842DEE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h-index</w:t>
            </w:r>
          </w:p>
        </w:tc>
      </w:tr>
      <w:tr w:rsidR="00924AAA" w14:paraId="289355EF" w14:textId="77777777" w:rsidTr="00924AAA">
        <w:tc>
          <w:tcPr>
            <w:tcW w:w="7792" w:type="dxa"/>
            <w:gridSpan w:val="3"/>
          </w:tcPr>
          <w:p w14:paraId="4DD25767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96FEE60" w14:textId="77777777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</w:p>
        </w:tc>
        <w:tc>
          <w:tcPr>
            <w:tcW w:w="1286" w:type="dxa"/>
          </w:tcPr>
          <w:p w14:paraId="76189830" w14:textId="77777777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</w:p>
        </w:tc>
      </w:tr>
    </w:tbl>
    <w:p w14:paraId="3C7B7FE8" w14:textId="77777777" w:rsidR="009E61C1" w:rsidRDefault="009E61C1" w:rsidP="009E61C1">
      <w:pPr>
        <w:ind w:right="15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2344"/>
        <w:gridCol w:w="1552"/>
        <w:gridCol w:w="1564"/>
        <w:gridCol w:w="1129"/>
        <w:gridCol w:w="2126"/>
        <w:gridCol w:w="861"/>
      </w:tblGrid>
      <w:tr w:rsidR="005D212C" w14:paraId="7D4790AA" w14:textId="77777777" w:rsidTr="000D0207">
        <w:tc>
          <w:tcPr>
            <w:tcW w:w="10070" w:type="dxa"/>
            <w:gridSpan w:val="7"/>
            <w:shd w:val="clear" w:color="auto" w:fill="000000" w:themeFill="text1"/>
          </w:tcPr>
          <w:p w14:paraId="3369CF6E" w14:textId="07424591" w:rsidR="005D212C" w:rsidRDefault="005D212C" w:rsidP="000D0207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[</w:t>
            </w:r>
            <w:r w:rsidR="00AA1B2C">
              <w:rPr>
                <w:sz w:val="32"/>
              </w:rPr>
              <w:t>J</w:t>
            </w:r>
            <w:r>
              <w:rPr>
                <w:sz w:val="32"/>
              </w:rPr>
              <w:t xml:space="preserve">]. Extramural Research Grant                          </w:t>
            </w:r>
            <w:r w:rsidR="00924AAA">
              <w:rPr>
                <w:sz w:val="32"/>
              </w:rPr>
              <w:t xml:space="preserve">          </w:t>
            </w:r>
            <w:r>
              <w:rPr>
                <w:sz w:val="32"/>
              </w:rPr>
              <w:t xml:space="preserve">     </w:t>
            </w:r>
            <w:r w:rsidR="00767CDD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Max. Marks: 10M</w:t>
            </w:r>
          </w:p>
        </w:tc>
      </w:tr>
      <w:tr w:rsidR="005D212C" w14:paraId="62B9D4C3" w14:textId="77777777" w:rsidTr="000D0207">
        <w:tc>
          <w:tcPr>
            <w:tcW w:w="10070" w:type="dxa"/>
            <w:gridSpan w:val="7"/>
          </w:tcPr>
          <w:p w14:paraId="4FD2BD6D" w14:textId="2F0C634C" w:rsidR="005D212C" w:rsidRPr="00F0037D" w:rsidRDefault="005D212C" w:rsidP="005D212C">
            <w:pPr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 2M</w:t>
            </w:r>
            <w:r w:rsidR="00924AAA">
              <w:rPr>
                <w:sz w:val="24"/>
                <w:szCs w:val="24"/>
              </w:rPr>
              <w:t>/PI and 1M/</w:t>
            </w:r>
            <w:proofErr w:type="spellStart"/>
            <w:r w:rsidR="00924AAA">
              <w:rPr>
                <w:sz w:val="24"/>
                <w:szCs w:val="24"/>
              </w:rPr>
              <w:t>CoPI</w:t>
            </w:r>
            <w:proofErr w:type="spellEnd"/>
            <w:r>
              <w:rPr>
                <w:sz w:val="24"/>
                <w:szCs w:val="24"/>
              </w:rPr>
              <w:t xml:space="preserve"> for each completed research project</w:t>
            </w:r>
            <w:r w:rsidR="00924AAA">
              <w:rPr>
                <w:sz w:val="24"/>
                <w:szCs w:val="24"/>
              </w:rPr>
              <w:t xml:space="preserve"> </w:t>
            </w:r>
          </w:p>
        </w:tc>
      </w:tr>
      <w:tr w:rsidR="005D212C" w14:paraId="0159D90F" w14:textId="77777777" w:rsidTr="00924AAA">
        <w:tc>
          <w:tcPr>
            <w:tcW w:w="2838" w:type="dxa"/>
            <w:gridSpan w:val="2"/>
          </w:tcPr>
          <w:p w14:paraId="0E2438B3" w14:textId="77777777" w:rsidR="005D212C" w:rsidRDefault="005D212C" w:rsidP="000D0207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16" w:type="dxa"/>
            <w:gridSpan w:val="2"/>
          </w:tcPr>
          <w:p w14:paraId="1E9FE82C" w14:textId="77777777" w:rsidR="005D212C" w:rsidRPr="00931746" w:rsidRDefault="005D212C" w:rsidP="000D0207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116" w:type="dxa"/>
            <w:gridSpan w:val="3"/>
          </w:tcPr>
          <w:p w14:paraId="779A9BD9" w14:textId="1F9E9C75" w:rsidR="005D212C" w:rsidRPr="00931746" w:rsidRDefault="009C2298" w:rsidP="000D0207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5D212C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924AAA" w14:paraId="1CE65245" w14:textId="77777777" w:rsidTr="00924AAA">
        <w:tc>
          <w:tcPr>
            <w:tcW w:w="494" w:type="dxa"/>
          </w:tcPr>
          <w:p w14:paraId="2EA33CF5" w14:textId="01BB7FEF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3896" w:type="dxa"/>
            <w:gridSpan w:val="2"/>
          </w:tcPr>
          <w:p w14:paraId="4766404C" w14:textId="1127A355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2693" w:type="dxa"/>
            <w:gridSpan w:val="2"/>
          </w:tcPr>
          <w:p w14:paraId="38BD6D6A" w14:textId="38B1AD80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Funding Agency</w:t>
            </w:r>
          </w:p>
        </w:tc>
        <w:tc>
          <w:tcPr>
            <w:tcW w:w="2126" w:type="dxa"/>
          </w:tcPr>
          <w:p w14:paraId="561B5220" w14:textId="1359EC22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Host Institute</w:t>
            </w:r>
          </w:p>
        </w:tc>
        <w:tc>
          <w:tcPr>
            <w:tcW w:w="861" w:type="dxa"/>
          </w:tcPr>
          <w:p w14:paraId="7E2CEF54" w14:textId="7BC485A7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:rsidR="00924AAA" w14:paraId="14B3C9AC" w14:textId="77777777" w:rsidTr="00924AAA">
        <w:tc>
          <w:tcPr>
            <w:tcW w:w="494" w:type="dxa"/>
          </w:tcPr>
          <w:p w14:paraId="7B086FBF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0DB3E003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57CAD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FACCB6C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7304A827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4DF17557" w14:textId="77777777" w:rsidTr="00924AAA">
        <w:tc>
          <w:tcPr>
            <w:tcW w:w="494" w:type="dxa"/>
          </w:tcPr>
          <w:p w14:paraId="61F2501D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27F84D04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AF5C2E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046BA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1B560458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4EA9C11A" w14:textId="77777777" w:rsidTr="00924AAA">
        <w:tc>
          <w:tcPr>
            <w:tcW w:w="494" w:type="dxa"/>
          </w:tcPr>
          <w:p w14:paraId="5BCD7230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73A28E26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344B87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7426078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487BC10C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796AC4B5" w14:textId="77777777" w:rsidTr="00924AAA">
        <w:tc>
          <w:tcPr>
            <w:tcW w:w="494" w:type="dxa"/>
          </w:tcPr>
          <w:p w14:paraId="1913073F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0A09BAC1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4E40CD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F18C545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7454EF3C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32DA3544" w14:textId="77777777" w:rsidTr="00924AAA">
        <w:tc>
          <w:tcPr>
            <w:tcW w:w="494" w:type="dxa"/>
          </w:tcPr>
          <w:p w14:paraId="0016CF01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06101576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13F6E8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2F3FBC4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250E5B88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5A17E7D3" w14:textId="77777777" w:rsidTr="00924AAA">
        <w:tc>
          <w:tcPr>
            <w:tcW w:w="494" w:type="dxa"/>
          </w:tcPr>
          <w:p w14:paraId="622E9D35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3151E4CE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C3888E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15A81A2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482BF9B8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31A86945" w14:textId="77777777" w:rsidTr="00924AAA">
        <w:tc>
          <w:tcPr>
            <w:tcW w:w="494" w:type="dxa"/>
          </w:tcPr>
          <w:p w14:paraId="085339C5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7BDBFE99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C33116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83EFC6B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23669680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70CE114D" w14:textId="77777777" w:rsidTr="00924AAA">
        <w:tc>
          <w:tcPr>
            <w:tcW w:w="494" w:type="dxa"/>
          </w:tcPr>
          <w:p w14:paraId="209BB839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10F733EF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900767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8E15F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861" w:type="dxa"/>
          </w:tcPr>
          <w:p w14:paraId="4E6AC32A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</w:tbl>
    <w:p w14:paraId="3C074B6F" w14:textId="77777777" w:rsidR="005D212C" w:rsidRDefault="005D212C" w:rsidP="005D212C">
      <w:pPr>
        <w:ind w:right="15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2344"/>
        <w:gridCol w:w="1552"/>
        <w:gridCol w:w="1564"/>
        <w:gridCol w:w="1696"/>
        <w:gridCol w:w="1417"/>
        <w:gridCol w:w="1003"/>
      </w:tblGrid>
      <w:tr w:rsidR="00F5739D" w14:paraId="0967007F" w14:textId="77777777" w:rsidTr="000D0207">
        <w:tc>
          <w:tcPr>
            <w:tcW w:w="10070" w:type="dxa"/>
            <w:gridSpan w:val="7"/>
            <w:shd w:val="clear" w:color="auto" w:fill="000000" w:themeFill="text1"/>
          </w:tcPr>
          <w:p w14:paraId="23D6FAFA" w14:textId="2C8EA16D" w:rsidR="00F5739D" w:rsidRDefault="00F5739D" w:rsidP="000D0207">
            <w:pPr>
              <w:rPr>
                <w:sz w:val="32"/>
              </w:rPr>
            </w:pPr>
            <w:r>
              <w:rPr>
                <w:sz w:val="32"/>
              </w:rPr>
              <w:t>[</w:t>
            </w:r>
            <w:r w:rsidR="00AA1B2C">
              <w:rPr>
                <w:sz w:val="32"/>
              </w:rPr>
              <w:t>K</w:t>
            </w:r>
            <w:r>
              <w:rPr>
                <w:sz w:val="32"/>
              </w:rPr>
              <w:t>]. Patents                                                                          Max. Marks: 05M</w:t>
            </w:r>
          </w:p>
        </w:tc>
      </w:tr>
      <w:tr w:rsidR="00F5739D" w14:paraId="180FEA6D" w14:textId="77777777" w:rsidTr="000D0207">
        <w:tc>
          <w:tcPr>
            <w:tcW w:w="10070" w:type="dxa"/>
            <w:gridSpan w:val="7"/>
          </w:tcPr>
          <w:p w14:paraId="4F8ABA0A" w14:textId="04456564" w:rsidR="00F5739D" w:rsidRPr="00F0037D" w:rsidRDefault="00F5739D" w:rsidP="000D0207">
            <w:pPr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 1M / Granted patent.</w:t>
            </w:r>
            <w:r w:rsidRPr="00F0037D">
              <w:rPr>
                <w:sz w:val="24"/>
                <w:szCs w:val="24"/>
              </w:rPr>
              <w:t xml:space="preserve"> </w:t>
            </w:r>
          </w:p>
        </w:tc>
      </w:tr>
      <w:tr w:rsidR="00F5739D" w14:paraId="53E57477" w14:textId="77777777" w:rsidTr="00924AAA">
        <w:tc>
          <w:tcPr>
            <w:tcW w:w="2838" w:type="dxa"/>
            <w:gridSpan w:val="2"/>
          </w:tcPr>
          <w:p w14:paraId="35A11471" w14:textId="77777777" w:rsidR="00F5739D" w:rsidRDefault="00F5739D" w:rsidP="000D0207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16" w:type="dxa"/>
            <w:gridSpan w:val="2"/>
          </w:tcPr>
          <w:p w14:paraId="7F99F968" w14:textId="77777777" w:rsidR="00F5739D" w:rsidRPr="00931746" w:rsidRDefault="00F5739D" w:rsidP="000D0207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116" w:type="dxa"/>
            <w:gridSpan w:val="3"/>
          </w:tcPr>
          <w:p w14:paraId="5101FA20" w14:textId="4702878C" w:rsidR="00F5739D" w:rsidRPr="00931746" w:rsidRDefault="009C2298" w:rsidP="000D0207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F5739D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924AAA" w14:paraId="02669537" w14:textId="77777777" w:rsidTr="00924AAA">
        <w:tc>
          <w:tcPr>
            <w:tcW w:w="494" w:type="dxa"/>
          </w:tcPr>
          <w:p w14:paraId="0589A599" w14:textId="425C576B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3896" w:type="dxa"/>
            <w:gridSpan w:val="2"/>
          </w:tcPr>
          <w:p w14:paraId="0CA291FC" w14:textId="6B9275C5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3260" w:type="dxa"/>
            <w:gridSpan w:val="2"/>
          </w:tcPr>
          <w:p w14:paraId="53C73B40" w14:textId="6CBCE580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Granting Agency</w:t>
            </w:r>
          </w:p>
        </w:tc>
        <w:tc>
          <w:tcPr>
            <w:tcW w:w="1417" w:type="dxa"/>
          </w:tcPr>
          <w:p w14:paraId="1D38E3C3" w14:textId="25BD3EBC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Country</w:t>
            </w:r>
          </w:p>
        </w:tc>
        <w:tc>
          <w:tcPr>
            <w:tcW w:w="1003" w:type="dxa"/>
          </w:tcPr>
          <w:p w14:paraId="218B91D6" w14:textId="681C870A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:rsidR="00924AAA" w14:paraId="76C4D8E0" w14:textId="77777777" w:rsidTr="00924AAA">
        <w:tc>
          <w:tcPr>
            <w:tcW w:w="494" w:type="dxa"/>
          </w:tcPr>
          <w:p w14:paraId="2DCEE915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75D0A524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605C401A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E14002F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7057E3A3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1C99F972" w14:textId="77777777" w:rsidTr="00924AAA">
        <w:tc>
          <w:tcPr>
            <w:tcW w:w="494" w:type="dxa"/>
          </w:tcPr>
          <w:p w14:paraId="42DD4552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3DB94078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06EB01BB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AE1703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1B58AC8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5583E14D" w14:textId="77777777" w:rsidTr="00924AAA">
        <w:tc>
          <w:tcPr>
            <w:tcW w:w="494" w:type="dxa"/>
          </w:tcPr>
          <w:p w14:paraId="6CB24E71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0F784615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14253F04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3EF3672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B08A3E2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72AF4BAE" w14:textId="77777777" w:rsidTr="00924AAA">
        <w:tc>
          <w:tcPr>
            <w:tcW w:w="494" w:type="dxa"/>
          </w:tcPr>
          <w:p w14:paraId="45F3AD0A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30423ADD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77D90F24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26D6A1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604D6C0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237D56F3" w14:textId="77777777" w:rsidTr="00924AAA">
        <w:tc>
          <w:tcPr>
            <w:tcW w:w="494" w:type="dxa"/>
          </w:tcPr>
          <w:p w14:paraId="13D7E4AD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14:paraId="5C6C840F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14:paraId="4A130AAA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8D0614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582F23CD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</w:tbl>
    <w:p w14:paraId="6E96A4FC" w14:textId="77777777" w:rsidR="00F5739D" w:rsidRDefault="00F5739D" w:rsidP="00F5739D">
      <w:pPr>
        <w:ind w:right="15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2344"/>
        <w:gridCol w:w="1693"/>
        <w:gridCol w:w="1423"/>
        <w:gridCol w:w="1129"/>
        <w:gridCol w:w="1843"/>
        <w:gridCol w:w="1144"/>
      </w:tblGrid>
      <w:tr w:rsidR="00F5739D" w14:paraId="2ADCBC45" w14:textId="77777777" w:rsidTr="000D0207">
        <w:tc>
          <w:tcPr>
            <w:tcW w:w="10070" w:type="dxa"/>
            <w:gridSpan w:val="7"/>
            <w:shd w:val="clear" w:color="auto" w:fill="000000" w:themeFill="text1"/>
          </w:tcPr>
          <w:p w14:paraId="13EDF500" w14:textId="21545516" w:rsidR="00F5739D" w:rsidRDefault="00F5739D" w:rsidP="000D0207">
            <w:pPr>
              <w:rPr>
                <w:sz w:val="32"/>
              </w:rPr>
            </w:pPr>
            <w:r>
              <w:rPr>
                <w:sz w:val="32"/>
              </w:rPr>
              <w:t>[</w:t>
            </w:r>
            <w:r w:rsidR="00AA1B2C">
              <w:rPr>
                <w:sz w:val="32"/>
              </w:rPr>
              <w:t>L</w:t>
            </w:r>
            <w:r>
              <w:rPr>
                <w:sz w:val="32"/>
              </w:rPr>
              <w:t xml:space="preserve">]. Organizing Academic Activities                                </w:t>
            </w:r>
            <w:r w:rsidR="00767CDD">
              <w:rPr>
                <w:sz w:val="32"/>
              </w:rPr>
              <w:t xml:space="preserve">   </w:t>
            </w:r>
            <w:r>
              <w:rPr>
                <w:sz w:val="32"/>
              </w:rPr>
              <w:t>Max. Marks: 05M</w:t>
            </w:r>
          </w:p>
        </w:tc>
      </w:tr>
      <w:tr w:rsidR="00F5739D" w14:paraId="43FD574B" w14:textId="77777777" w:rsidTr="000D0207">
        <w:tc>
          <w:tcPr>
            <w:tcW w:w="10070" w:type="dxa"/>
            <w:gridSpan w:val="7"/>
          </w:tcPr>
          <w:p w14:paraId="712F708A" w14:textId="3D1D783A" w:rsidR="00F5739D" w:rsidRPr="00F0037D" w:rsidRDefault="00F5739D" w:rsidP="000D0207">
            <w:pPr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 1M for each academic activity as </w:t>
            </w:r>
            <w:r w:rsidR="004B729F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member of the organizing committee</w:t>
            </w:r>
            <w:r w:rsidR="004B729F">
              <w:rPr>
                <w:sz w:val="24"/>
                <w:szCs w:val="24"/>
              </w:rPr>
              <w:t xml:space="preserve"> (Seminar / Conference / Continuing Education in different fields / Workshop / Symposium / Webinar)</w:t>
            </w:r>
            <w:r>
              <w:rPr>
                <w:sz w:val="24"/>
                <w:szCs w:val="24"/>
              </w:rPr>
              <w:t>.</w:t>
            </w:r>
            <w:r w:rsidRPr="00F0037D">
              <w:rPr>
                <w:sz w:val="24"/>
                <w:szCs w:val="24"/>
              </w:rPr>
              <w:t xml:space="preserve"> </w:t>
            </w:r>
          </w:p>
        </w:tc>
      </w:tr>
      <w:tr w:rsidR="00F5739D" w14:paraId="2D20286D" w14:textId="77777777" w:rsidTr="00924AAA">
        <w:tc>
          <w:tcPr>
            <w:tcW w:w="2838" w:type="dxa"/>
            <w:gridSpan w:val="2"/>
          </w:tcPr>
          <w:p w14:paraId="690AA725" w14:textId="77777777" w:rsidR="00F5739D" w:rsidRDefault="00F5739D" w:rsidP="000D0207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16" w:type="dxa"/>
            <w:gridSpan w:val="2"/>
          </w:tcPr>
          <w:p w14:paraId="58BB1A8B" w14:textId="77777777" w:rsidR="00F5739D" w:rsidRPr="00931746" w:rsidRDefault="00F5739D" w:rsidP="000D0207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116" w:type="dxa"/>
            <w:gridSpan w:val="3"/>
          </w:tcPr>
          <w:p w14:paraId="1CF63A1D" w14:textId="54B8BA61" w:rsidR="00F5739D" w:rsidRPr="00931746" w:rsidRDefault="009C2298" w:rsidP="000D0207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F5739D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924AAA" w14:paraId="4F0A5B82" w14:textId="77777777" w:rsidTr="00924AAA">
        <w:tc>
          <w:tcPr>
            <w:tcW w:w="494" w:type="dxa"/>
          </w:tcPr>
          <w:p w14:paraId="1B3CAF2B" w14:textId="41FE3B35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4037" w:type="dxa"/>
            <w:gridSpan w:val="2"/>
          </w:tcPr>
          <w:p w14:paraId="0218BAF3" w14:textId="513231DA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Event Name (Type)</w:t>
            </w:r>
          </w:p>
        </w:tc>
        <w:tc>
          <w:tcPr>
            <w:tcW w:w="2552" w:type="dxa"/>
            <w:gridSpan w:val="2"/>
          </w:tcPr>
          <w:p w14:paraId="09C8A3D8" w14:textId="0DAF4A9F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Institute</w:t>
            </w:r>
          </w:p>
        </w:tc>
        <w:tc>
          <w:tcPr>
            <w:tcW w:w="1843" w:type="dxa"/>
          </w:tcPr>
          <w:p w14:paraId="71424559" w14:textId="18CE61BF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Sponsor</w:t>
            </w:r>
          </w:p>
        </w:tc>
        <w:tc>
          <w:tcPr>
            <w:tcW w:w="1144" w:type="dxa"/>
          </w:tcPr>
          <w:p w14:paraId="2CE101AF" w14:textId="4088A7C4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:rsidR="00924AAA" w14:paraId="5D655E08" w14:textId="77777777" w:rsidTr="00924AAA">
        <w:tc>
          <w:tcPr>
            <w:tcW w:w="494" w:type="dxa"/>
          </w:tcPr>
          <w:p w14:paraId="01DFE1F0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</w:tcPr>
          <w:p w14:paraId="04EB7381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7BAE1FF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77CE512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D6CAE3E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334595E0" w14:textId="77777777" w:rsidTr="00924AAA">
        <w:tc>
          <w:tcPr>
            <w:tcW w:w="494" w:type="dxa"/>
          </w:tcPr>
          <w:p w14:paraId="374CC1ED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</w:tcPr>
          <w:p w14:paraId="16B877F1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DDE2008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D7FB7B0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77B69A2D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15A4EDE5" w14:textId="77777777" w:rsidTr="00924AAA">
        <w:tc>
          <w:tcPr>
            <w:tcW w:w="494" w:type="dxa"/>
          </w:tcPr>
          <w:p w14:paraId="6A9658C3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</w:tcPr>
          <w:p w14:paraId="24D82787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3713518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90EA565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41EBFF10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6BBDF912" w14:textId="77777777" w:rsidTr="00924AAA">
        <w:tc>
          <w:tcPr>
            <w:tcW w:w="494" w:type="dxa"/>
          </w:tcPr>
          <w:p w14:paraId="4889279D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</w:tcPr>
          <w:p w14:paraId="50C17AB7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98D9FAA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306CA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7598388A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924AAA" w14:paraId="431A66CD" w14:textId="77777777" w:rsidTr="00924AAA">
        <w:tc>
          <w:tcPr>
            <w:tcW w:w="494" w:type="dxa"/>
          </w:tcPr>
          <w:p w14:paraId="5699A4F0" w14:textId="77777777" w:rsidR="00924AAA" w:rsidRPr="006B4619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</w:tcPr>
          <w:p w14:paraId="5F597C41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700A721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F18447A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14:paraId="2107CB99" w14:textId="77777777" w:rsidR="00924AAA" w:rsidRDefault="00924AAA" w:rsidP="00924AAA">
            <w:pPr>
              <w:ind w:right="157"/>
              <w:rPr>
                <w:sz w:val="24"/>
                <w:szCs w:val="24"/>
              </w:rPr>
            </w:pPr>
          </w:p>
        </w:tc>
      </w:tr>
    </w:tbl>
    <w:p w14:paraId="44B5FC5B" w14:textId="69A90AD4" w:rsidR="00767CDD" w:rsidRDefault="00767CDD" w:rsidP="00F0037D">
      <w:pPr>
        <w:spacing w:before="315"/>
        <w:ind w:right="15"/>
        <w:rPr>
          <w:sz w:val="32"/>
        </w:rPr>
      </w:pPr>
    </w:p>
    <w:p w14:paraId="15115D41" w14:textId="77777777" w:rsidR="00767CDD" w:rsidRDefault="00767CDD">
      <w:pPr>
        <w:rPr>
          <w:sz w:val="32"/>
        </w:rPr>
      </w:pPr>
      <w:r>
        <w:rPr>
          <w:sz w:val="32"/>
        </w:rPr>
        <w:br w:type="page"/>
      </w:r>
    </w:p>
    <w:p w14:paraId="2F1592AF" w14:textId="77777777" w:rsidR="006F5619" w:rsidRDefault="006F5619" w:rsidP="00F0037D">
      <w:pPr>
        <w:spacing w:before="315"/>
        <w:ind w:right="15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198"/>
        <w:gridCol w:w="1921"/>
        <w:gridCol w:w="93"/>
        <w:gridCol w:w="3025"/>
        <w:gridCol w:w="1003"/>
      </w:tblGrid>
      <w:tr w:rsidR="00F5739D" w14:paraId="36C437AB" w14:textId="77777777" w:rsidTr="000D0207">
        <w:tc>
          <w:tcPr>
            <w:tcW w:w="10070" w:type="dxa"/>
            <w:gridSpan w:val="7"/>
            <w:shd w:val="clear" w:color="auto" w:fill="000000" w:themeFill="text1"/>
          </w:tcPr>
          <w:p w14:paraId="1F4F0D76" w14:textId="473F1821" w:rsidR="00F5739D" w:rsidRDefault="00F5739D" w:rsidP="000D0207">
            <w:pPr>
              <w:rPr>
                <w:sz w:val="32"/>
              </w:rPr>
            </w:pPr>
            <w:r>
              <w:rPr>
                <w:sz w:val="32"/>
              </w:rPr>
              <w:t>[</w:t>
            </w:r>
            <w:r w:rsidR="00AA1B2C">
              <w:rPr>
                <w:sz w:val="32"/>
              </w:rPr>
              <w:t>M</w:t>
            </w:r>
            <w:r>
              <w:rPr>
                <w:sz w:val="32"/>
              </w:rPr>
              <w:t xml:space="preserve">]. </w:t>
            </w:r>
            <w:r w:rsidR="004B729F">
              <w:rPr>
                <w:sz w:val="32"/>
              </w:rPr>
              <w:t xml:space="preserve">Supplementary Academic Activities                           </w:t>
            </w:r>
            <w:r>
              <w:rPr>
                <w:sz w:val="32"/>
              </w:rPr>
              <w:t>Max. Marks: 05M</w:t>
            </w:r>
          </w:p>
        </w:tc>
      </w:tr>
      <w:tr w:rsidR="00F5739D" w14:paraId="109E57A4" w14:textId="77777777" w:rsidTr="000D0207">
        <w:tc>
          <w:tcPr>
            <w:tcW w:w="10070" w:type="dxa"/>
            <w:gridSpan w:val="7"/>
          </w:tcPr>
          <w:p w14:paraId="20985FC2" w14:textId="6BBE781B" w:rsidR="00F5739D" w:rsidRPr="00F0037D" w:rsidRDefault="00F5739D" w:rsidP="000D0207">
            <w:pPr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 1M for each </w:t>
            </w:r>
            <w:r w:rsidR="004B729F">
              <w:rPr>
                <w:sz w:val="24"/>
                <w:szCs w:val="24"/>
              </w:rPr>
              <w:t xml:space="preserve">activity as </w:t>
            </w:r>
            <w:r>
              <w:rPr>
                <w:sz w:val="24"/>
                <w:szCs w:val="24"/>
              </w:rPr>
              <w:t xml:space="preserve">Expert </w:t>
            </w:r>
            <w:r w:rsidR="004B729F">
              <w:rPr>
                <w:sz w:val="24"/>
                <w:szCs w:val="24"/>
              </w:rPr>
              <w:t>Group</w:t>
            </w:r>
            <w:r>
              <w:rPr>
                <w:sz w:val="24"/>
                <w:szCs w:val="24"/>
              </w:rPr>
              <w:t xml:space="preserve"> /</w:t>
            </w:r>
            <w:r w:rsidR="004B729F">
              <w:rPr>
                <w:sz w:val="24"/>
                <w:szCs w:val="24"/>
              </w:rPr>
              <w:t xml:space="preserve"> Expert Board / Evaluation Committee / Accreditation Committee (Board) Member /  </w:t>
            </w:r>
            <w:r>
              <w:rPr>
                <w:sz w:val="24"/>
                <w:szCs w:val="24"/>
              </w:rPr>
              <w:t xml:space="preserve">Scientific Advisory Board / Task Force / Visiting Professor / </w:t>
            </w:r>
            <w:r w:rsidR="004B729F">
              <w:rPr>
                <w:sz w:val="24"/>
                <w:szCs w:val="24"/>
              </w:rPr>
              <w:t>Board of Studies / Extracurricular Lecture / others</w:t>
            </w:r>
            <w:r>
              <w:rPr>
                <w:sz w:val="24"/>
                <w:szCs w:val="24"/>
              </w:rPr>
              <w:t>.</w:t>
            </w:r>
            <w:r w:rsidRPr="00F0037D">
              <w:rPr>
                <w:sz w:val="24"/>
                <w:szCs w:val="24"/>
              </w:rPr>
              <w:t xml:space="preserve"> </w:t>
            </w:r>
          </w:p>
        </w:tc>
      </w:tr>
      <w:tr w:rsidR="00F5739D" w14:paraId="6C8CEE39" w14:textId="77777777" w:rsidTr="000D0207">
        <w:tc>
          <w:tcPr>
            <w:tcW w:w="2830" w:type="dxa"/>
            <w:gridSpan w:val="2"/>
          </w:tcPr>
          <w:p w14:paraId="2594F0F7" w14:textId="77777777" w:rsidR="00F5739D" w:rsidRDefault="00F5739D" w:rsidP="000D0207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19" w:type="dxa"/>
            <w:gridSpan w:val="2"/>
          </w:tcPr>
          <w:p w14:paraId="5DED0B05" w14:textId="77777777" w:rsidR="00F5739D" w:rsidRPr="00931746" w:rsidRDefault="00F5739D" w:rsidP="000D0207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121" w:type="dxa"/>
            <w:gridSpan w:val="3"/>
          </w:tcPr>
          <w:p w14:paraId="69CCB01B" w14:textId="30A0B6FC" w:rsidR="00F5739D" w:rsidRPr="00931746" w:rsidRDefault="009C2298" w:rsidP="000D0207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F5739D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924AAA" w14:paraId="3894F8F6" w14:textId="77777777" w:rsidTr="00703EB3">
        <w:tc>
          <w:tcPr>
            <w:tcW w:w="562" w:type="dxa"/>
          </w:tcPr>
          <w:p w14:paraId="7DD480E7" w14:textId="534B9A95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 w:rsidRPr="006B4619">
              <w:rPr>
                <w:sz w:val="24"/>
                <w:szCs w:val="24"/>
              </w:rPr>
              <w:t>#</w:t>
            </w:r>
          </w:p>
        </w:tc>
        <w:tc>
          <w:tcPr>
            <w:tcW w:w="3466" w:type="dxa"/>
            <w:gridSpan w:val="2"/>
          </w:tcPr>
          <w:p w14:paraId="5C621F8B" w14:textId="16763207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2014" w:type="dxa"/>
            <w:gridSpan w:val="2"/>
          </w:tcPr>
          <w:p w14:paraId="3B60FAA0" w14:textId="4F69FF99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Responsibility</w:t>
            </w:r>
          </w:p>
        </w:tc>
        <w:tc>
          <w:tcPr>
            <w:tcW w:w="3025" w:type="dxa"/>
          </w:tcPr>
          <w:p w14:paraId="127BB1E1" w14:textId="307F6E3E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Appointing authority</w:t>
            </w:r>
          </w:p>
        </w:tc>
        <w:tc>
          <w:tcPr>
            <w:tcW w:w="1003" w:type="dxa"/>
          </w:tcPr>
          <w:p w14:paraId="0FA4992C" w14:textId="23B51C50" w:rsidR="00924AAA" w:rsidRPr="00931746" w:rsidRDefault="00924AAA" w:rsidP="00924AAA">
            <w:pPr>
              <w:ind w:right="157"/>
              <w:rPr>
                <w:i/>
                <w:iCs/>
                <w:sz w:val="32"/>
              </w:rPr>
            </w:pPr>
            <w:r>
              <w:rPr>
                <w:sz w:val="24"/>
                <w:szCs w:val="24"/>
              </w:rPr>
              <w:t>Year</w:t>
            </w:r>
          </w:p>
        </w:tc>
      </w:tr>
      <w:tr w:rsidR="00703EB3" w14:paraId="17C93FE3" w14:textId="77777777" w:rsidTr="00703EB3">
        <w:tc>
          <w:tcPr>
            <w:tcW w:w="562" w:type="dxa"/>
          </w:tcPr>
          <w:p w14:paraId="1BEED0C5" w14:textId="77777777" w:rsidR="00703EB3" w:rsidRPr="006B4619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2"/>
          </w:tcPr>
          <w:p w14:paraId="33CBD615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14:paraId="2DE0A62B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14:paraId="1E537E7D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0428441A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703EB3" w14:paraId="3529D531" w14:textId="77777777" w:rsidTr="00703EB3">
        <w:tc>
          <w:tcPr>
            <w:tcW w:w="562" w:type="dxa"/>
          </w:tcPr>
          <w:p w14:paraId="736D4AEF" w14:textId="77777777" w:rsidR="00703EB3" w:rsidRPr="006B4619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2"/>
          </w:tcPr>
          <w:p w14:paraId="42E0ABD5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14:paraId="402CF1B5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14:paraId="174172BD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44DB8929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703EB3" w14:paraId="1F21F695" w14:textId="77777777" w:rsidTr="00703EB3">
        <w:tc>
          <w:tcPr>
            <w:tcW w:w="562" w:type="dxa"/>
          </w:tcPr>
          <w:p w14:paraId="1D3B20CD" w14:textId="77777777" w:rsidR="00703EB3" w:rsidRPr="006B4619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2"/>
          </w:tcPr>
          <w:p w14:paraId="00661ACA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14:paraId="681E6CD8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14:paraId="7242782A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7B08E40E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703EB3" w14:paraId="2F77F774" w14:textId="77777777" w:rsidTr="00703EB3">
        <w:tc>
          <w:tcPr>
            <w:tcW w:w="562" w:type="dxa"/>
          </w:tcPr>
          <w:p w14:paraId="3D782692" w14:textId="77777777" w:rsidR="00703EB3" w:rsidRPr="006B4619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2"/>
          </w:tcPr>
          <w:p w14:paraId="456C8A87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14:paraId="700B2E90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14:paraId="78063C20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223D9488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</w:tr>
      <w:tr w:rsidR="00703EB3" w14:paraId="3797507A" w14:textId="77777777" w:rsidTr="00703EB3">
        <w:tc>
          <w:tcPr>
            <w:tcW w:w="562" w:type="dxa"/>
          </w:tcPr>
          <w:p w14:paraId="6B7CB06A" w14:textId="77777777" w:rsidR="00703EB3" w:rsidRPr="006B4619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466" w:type="dxa"/>
            <w:gridSpan w:val="2"/>
          </w:tcPr>
          <w:p w14:paraId="2988C826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14:paraId="7F73142C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025" w:type="dxa"/>
          </w:tcPr>
          <w:p w14:paraId="7CD9C8ED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49FE307F" w14:textId="77777777" w:rsidR="00703EB3" w:rsidRDefault="00703EB3" w:rsidP="00924AAA">
            <w:pPr>
              <w:ind w:right="157"/>
              <w:rPr>
                <w:sz w:val="24"/>
                <w:szCs w:val="24"/>
              </w:rPr>
            </w:pPr>
          </w:p>
        </w:tc>
      </w:tr>
    </w:tbl>
    <w:p w14:paraId="28324F16" w14:textId="77777777" w:rsidR="00F5739D" w:rsidRDefault="00F5739D" w:rsidP="00F5739D">
      <w:pPr>
        <w:ind w:right="15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388"/>
        <w:gridCol w:w="1507"/>
        <w:gridCol w:w="1593"/>
        <w:gridCol w:w="4087"/>
      </w:tblGrid>
      <w:tr w:rsidR="004F4DB1" w14:paraId="47734CF9" w14:textId="77777777" w:rsidTr="000D0207">
        <w:tc>
          <w:tcPr>
            <w:tcW w:w="10070" w:type="dxa"/>
            <w:gridSpan w:val="5"/>
            <w:shd w:val="clear" w:color="auto" w:fill="000000" w:themeFill="text1"/>
          </w:tcPr>
          <w:p w14:paraId="3C774A89" w14:textId="67F7FC5F" w:rsidR="004F4DB1" w:rsidRDefault="004F4DB1" w:rsidP="000D0207">
            <w:pPr>
              <w:rPr>
                <w:sz w:val="32"/>
              </w:rPr>
            </w:pPr>
            <w:r>
              <w:rPr>
                <w:sz w:val="32"/>
              </w:rPr>
              <w:t>[</w:t>
            </w:r>
            <w:r w:rsidR="00AA1B2C">
              <w:rPr>
                <w:sz w:val="32"/>
              </w:rPr>
              <w:t>N</w:t>
            </w:r>
            <w:r>
              <w:rPr>
                <w:sz w:val="32"/>
              </w:rPr>
              <w:t xml:space="preserve">]. </w:t>
            </w:r>
            <w:r w:rsidR="00544EFC">
              <w:rPr>
                <w:sz w:val="32"/>
              </w:rPr>
              <w:t>Service</w:t>
            </w:r>
            <w:r>
              <w:rPr>
                <w:sz w:val="32"/>
              </w:rPr>
              <w:t xml:space="preserve"> to the Physiological Society of India   </w:t>
            </w:r>
            <w:r w:rsidR="00703EB3">
              <w:rPr>
                <w:sz w:val="32"/>
              </w:rPr>
              <w:t xml:space="preserve">         </w:t>
            </w:r>
            <w:r>
              <w:rPr>
                <w:sz w:val="32"/>
              </w:rPr>
              <w:t xml:space="preserve">  Max. Marks: 05M</w:t>
            </w:r>
          </w:p>
        </w:tc>
      </w:tr>
      <w:tr w:rsidR="004F4DB1" w14:paraId="5E0482B1" w14:textId="77777777" w:rsidTr="000D0207">
        <w:tc>
          <w:tcPr>
            <w:tcW w:w="10070" w:type="dxa"/>
            <w:gridSpan w:val="5"/>
          </w:tcPr>
          <w:p w14:paraId="2D5CD92E" w14:textId="46CE7F56" w:rsidR="004F4DB1" w:rsidRPr="00F0037D" w:rsidRDefault="004F4DB1" w:rsidP="000D0207">
            <w:pPr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 </w:t>
            </w:r>
            <w:r w:rsidR="00544EFC">
              <w:rPr>
                <w:sz w:val="24"/>
                <w:szCs w:val="24"/>
              </w:rPr>
              <w:t>PSI C</w:t>
            </w:r>
            <w:r w:rsidR="00544EFC" w:rsidRPr="00544EFC">
              <w:rPr>
                <w:sz w:val="24"/>
                <w:szCs w:val="24"/>
              </w:rPr>
              <w:t xml:space="preserve">ommittee </w:t>
            </w:r>
            <w:r w:rsidR="00544EFC">
              <w:rPr>
                <w:sz w:val="24"/>
                <w:szCs w:val="24"/>
              </w:rPr>
              <w:t>M</w:t>
            </w:r>
            <w:r w:rsidR="00544EFC" w:rsidRPr="00544EFC">
              <w:rPr>
                <w:sz w:val="24"/>
                <w:szCs w:val="24"/>
              </w:rPr>
              <w:t>ember: 0.5</w:t>
            </w:r>
            <w:r w:rsidR="00544EFC">
              <w:rPr>
                <w:sz w:val="24"/>
                <w:szCs w:val="24"/>
              </w:rPr>
              <w:t>M</w:t>
            </w:r>
            <w:r w:rsidR="00544EFC" w:rsidRPr="00544EFC">
              <w:rPr>
                <w:sz w:val="24"/>
                <w:szCs w:val="24"/>
              </w:rPr>
              <w:t>/te</w:t>
            </w:r>
            <w:r w:rsidR="00544EFC">
              <w:rPr>
                <w:sz w:val="24"/>
                <w:szCs w:val="24"/>
              </w:rPr>
              <w:t xml:space="preserve">rm; </w:t>
            </w:r>
            <w:r w:rsidR="00544EFC" w:rsidRPr="00544EFC">
              <w:rPr>
                <w:sz w:val="24"/>
                <w:szCs w:val="24"/>
              </w:rPr>
              <w:t>IJPAS</w:t>
            </w:r>
            <w:r w:rsidR="00544EFC">
              <w:rPr>
                <w:sz w:val="24"/>
                <w:szCs w:val="24"/>
              </w:rPr>
              <w:t xml:space="preserve"> Reviewer</w:t>
            </w:r>
            <w:r w:rsidR="00544EFC" w:rsidRPr="00544EFC">
              <w:rPr>
                <w:sz w:val="24"/>
                <w:szCs w:val="24"/>
              </w:rPr>
              <w:t>: 0.2</w:t>
            </w:r>
            <w:r w:rsidR="00544EFC">
              <w:rPr>
                <w:sz w:val="24"/>
                <w:szCs w:val="24"/>
              </w:rPr>
              <w:t>M</w:t>
            </w:r>
            <w:r w:rsidR="00544EFC" w:rsidRPr="00544EFC">
              <w:rPr>
                <w:sz w:val="24"/>
                <w:szCs w:val="24"/>
              </w:rPr>
              <w:t>/paper; Ad</w:t>
            </w:r>
            <w:r w:rsidR="00544EFC">
              <w:rPr>
                <w:sz w:val="24"/>
                <w:szCs w:val="24"/>
              </w:rPr>
              <w:t xml:space="preserve">vertisement </w:t>
            </w:r>
            <w:r w:rsidR="00544EFC" w:rsidRPr="00544EFC">
              <w:rPr>
                <w:sz w:val="24"/>
                <w:szCs w:val="24"/>
              </w:rPr>
              <w:t xml:space="preserve"> Collection: 0.1</w:t>
            </w:r>
            <w:r w:rsidR="00544EFC">
              <w:rPr>
                <w:sz w:val="24"/>
                <w:szCs w:val="24"/>
              </w:rPr>
              <w:t>M</w:t>
            </w:r>
            <w:r w:rsidR="00544EFC" w:rsidRPr="00544EFC">
              <w:rPr>
                <w:sz w:val="24"/>
                <w:szCs w:val="24"/>
              </w:rPr>
              <w:t>/Ad</w:t>
            </w:r>
            <w:r w:rsidR="00544EFC">
              <w:rPr>
                <w:sz w:val="24"/>
                <w:szCs w:val="24"/>
              </w:rPr>
              <w:t>vertisement</w:t>
            </w:r>
            <w:r w:rsidR="00544EFC" w:rsidRPr="00544EFC">
              <w:rPr>
                <w:sz w:val="24"/>
                <w:szCs w:val="24"/>
              </w:rPr>
              <w:t>; PSI Event: 1</w:t>
            </w:r>
            <w:r w:rsidR="00544EFC">
              <w:rPr>
                <w:sz w:val="24"/>
                <w:szCs w:val="24"/>
              </w:rPr>
              <w:t>M</w:t>
            </w:r>
            <w:r w:rsidR="00544EFC" w:rsidRPr="00544EFC">
              <w:rPr>
                <w:sz w:val="24"/>
                <w:szCs w:val="24"/>
              </w:rPr>
              <w:t>/event</w:t>
            </w:r>
            <w:r w:rsidR="00544EFC">
              <w:rPr>
                <w:sz w:val="24"/>
                <w:szCs w:val="24"/>
              </w:rPr>
              <w:t>; PHYSICON</w:t>
            </w:r>
            <w:r w:rsidR="00544EFC" w:rsidRPr="00544EFC">
              <w:rPr>
                <w:sz w:val="24"/>
                <w:szCs w:val="24"/>
              </w:rPr>
              <w:t>: 2</w:t>
            </w:r>
            <w:r w:rsidR="00544EFC">
              <w:rPr>
                <w:sz w:val="24"/>
                <w:szCs w:val="24"/>
              </w:rPr>
              <w:t>M</w:t>
            </w:r>
            <w:r w:rsidR="00544EFC" w:rsidRPr="00544EFC">
              <w:rPr>
                <w:sz w:val="24"/>
                <w:szCs w:val="24"/>
              </w:rPr>
              <w:t>/conference</w:t>
            </w:r>
            <w:r w:rsidR="00544EFC">
              <w:rPr>
                <w:sz w:val="24"/>
                <w:szCs w:val="24"/>
              </w:rPr>
              <w:t xml:space="preserve"> (Events not mentioned in point )</w:t>
            </w:r>
          </w:p>
        </w:tc>
      </w:tr>
      <w:tr w:rsidR="004F4DB1" w14:paraId="563135DC" w14:textId="77777777" w:rsidTr="00703EB3">
        <w:tc>
          <w:tcPr>
            <w:tcW w:w="2883" w:type="dxa"/>
            <w:gridSpan w:val="2"/>
          </w:tcPr>
          <w:p w14:paraId="6E1696FE" w14:textId="77777777" w:rsidR="004F4DB1" w:rsidRDefault="004F4DB1" w:rsidP="000D0207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00" w:type="dxa"/>
            <w:gridSpan w:val="2"/>
          </w:tcPr>
          <w:p w14:paraId="73AB6E2E" w14:textId="77777777" w:rsidR="004F4DB1" w:rsidRPr="00931746" w:rsidRDefault="004F4DB1" w:rsidP="000D0207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087" w:type="dxa"/>
          </w:tcPr>
          <w:p w14:paraId="12AEC7BC" w14:textId="199F6D16" w:rsidR="004F4DB1" w:rsidRPr="00931746" w:rsidRDefault="009C2298" w:rsidP="000D0207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4F4DB1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703EB3" w:rsidRPr="00703EB3" w14:paraId="3FFEE458" w14:textId="77777777" w:rsidTr="00703EB3">
        <w:tc>
          <w:tcPr>
            <w:tcW w:w="495" w:type="dxa"/>
          </w:tcPr>
          <w:p w14:paraId="4C79F12F" w14:textId="4376FEA9" w:rsidR="00703EB3" w:rsidRPr="00703EB3" w:rsidRDefault="00703EB3" w:rsidP="000D0207">
            <w:pPr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</w:t>
            </w:r>
          </w:p>
        </w:tc>
        <w:tc>
          <w:tcPr>
            <w:tcW w:w="3895" w:type="dxa"/>
            <w:gridSpan w:val="2"/>
          </w:tcPr>
          <w:p w14:paraId="7D267B33" w14:textId="19C0459D" w:rsidR="00703EB3" w:rsidRPr="00703EB3" w:rsidRDefault="00703EB3" w:rsidP="000D0207">
            <w:pPr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Service</w:t>
            </w:r>
          </w:p>
        </w:tc>
        <w:tc>
          <w:tcPr>
            <w:tcW w:w="5680" w:type="dxa"/>
            <w:gridSpan w:val="2"/>
          </w:tcPr>
          <w:p w14:paraId="5B8CB4BF" w14:textId="0A82043E" w:rsidR="00703EB3" w:rsidRPr="00703EB3" w:rsidRDefault="00703EB3" w:rsidP="000D0207">
            <w:pPr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service</w:t>
            </w:r>
          </w:p>
        </w:tc>
      </w:tr>
      <w:tr w:rsidR="00703EB3" w:rsidRPr="00703EB3" w14:paraId="62D40A45" w14:textId="77777777" w:rsidTr="00703EB3">
        <w:tc>
          <w:tcPr>
            <w:tcW w:w="495" w:type="dxa"/>
          </w:tcPr>
          <w:p w14:paraId="58619C59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5" w:type="dxa"/>
            <w:gridSpan w:val="2"/>
          </w:tcPr>
          <w:p w14:paraId="33B7ED68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</w:tcPr>
          <w:p w14:paraId="321B77EA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</w:tr>
      <w:tr w:rsidR="00703EB3" w:rsidRPr="00703EB3" w14:paraId="790E7F4E" w14:textId="77777777" w:rsidTr="00703EB3">
        <w:tc>
          <w:tcPr>
            <w:tcW w:w="495" w:type="dxa"/>
          </w:tcPr>
          <w:p w14:paraId="232ECBF1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5" w:type="dxa"/>
            <w:gridSpan w:val="2"/>
          </w:tcPr>
          <w:p w14:paraId="5552AE39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</w:tcPr>
          <w:p w14:paraId="5FF29A18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</w:tr>
      <w:tr w:rsidR="00703EB3" w:rsidRPr="00703EB3" w14:paraId="329A7829" w14:textId="77777777" w:rsidTr="00703EB3">
        <w:tc>
          <w:tcPr>
            <w:tcW w:w="495" w:type="dxa"/>
          </w:tcPr>
          <w:p w14:paraId="55C74C86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5" w:type="dxa"/>
            <w:gridSpan w:val="2"/>
          </w:tcPr>
          <w:p w14:paraId="59CF893E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</w:tcPr>
          <w:p w14:paraId="09D10431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</w:tr>
      <w:tr w:rsidR="00703EB3" w:rsidRPr="00703EB3" w14:paraId="1E206F07" w14:textId="77777777" w:rsidTr="00703EB3">
        <w:tc>
          <w:tcPr>
            <w:tcW w:w="495" w:type="dxa"/>
          </w:tcPr>
          <w:p w14:paraId="6B856598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5" w:type="dxa"/>
            <w:gridSpan w:val="2"/>
          </w:tcPr>
          <w:p w14:paraId="77976D37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</w:tcPr>
          <w:p w14:paraId="0745DC48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</w:tr>
      <w:tr w:rsidR="00703EB3" w:rsidRPr="00703EB3" w14:paraId="009AD8A6" w14:textId="77777777" w:rsidTr="00703EB3">
        <w:tc>
          <w:tcPr>
            <w:tcW w:w="495" w:type="dxa"/>
          </w:tcPr>
          <w:p w14:paraId="52BE4B4C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5" w:type="dxa"/>
            <w:gridSpan w:val="2"/>
          </w:tcPr>
          <w:p w14:paraId="695B90AD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</w:tcPr>
          <w:p w14:paraId="78CA3687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</w:tr>
      <w:tr w:rsidR="00703EB3" w:rsidRPr="00703EB3" w14:paraId="166734F1" w14:textId="77777777" w:rsidTr="00703EB3">
        <w:tc>
          <w:tcPr>
            <w:tcW w:w="495" w:type="dxa"/>
          </w:tcPr>
          <w:p w14:paraId="6EB5BA34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3895" w:type="dxa"/>
            <w:gridSpan w:val="2"/>
          </w:tcPr>
          <w:p w14:paraId="4CB5506E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2"/>
          </w:tcPr>
          <w:p w14:paraId="62DB6965" w14:textId="77777777" w:rsidR="00703EB3" w:rsidRDefault="00703EB3" w:rsidP="000D0207">
            <w:pPr>
              <w:ind w:right="157"/>
              <w:rPr>
                <w:sz w:val="24"/>
                <w:szCs w:val="24"/>
              </w:rPr>
            </w:pPr>
          </w:p>
        </w:tc>
      </w:tr>
    </w:tbl>
    <w:p w14:paraId="5C3D7D8F" w14:textId="77777777" w:rsidR="00544EFC" w:rsidRDefault="00544EFC" w:rsidP="00544EFC">
      <w:pPr>
        <w:ind w:right="15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388"/>
        <w:gridCol w:w="2398"/>
        <w:gridCol w:w="702"/>
        <w:gridCol w:w="4087"/>
      </w:tblGrid>
      <w:tr w:rsidR="00544EFC" w14:paraId="24BB6466" w14:textId="77777777" w:rsidTr="000D0207">
        <w:tc>
          <w:tcPr>
            <w:tcW w:w="10070" w:type="dxa"/>
            <w:gridSpan w:val="5"/>
            <w:shd w:val="clear" w:color="auto" w:fill="000000" w:themeFill="text1"/>
          </w:tcPr>
          <w:p w14:paraId="3E06C4DF" w14:textId="196CCCAF" w:rsidR="00544EFC" w:rsidRDefault="00544EFC" w:rsidP="000D0207">
            <w:pPr>
              <w:rPr>
                <w:sz w:val="32"/>
              </w:rPr>
            </w:pPr>
            <w:r>
              <w:rPr>
                <w:sz w:val="32"/>
              </w:rPr>
              <w:t>[</w:t>
            </w:r>
            <w:r w:rsidR="00AA1B2C">
              <w:rPr>
                <w:sz w:val="32"/>
              </w:rPr>
              <w:t>O</w:t>
            </w:r>
            <w:r>
              <w:rPr>
                <w:sz w:val="32"/>
              </w:rPr>
              <w:t xml:space="preserve">]. </w:t>
            </w:r>
            <w:r w:rsidR="00C82C1D">
              <w:rPr>
                <w:sz w:val="32"/>
              </w:rPr>
              <w:t>Contribution</w:t>
            </w:r>
            <w:r w:rsidR="004E02C1">
              <w:rPr>
                <w:sz w:val="32"/>
              </w:rPr>
              <w:t xml:space="preserve"> to the Physiology</w:t>
            </w:r>
            <w:r w:rsidR="00C82C1D">
              <w:rPr>
                <w:sz w:val="32"/>
              </w:rPr>
              <w:t xml:space="preserve"> at the National Level</w:t>
            </w:r>
            <w:r w:rsidR="004E02C1">
              <w:rPr>
                <w:sz w:val="32"/>
              </w:rPr>
              <w:t>.</w:t>
            </w:r>
            <w:r>
              <w:rPr>
                <w:sz w:val="32"/>
              </w:rPr>
              <w:t xml:space="preserve"> Max. Marks: </w:t>
            </w:r>
            <w:r w:rsidR="00C82C1D">
              <w:rPr>
                <w:sz w:val="32"/>
              </w:rPr>
              <w:t>05</w:t>
            </w:r>
            <w:r>
              <w:rPr>
                <w:sz w:val="32"/>
              </w:rPr>
              <w:t>M</w:t>
            </w:r>
          </w:p>
        </w:tc>
      </w:tr>
      <w:tr w:rsidR="00544EFC" w14:paraId="68CE75E2" w14:textId="77777777" w:rsidTr="000D0207">
        <w:tc>
          <w:tcPr>
            <w:tcW w:w="10070" w:type="dxa"/>
            <w:gridSpan w:val="5"/>
          </w:tcPr>
          <w:p w14:paraId="4407582C" w14:textId="46E0541A" w:rsidR="00544EFC" w:rsidRPr="00F0037D" w:rsidRDefault="00544EFC" w:rsidP="000D0207">
            <w:pPr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 </w:t>
            </w:r>
            <w:r w:rsidR="00C403C4">
              <w:rPr>
                <w:sz w:val="24"/>
                <w:szCs w:val="24"/>
              </w:rPr>
              <w:t xml:space="preserve">Excluding those mentioned in earlier points, </w:t>
            </w:r>
            <w:r>
              <w:rPr>
                <w:sz w:val="24"/>
                <w:szCs w:val="24"/>
              </w:rPr>
              <w:t>1M</w:t>
            </w:r>
            <w:r w:rsidR="00BB4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 w:rsidR="004E02C1">
              <w:rPr>
                <w:sz w:val="24"/>
                <w:szCs w:val="24"/>
              </w:rPr>
              <w:t>any service that causes upliftment</w:t>
            </w:r>
            <w:r w:rsidR="004B6268">
              <w:rPr>
                <w:sz w:val="24"/>
                <w:szCs w:val="24"/>
              </w:rPr>
              <w:t xml:space="preserve"> of the subject Physiology / capacity building</w:t>
            </w:r>
            <w:r w:rsidR="004E02C1">
              <w:rPr>
                <w:sz w:val="24"/>
                <w:szCs w:val="24"/>
              </w:rPr>
              <w:t xml:space="preserve"> </w:t>
            </w:r>
            <w:r w:rsidR="004B6268">
              <w:rPr>
                <w:sz w:val="24"/>
                <w:szCs w:val="24"/>
              </w:rPr>
              <w:t>for</w:t>
            </w:r>
            <w:r w:rsidR="004E02C1">
              <w:rPr>
                <w:sz w:val="24"/>
                <w:szCs w:val="24"/>
              </w:rPr>
              <w:t xml:space="preserve"> the subject Physiology or the Physiologists fraternity as a whole</w:t>
            </w:r>
            <w:r w:rsidR="004B6268">
              <w:rPr>
                <w:sz w:val="24"/>
                <w:szCs w:val="24"/>
              </w:rPr>
              <w:t xml:space="preserve">; 1M / demonstrated influence in shaping the discipline. </w:t>
            </w:r>
          </w:p>
        </w:tc>
      </w:tr>
      <w:tr w:rsidR="00544EFC" w14:paraId="54740B71" w14:textId="77777777" w:rsidTr="00025C8F">
        <w:tc>
          <w:tcPr>
            <w:tcW w:w="2883" w:type="dxa"/>
            <w:gridSpan w:val="2"/>
          </w:tcPr>
          <w:p w14:paraId="538D6080" w14:textId="77777777" w:rsidR="00544EFC" w:rsidRDefault="00544EFC" w:rsidP="000D0207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00" w:type="dxa"/>
            <w:gridSpan w:val="2"/>
          </w:tcPr>
          <w:p w14:paraId="71BC02F0" w14:textId="77777777" w:rsidR="00544EFC" w:rsidRPr="00931746" w:rsidRDefault="00544EFC" w:rsidP="000D0207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087" w:type="dxa"/>
          </w:tcPr>
          <w:p w14:paraId="54C9955E" w14:textId="75A7572B" w:rsidR="00544EFC" w:rsidRPr="00931746" w:rsidRDefault="009C2298" w:rsidP="000D0207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544EFC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703EB3" w:rsidRPr="00025C8F" w14:paraId="52D5F521" w14:textId="77777777" w:rsidTr="00025C8F">
        <w:tc>
          <w:tcPr>
            <w:tcW w:w="495" w:type="dxa"/>
          </w:tcPr>
          <w:p w14:paraId="52833D2D" w14:textId="5B6498B7" w:rsidR="00703EB3" w:rsidRPr="00025C8F" w:rsidRDefault="00025C8F" w:rsidP="000D0207">
            <w:pPr>
              <w:ind w:right="157"/>
              <w:rPr>
                <w:sz w:val="24"/>
                <w:szCs w:val="24"/>
              </w:rPr>
            </w:pPr>
            <w:r w:rsidRPr="00025C8F">
              <w:rPr>
                <w:sz w:val="24"/>
                <w:szCs w:val="24"/>
              </w:rPr>
              <w:t>#</w:t>
            </w:r>
          </w:p>
        </w:tc>
        <w:tc>
          <w:tcPr>
            <w:tcW w:w="4786" w:type="dxa"/>
            <w:gridSpan w:val="2"/>
          </w:tcPr>
          <w:p w14:paraId="0FCED45F" w14:textId="786E57C3" w:rsidR="00703EB3" w:rsidRPr="00025C8F" w:rsidRDefault="00025C8F" w:rsidP="000D0207">
            <w:pPr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4789" w:type="dxa"/>
            <w:gridSpan w:val="2"/>
          </w:tcPr>
          <w:p w14:paraId="6347C178" w14:textId="48481A37" w:rsidR="00703EB3" w:rsidRPr="00025C8F" w:rsidRDefault="00025C8F" w:rsidP="000D0207">
            <w:pPr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Responsibility</w:t>
            </w:r>
          </w:p>
        </w:tc>
      </w:tr>
      <w:tr w:rsidR="00025C8F" w:rsidRPr="00025C8F" w14:paraId="4A8CF474" w14:textId="77777777" w:rsidTr="00025C8F">
        <w:tc>
          <w:tcPr>
            <w:tcW w:w="495" w:type="dxa"/>
          </w:tcPr>
          <w:p w14:paraId="125FCAD7" w14:textId="77777777" w:rsidR="00025C8F" w:rsidRP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14:paraId="7FF54BDB" w14:textId="77777777" w:rsid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006C01C8" w14:textId="77777777" w:rsid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</w:tr>
      <w:tr w:rsidR="00025C8F" w:rsidRPr="00025C8F" w14:paraId="3946C181" w14:textId="77777777" w:rsidTr="00025C8F">
        <w:tc>
          <w:tcPr>
            <w:tcW w:w="495" w:type="dxa"/>
          </w:tcPr>
          <w:p w14:paraId="58650AB7" w14:textId="77777777" w:rsidR="00025C8F" w:rsidRP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14:paraId="375900D2" w14:textId="77777777" w:rsid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6C81592B" w14:textId="77777777" w:rsid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</w:tr>
      <w:tr w:rsidR="00025C8F" w:rsidRPr="00025C8F" w14:paraId="3FC091F5" w14:textId="77777777" w:rsidTr="00025C8F">
        <w:tc>
          <w:tcPr>
            <w:tcW w:w="495" w:type="dxa"/>
          </w:tcPr>
          <w:p w14:paraId="56B0F8BC" w14:textId="77777777" w:rsidR="00025C8F" w:rsidRP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14:paraId="5E432E2B" w14:textId="77777777" w:rsid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524F1AB6" w14:textId="77777777" w:rsid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</w:tr>
      <w:tr w:rsidR="00025C8F" w:rsidRPr="00025C8F" w14:paraId="02456E30" w14:textId="77777777" w:rsidTr="00025C8F">
        <w:tc>
          <w:tcPr>
            <w:tcW w:w="495" w:type="dxa"/>
          </w:tcPr>
          <w:p w14:paraId="35E57F30" w14:textId="77777777" w:rsidR="00025C8F" w:rsidRP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14:paraId="404D335F" w14:textId="77777777" w:rsid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6CB8A2AB" w14:textId="77777777" w:rsid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</w:tr>
      <w:tr w:rsidR="00025C8F" w:rsidRPr="00025C8F" w14:paraId="5A98F88B" w14:textId="77777777" w:rsidTr="00025C8F">
        <w:tc>
          <w:tcPr>
            <w:tcW w:w="495" w:type="dxa"/>
          </w:tcPr>
          <w:p w14:paraId="094497E3" w14:textId="77777777" w:rsidR="00025C8F" w:rsidRP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14:paraId="278389BA" w14:textId="77777777" w:rsid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7C476920" w14:textId="77777777" w:rsidR="00025C8F" w:rsidRDefault="00025C8F" w:rsidP="000D0207">
            <w:pPr>
              <w:ind w:right="157"/>
              <w:rPr>
                <w:sz w:val="24"/>
                <w:szCs w:val="24"/>
              </w:rPr>
            </w:pPr>
          </w:p>
        </w:tc>
      </w:tr>
    </w:tbl>
    <w:p w14:paraId="30C513E8" w14:textId="77777777" w:rsidR="00901B1D" w:rsidRDefault="00901B1D" w:rsidP="00D2102D">
      <w:pPr>
        <w:pStyle w:val="BodyText"/>
        <w:spacing w:before="47"/>
        <w:ind w:right="157"/>
        <w:rPr>
          <w:sz w:val="20"/>
        </w:rPr>
      </w:pPr>
    </w:p>
    <w:p w14:paraId="519860F2" w14:textId="77777777" w:rsidR="00A037EC" w:rsidRDefault="00A037EC" w:rsidP="00D2102D">
      <w:pPr>
        <w:pStyle w:val="BodyText"/>
        <w:spacing w:before="47"/>
        <w:ind w:right="157"/>
        <w:rPr>
          <w:sz w:val="20"/>
        </w:rPr>
      </w:pPr>
    </w:p>
    <w:p w14:paraId="78482A76" w14:textId="77777777" w:rsidR="00A037EC" w:rsidRDefault="00A037EC" w:rsidP="00D2102D">
      <w:pPr>
        <w:pStyle w:val="BodyText"/>
        <w:spacing w:before="47"/>
        <w:ind w:right="157"/>
        <w:rPr>
          <w:sz w:val="20"/>
        </w:rPr>
      </w:pPr>
    </w:p>
    <w:p w14:paraId="0DC394C7" w14:textId="77777777" w:rsidR="00A037EC" w:rsidRDefault="00A037EC" w:rsidP="00D2102D">
      <w:pPr>
        <w:pStyle w:val="BodyText"/>
        <w:spacing w:before="47"/>
        <w:ind w:right="157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388"/>
        <w:gridCol w:w="2398"/>
        <w:gridCol w:w="702"/>
        <w:gridCol w:w="4087"/>
      </w:tblGrid>
      <w:tr w:rsidR="004E02C1" w14:paraId="29F67DFE" w14:textId="77777777" w:rsidTr="001A00E6">
        <w:tc>
          <w:tcPr>
            <w:tcW w:w="10070" w:type="dxa"/>
            <w:gridSpan w:val="5"/>
            <w:shd w:val="clear" w:color="auto" w:fill="000000" w:themeFill="text1"/>
          </w:tcPr>
          <w:p w14:paraId="19032D88" w14:textId="336924C8" w:rsidR="004E02C1" w:rsidRDefault="004E02C1" w:rsidP="001A00E6">
            <w:pPr>
              <w:rPr>
                <w:sz w:val="32"/>
              </w:rPr>
            </w:pPr>
            <w:r>
              <w:rPr>
                <w:sz w:val="32"/>
              </w:rPr>
              <w:t xml:space="preserve">[P]. Contribution to </w:t>
            </w:r>
            <w:r w:rsidR="004B6268">
              <w:rPr>
                <w:sz w:val="32"/>
              </w:rPr>
              <w:t>H</w:t>
            </w:r>
            <w:r>
              <w:rPr>
                <w:sz w:val="32"/>
              </w:rPr>
              <w:t xml:space="preserve">umanity / </w:t>
            </w:r>
            <w:r w:rsidR="004B6268">
              <w:rPr>
                <w:sz w:val="32"/>
              </w:rPr>
              <w:t>S</w:t>
            </w:r>
            <w:r>
              <w:rPr>
                <w:sz w:val="32"/>
              </w:rPr>
              <w:t>ociety</w:t>
            </w:r>
            <w:r w:rsidR="00772C47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                            Max. Marks: 05M</w:t>
            </w:r>
          </w:p>
        </w:tc>
      </w:tr>
      <w:tr w:rsidR="004E02C1" w14:paraId="3A319BD0" w14:textId="77777777" w:rsidTr="001A00E6">
        <w:tc>
          <w:tcPr>
            <w:tcW w:w="10070" w:type="dxa"/>
            <w:gridSpan w:val="5"/>
          </w:tcPr>
          <w:p w14:paraId="704C4CF7" w14:textId="3ECB254C" w:rsidR="004E02C1" w:rsidRPr="00F0037D" w:rsidRDefault="004E02C1" w:rsidP="004B6268">
            <w:pPr>
              <w:tabs>
                <w:tab w:val="num" w:pos="1440"/>
              </w:tabs>
              <w:ind w:right="157"/>
              <w:rPr>
                <w:sz w:val="24"/>
                <w:szCs w:val="24"/>
              </w:rPr>
            </w:pPr>
            <w:r w:rsidRPr="00F0037D">
              <w:rPr>
                <w:sz w:val="24"/>
                <w:szCs w:val="24"/>
              </w:rPr>
              <w:t xml:space="preserve">Calculation: </w:t>
            </w:r>
            <w:r>
              <w:rPr>
                <w:sz w:val="24"/>
                <w:szCs w:val="24"/>
              </w:rPr>
              <w:t xml:space="preserve"> Excluding those mentioned in earlier points, 1M / any </w:t>
            </w:r>
            <w:r w:rsidR="004B6268">
              <w:rPr>
                <w:sz w:val="24"/>
                <w:szCs w:val="24"/>
              </w:rPr>
              <w:t>c</w:t>
            </w:r>
            <w:proofErr w:type="spellStart"/>
            <w:r w:rsidR="004B6268" w:rsidRPr="004B6268">
              <w:rPr>
                <w:sz w:val="24"/>
                <w:szCs w:val="24"/>
                <w:lang w:val="en-IN"/>
              </w:rPr>
              <w:t>ontributions</w:t>
            </w:r>
            <w:proofErr w:type="spellEnd"/>
            <w:r w:rsidR="004B6268" w:rsidRPr="004B6268">
              <w:rPr>
                <w:sz w:val="24"/>
                <w:szCs w:val="24"/>
                <w:lang w:val="en-IN"/>
              </w:rPr>
              <w:t xml:space="preserve"> to policy, </w:t>
            </w:r>
            <w:r w:rsidR="004B6268">
              <w:rPr>
                <w:sz w:val="24"/>
                <w:szCs w:val="24"/>
                <w:lang w:val="en-IN"/>
              </w:rPr>
              <w:t xml:space="preserve">society </w:t>
            </w:r>
            <w:r w:rsidR="004B6268" w:rsidRPr="004B6268">
              <w:rPr>
                <w:sz w:val="24"/>
                <w:szCs w:val="24"/>
                <w:lang w:val="en-IN"/>
              </w:rPr>
              <w:t>outreach, or education</w:t>
            </w:r>
            <w:r w:rsidR="004B6268">
              <w:rPr>
                <w:sz w:val="24"/>
                <w:szCs w:val="24"/>
                <w:lang w:val="en-IN"/>
              </w:rPr>
              <w:t>. 1M / demonstrated evidence for contribution in a</w:t>
            </w:r>
            <w:r w:rsidR="004B6268" w:rsidRPr="004B6268">
              <w:rPr>
                <w:sz w:val="24"/>
                <w:szCs w:val="24"/>
                <w:lang w:val="en-IN"/>
              </w:rPr>
              <w:t>dherence to ethical research practices</w:t>
            </w:r>
            <w:r w:rsidR="004B6268">
              <w:rPr>
                <w:sz w:val="24"/>
                <w:szCs w:val="24"/>
                <w:lang w:val="en-IN"/>
              </w:rPr>
              <w:t>, p</w:t>
            </w:r>
            <w:r w:rsidR="004B6268" w:rsidRPr="004B6268">
              <w:rPr>
                <w:sz w:val="24"/>
                <w:szCs w:val="24"/>
                <w:lang w:val="en-IN"/>
              </w:rPr>
              <w:t>romotion of diversity, equity, and inclusion</w:t>
            </w:r>
            <w:r w:rsidR="004B6268">
              <w:rPr>
                <w:sz w:val="24"/>
                <w:szCs w:val="24"/>
                <w:lang w:val="en-IN"/>
              </w:rPr>
              <w:t xml:space="preserve">, or </w:t>
            </w:r>
            <w:r w:rsidR="004B6268" w:rsidRPr="004B6268">
              <w:rPr>
                <w:sz w:val="24"/>
                <w:szCs w:val="24"/>
                <w:lang w:val="en-IN"/>
              </w:rPr>
              <w:t>Commitment to professional conduct</w:t>
            </w:r>
            <w:r w:rsidR="004B6268">
              <w:rPr>
                <w:sz w:val="24"/>
                <w:szCs w:val="24"/>
                <w:lang w:val="en-IN"/>
              </w:rPr>
              <w:t xml:space="preserve">. </w:t>
            </w:r>
          </w:p>
        </w:tc>
      </w:tr>
      <w:tr w:rsidR="004E02C1" w14:paraId="0B02C49A" w14:textId="77777777" w:rsidTr="001A00E6">
        <w:tc>
          <w:tcPr>
            <w:tcW w:w="2883" w:type="dxa"/>
            <w:gridSpan w:val="2"/>
          </w:tcPr>
          <w:p w14:paraId="1C334C9D" w14:textId="77777777" w:rsidR="004E02C1" w:rsidRDefault="004E02C1" w:rsidP="001A00E6">
            <w:pPr>
              <w:ind w:right="157"/>
              <w:rPr>
                <w:sz w:val="32"/>
              </w:rPr>
            </w:pPr>
            <w:r>
              <w:rPr>
                <w:sz w:val="32"/>
              </w:rPr>
              <w:t>Marks Awarded</w:t>
            </w:r>
          </w:p>
        </w:tc>
        <w:tc>
          <w:tcPr>
            <w:tcW w:w="3100" w:type="dxa"/>
            <w:gridSpan w:val="2"/>
          </w:tcPr>
          <w:p w14:paraId="770ED289" w14:textId="77777777" w:rsidR="004E02C1" w:rsidRPr="00931746" w:rsidRDefault="004E02C1" w:rsidP="001A00E6">
            <w:pPr>
              <w:ind w:right="157"/>
              <w:rPr>
                <w:i/>
                <w:iCs/>
                <w:sz w:val="32"/>
              </w:rPr>
            </w:pPr>
            <w:r w:rsidRPr="00931746">
              <w:rPr>
                <w:i/>
                <w:iCs/>
                <w:sz w:val="32"/>
              </w:rPr>
              <w:t xml:space="preserve">Self-Assessment: </w:t>
            </w:r>
          </w:p>
        </w:tc>
        <w:tc>
          <w:tcPr>
            <w:tcW w:w="4087" w:type="dxa"/>
          </w:tcPr>
          <w:p w14:paraId="0EAFD81F" w14:textId="247C1C33" w:rsidR="004E02C1" w:rsidRPr="00931746" w:rsidRDefault="009C2298" w:rsidP="001A00E6">
            <w:pPr>
              <w:ind w:right="157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Academy</w:t>
            </w:r>
            <w:r w:rsidR="004E02C1" w:rsidRPr="00931746">
              <w:rPr>
                <w:i/>
                <w:iCs/>
                <w:sz w:val="32"/>
              </w:rPr>
              <w:t xml:space="preserve"> Assessment:</w:t>
            </w:r>
          </w:p>
        </w:tc>
      </w:tr>
      <w:tr w:rsidR="004E02C1" w:rsidRPr="00025C8F" w14:paraId="3BF47A39" w14:textId="77777777" w:rsidTr="001A00E6">
        <w:tc>
          <w:tcPr>
            <w:tcW w:w="495" w:type="dxa"/>
          </w:tcPr>
          <w:p w14:paraId="043D0949" w14:textId="77777777" w:rsidR="004E02C1" w:rsidRPr="00025C8F" w:rsidRDefault="004E02C1" w:rsidP="001A00E6">
            <w:pPr>
              <w:ind w:right="157"/>
              <w:rPr>
                <w:sz w:val="24"/>
                <w:szCs w:val="24"/>
              </w:rPr>
            </w:pPr>
            <w:r w:rsidRPr="00025C8F">
              <w:rPr>
                <w:sz w:val="24"/>
                <w:szCs w:val="24"/>
              </w:rPr>
              <w:t>#</w:t>
            </w:r>
          </w:p>
        </w:tc>
        <w:tc>
          <w:tcPr>
            <w:tcW w:w="4786" w:type="dxa"/>
            <w:gridSpan w:val="2"/>
          </w:tcPr>
          <w:p w14:paraId="3499F7FB" w14:textId="77777777" w:rsidR="004E02C1" w:rsidRPr="00025C8F" w:rsidRDefault="004E02C1" w:rsidP="001A00E6">
            <w:pPr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Activity</w:t>
            </w:r>
          </w:p>
        </w:tc>
        <w:tc>
          <w:tcPr>
            <w:tcW w:w="4789" w:type="dxa"/>
            <w:gridSpan w:val="2"/>
          </w:tcPr>
          <w:p w14:paraId="11CB3672" w14:textId="77777777" w:rsidR="004E02C1" w:rsidRPr="00025C8F" w:rsidRDefault="004E02C1" w:rsidP="001A00E6">
            <w:pPr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Responsibility</w:t>
            </w:r>
          </w:p>
        </w:tc>
      </w:tr>
      <w:tr w:rsidR="004E02C1" w:rsidRPr="00025C8F" w14:paraId="44DB180A" w14:textId="77777777" w:rsidTr="001A00E6">
        <w:tc>
          <w:tcPr>
            <w:tcW w:w="495" w:type="dxa"/>
          </w:tcPr>
          <w:p w14:paraId="2D01A923" w14:textId="77777777" w:rsidR="004E02C1" w:rsidRPr="00025C8F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14:paraId="33C261AE" w14:textId="77777777" w:rsidR="004E02C1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432A325E" w14:textId="77777777" w:rsidR="004E02C1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</w:tr>
      <w:tr w:rsidR="004E02C1" w:rsidRPr="00025C8F" w14:paraId="487371A8" w14:textId="77777777" w:rsidTr="001A00E6">
        <w:tc>
          <w:tcPr>
            <w:tcW w:w="495" w:type="dxa"/>
          </w:tcPr>
          <w:p w14:paraId="243613F2" w14:textId="77777777" w:rsidR="004E02C1" w:rsidRPr="00025C8F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14:paraId="49A7FC5C" w14:textId="77777777" w:rsidR="004E02C1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4C894045" w14:textId="77777777" w:rsidR="004E02C1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</w:tr>
      <w:tr w:rsidR="004E02C1" w:rsidRPr="00025C8F" w14:paraId="4C493DCB" w14:textId="77777777" w:rsidTr="001A00E6">
        <w:tc>
          <w:tcPr>
            <w:tcW w:w="495" w:type="dxa"/>
          </w:tcPr>
          <w:p w14:paraId="0FDC04AA" w14:textId="77777777" w:rsidR="004E02C1" w:rsidRPr="00025C8F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14:paraId="06AB9DF1" w14:textId="77777777" w:rsidR="004E02C1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00D6D22A" w14:textId="77777777" w:rsidR="004E02C1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</w:tr>
      <w:tr w:rsidR="004E02C1" w:rsidRPr="00025C8F" w14:paraId="1A46C995" w14:textId="77777777" w:rsidTr="001A00E6">
        <w:tc>
          <w:tcPr>
            <w:tcW w:w="495" w:type="dxa"/>
          </w:tcPr>
          <w:p w14:paraId="30D478DA" w14:textId="77777777" w:rsidR="004E02C1" w:rsidRPr="00025C8F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14:paraId="622D1BE9" w14:textId="77777777" w:rsidR="004E02C1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779495E1" w14:textId="77777777" w:rsidR="004E02C1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</w:tr>
      <w:tr w:rsidR="004E02C1" w:rsidRPr="00025C8F" w14:paraId="7BE08C36" w14:textId="77777777" w:rsidTr="001A00E6">
        <w:tc>
          <w:tcPr>
            <w:tcW w:w="495" w:type="dxa"/>
          </w:tcPr>
          <w:p w14:paraId="28B021E3" w14:textId="77777777" w:rsidR="004E02C1" w:rsidRPr="00025C8F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14:paraId="0810C341" w14:textId="77777777" w:rsidR="004E02C1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  <w:tc>
          <w:tcPr>
            <w:tcW w:w="4789" w:type="dxa"/>
            <w:gridSpan w:val="2"/>
          </w:tcPr>
          <w:p w14:paraId="061F5A86" w14:textId="77777777" w:rsidR="004E02C1" w:rsidRDefault="004E02C1" w:rsidP="001A00E6">
            <w:pPr>
              <w:ind w:right="157"/>
              <w:rPr>
                <w:sz w:val="24"/>
                <w:szCs w:val="24"/>
              </w:rPr>
            </w:pPr>
          </w:p>
        </w:tc>
      </w:tr>
    </w:tbl>
    <w:p w14:paraId="7012ABB1" w14:textId="77777777" w:rsidR="00DA0954" w:rsidRDefault="00DA0954" w:rsidP="00D2102D">
      <w:pPr>
        <w:pStyle w:val="BodyText"/>
        <w:spacing w:before="47"/>
        <w:ind w:right="157"/>
        <w:rPr>
          <w:sz w:val="20"/>
        </w:rPr>
      </w:pPr>
    </w:p>
    <w:p w14:paraId="6B38D930" w14:textId="77777777" w:rsidR="00A037EC" w:rsidRDefault="00A037EC" w:rsidP="00D2102D">
      <w:pPr>
        <w:pStyle w:val="BodyText"/>
        <w:spacing w:before="47"/>
        <w:ind w:right="157"/>
        <w:rPr>
          <w:sz w:val="20"/>
        </w:rPr>
      </w:pPr>
    </w:p>
    <w:p w14:paraId="7EE37B65" w14:textId="77777777" w:rsidR="00A037EC" w:rsidRDefault="00A037EC" w:rsidP="00D2102D">
      <w:pPr>
        <w:pStyle w:val="BodyText"/>
        <w:spacing w:before="47"/>
        <w:ind w:right="157"/>
        <w:rPr>
          <w:sz w:val="20"/>
        </w:rPr>
      </w:pPr>
    </w:p>
    <w:p w14:paraId="3172612E" w14:textId="08EA0927" w:rsidR="00DA0954" w:rsidRPr="00F866E7" w:rsidRDefault="00DA0954" w:rsidP="00F866E7">
      <w:pPr>
        <w:pStyle w:val="BodyText"/>
        <w:spacing w:before="47"/>
        <w:ind w:right="157"/>
        <w:jc w:val="both"/>
        <w:rPr>
          <w:szCs w:val="32"/>
        </w:rPr>
      </w:pPr>
      <w:r w:rsidRPr="00F866E7">
        <w:rPr>
          <w:szCs w:val="32"/>
        </w:rPr>
        <w:t xml:space="preserve">All the above information is </w:t>
      </w:r>
      <w:r w:rsidR="00E64133" w:rsidRPr="00F866E7">
        <w:rPr>
          <w:szCs w:val="32"/>
        </w:rPr>
        <w:t>accurate</w:t>
      </w:r>
      <w:r w:rsidRPr="00F866E7">
        <w:rPr>
          <w:szCs w:val="32"/>
        </w:rPr>
        <w:t xml:space="preserve"> to the best of my knowledge. </w:t>
      </w:r>
      <w:r w:rsidR="000201D0" w:rsidRPr="00F866E7">
        <w:rPr>
          <w:szCs w:val="32"/>
        </w:rPr>
        <w:t xml:space="preserve">I understand that my </w:t>
      </w:r>
      <w:r w:rsidR="00E64133" w:rsidRPr="00F866E7">
        <w:rPr>
          <w:szCs w:val="32"/>
        </w:rPr>
        <w:t>nomination/award</w:t>
      </w:r>
      <w:r w:rsidR="000201D0" w:rsidRPr="00F866E7">
        <w:rPr>
          <w:szCs w:val="32"/>
        </w:rPr>
        <w:t xml:space="preserve"> will be </w:t>
      </w:r>
      <w:r w:rsidR="00E64133" w:rsidRPr="00F866E7">
        <w:rPr>
          <w:szCs w:val="32"/>
        </w:rPr>
        <w:t xml:space="preserve">canceled </w:t>
      </w:r>
      <w:r w:rsidR="00F866E7">
        <w:rPr>
          <w:szCs w:val="32"/>
        </w:rPr>
        <w:t>i</w:t>
      </w:r>
      <w:r w:rsidR="00E64133" w:rsidRPr="00F866E7">
        <w:rPr>
          <w:szCs w:val="32"/>
        </w:rPr>
        <w:t>f any information provided by me is found to be false or if I am found to be involved in any academic offense</w:t>
      </w:r>
      <w:r w:rsidR="000201D0" w:rsidRPr="00F866E7">
        <w:rPr>
          <w:szCs w:val="32"/>
        </w:rPr>
        <w:t xml:space="preserve">. </w:t>
      </w:r>
    </w:p>
    <w:p w14:paraId="6325F8C9" w14:textId="77777777" w:rsidR="000201D0" w:rsidRDefault="000201D0" w:rsidP="00D2102D">
      <w:pPr>
        <w:pStyle w:val="BodyText"/>
        <w:spacing w:before="47"/>
        <w:ind w:right="157"/>
        <w:rPr>
          <w:sz w:val="20"/>
        </w:rPr>
      </w:pPr>
    </w:p>
    <w:p w14:paraId="1AC9EF9F" w14:textId="77777777" w:rsidR="00E64133" w:rsidRDefault="00E64133" w:rsidP="00D2102D">
      <w:pPr>
        <w:pStyle w:val="BodyText"/>
        <w:spacing w:before="47"/>
        <w:ind w:right="157"/>
        <w:rPr>
          <w:sz w:val="20"/>
        </w:rPr>
      </w:pPr>
    </w:p>
    <w:p w14:paraId="52CC232D" w14:textId="77777777" w:rsidR="00E64133" w:rsidRDefault="00E64133" w:rsidP="00D2102D">
      <w:pPr>
        <w:pStyle w:val="BodyText"/>
        <w:spacing w:before="47"/>
        <w:ind w:right="157"/>
        <w:rPr>
          <w:sz w:val="20"/>
        </w:rPr>
      </w:pPr>
    </w:p>
    <w:p w14:paraId="0CDEFF9F" w14:textId="77777777" w:rsidR="00772C47" w:rsidRDefault="00772C47" w:rsidP="00D2102D">
      <w:pPr>
        <w:pStyle w:val="BodyText"/>
        <w:spacing w:before="47"/>
        <w:ind w:right="157"/>
        <w:rPr>
          <w:sz w:val="20"/>
        </w:rPr>
      </w:pPr>
    </w:p>
    <w:p w14:paraId="2F92EE18" w14:textId="77DCE10D" w:rsidR="00E64133" w:rsidRPr="00A037EC" w:rsidRDefault="00E64133" w:rsidP="00772C47">
      <w:pPr>
        <w:pStyle w:val="BodyText"/>
        <w:spacing w:before="47"/>
        <w:ind w:right="157"/>
        <w:jc w:val="right"/>
        <w:rPr>
          <w:b/>
          <w:bCs/>
          <w:sz w:val="20"/>
        </w:rPr>
      </w:pPr>
      <w:r w:rsidRPr="00A037EC">
        <w:rPr>
          <w:b/>
          <w:bCs/>
          <w:sz w:val="20"/>
        </w:rPr>
        <w:t>Signature of the Applicant</w:t>
      </w:r>
      <w:bookmarkEnd w:id="0"/>
    </w:p>
    <w:sectPr w:rsidR="00E64133" w:rsidRPr="00A037EC" w:rsidSect="008A7FAE">
      <w:headerReference w:type="default" r:id="rId7"/>
      <w:footerReference w:type="default" r:id="rId8"/>
      <w:pgSz w:w="12240" w:h="15840"/>
      <w:pgMar w:top="2345" w:right="1080" w:bottom="1440" w:left="108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ED5B" w14:textId="77777777" w:rsidR="00733871" w:rsidRDefault="00733871">
      <w:r>
        <w:separator/>
      </w:r>
    </w:p>
  </w:endnote>
  <w:endnote w:type="continuationSeparator" w:id="0">
    <w:p w14:paraId="2D88D2D6" w14:textId="77777777" w:rsidR="00733871" w:rsidRDefault="0073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451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1C0A9" w14:textId="3F50E92F" w:rsidR="00B61D66" w:rsidRDefault="00B61D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E59CF" w14:textId="77777777" w:rsidR="00B61D66" w:rsidRDefault="00B61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1547" w14:textId="77777777" w:rsidR="00733871" w:rsidRDefault="00733871">
      <w:r>
        <w:separator/>
      </w:r>
    </w:p>
  </w:footnote>
  <w:footnote w:type="continuationSeparator" w:id="0">
    <w:p w14:paraId="34DA21B3" w14:textId="77777777" w:rsidR="00733871" w:rsidRDefault="00733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6284" w14:textId="017CF810" w:rsidR="00FB5897" w:rsidRPr="00A037EC" w:rsidRDefault="006B4619" w:rsidP="0041090D">
    <w:pPr>
      <w:pStyle w:val="Header"/>
      <w:rPr>
        <w:rFonts w:ascii="Apple Chancery" w:hAnsi="Apple Chancery" w:hint="cs"/>
        <w:sz w:val="56"/>
        <w:szCs w:val="36"/>
      </w:rPr>
    </w:pPr>
    <w:r w:rsidRPr="00A037EC">
      <w:rPr>
        <w:rFonts w:ascii="Apple Chancery" w:hAnsi="Apple Chancery" w:hint="cs"/>
        <w:b/>
        <w:noProof/>
        <w:color w:val="0070C0"/>
        <w:sz w:val="46"/>
        <w:szCs w:val="34"/>
        <w:lang w:val="en-IN" w:eastAsia="en-IN"/>
      </w:rPr>
      <w:drawing>
        <wp:anchor distT="0" distB="0" distL="114300" distR="114300" simplePos="0" relativeHeight="251658240" behindDoc="0" locked="0" layoutInCell="1" allowOverlap="1" wp14:anchorId="5325EC73" wp14:editId="0E1B78BA">
          <wp:simplePos x="0" y="0"/>
          <wp:positionH relativeFrom="column">
            <wp:posOffset>296333</wp:posOffset>
          </wp:positionH>
          <wp:positionV relativeFrom="paragraph">
            <wp:posOffset>-76200</wp:posOffset>
          </wp:positionV>
          <wp:extent cx="770255" cy="732155"/>
          <wp:effectExtent l="0" t="0" r="4445" b="4445"/>
          <wp:wrapSquare wrapText="bothSides"/>
          <wp:docPr id="2032458149" name="Picture 2032458149" descr="C:\Users\DELL\Desktop\PSI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PSI 20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2" t="1690" r="3757" b="5190"/>
                  <a:stretch/>
                </pic:blipFill>
                <pic:spPr bwMode="auto">
                  <a:xfrm>
                    <a:off x="0" y="0"/>
                    <a:ext cx="7702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AD9" w:rsidRPr="00A037EC">
      <w:rPr>
        <w:rFonts w:ascii="Apple Chancery" w:hAnsi="Apple Chancery" w:hint="cs"/>
        <w:sz w:val="54"/>
        <w:szCs w:val="34"/>
      </w:rPr>
      <w:t xml:space="preserve">The </w:t>
    </w:r>
    <w:r w:rsidR="00FB5897" w:rsidRPr="00A037EC">
      <w:rPr>
        <w:rFonts w:ascii="Apple Chancery" w:hAnsi="Apple Chancery" w:hint="cs"/>
        <w:sz w:val="54"/>
        <w:szCs w:val="34"/>
      </w:rPr>
      <w:t>Physiological Society of India</w:t>
    </w:r>
  </w:p>
  <w:p w14:paraId="09907E91" w14:textId="07543EA5" w:rsidR="0090211D" w:rsidRDefault="00FB5897" w:rsidP="0090211D">
    <w:pPr>
      <w:pStyle w:val="Header"/>
      <w:ind w:right="724"/>
      <w:jc w:val="center"/>
      <w:rPr>
        <w:sz w:val="32"/>
      </w:rPr>
    </w:pPr>
    <w:r w:rsidRPr="0046003A">
      <w:rPr>
        <w:sz w:val="32"/>
      </w:rPr>
      <w:t xml:space="preserve">Application Form for </w:t>
    </w:r>
    <w:r w:rsidR="0083402B">
      <w:rPr>
        <w:sz w:val="32"/>
      </w:rPr>
      <w:t>the award of FPSI</w:t>
    </w:r>
  </w:p>
  <w:p w14:paraId="3C0D3330" w14:textId="77777777" w:rsidR="0090211D" w:rsidRPr="0090211D" w:rsidRDefault="0090211D" w:rsidP="0090211D">
    <w:pPr>
      <w:pStyle w:val="Header"/>
      <w:pBdr>
        <w:bottom w:val="single" w:sz="4" w:space="1" w:color="auto"/>
      </w:pBdr>
      <w:ind w:right="15"/>
      <w:jc w:val="center"/>
      <w:rPr>
        <w:sz w:val="1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14C"/>
    <w:multiLevelType w:val="hybridMultilevel"/>
    <w:tmpl w:val="435A4E10"/>
    <w:lvl w:ilvl="0" w:tplc="26E8DF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04BEE2">
      <w:start w:val="1"/>
      <w:numFmt w:val="decimal"/>
      <w:lvlText w:val="%2."/>
      <w:lvlJc w:val="left"/>
      <w:pPr>
        <w:ind w:left="7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05E12C2">
      <w:start w:val="1"/>
      <w:numFmt w:val="lowerRoman"/>
      <w:lvlText w:val="(%3)"/>
      <w:lvlJc w:val="left"/>
      <w:pPr>
        <w:ind w:left="126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71252EA">
      <w:numFmt w:val="bullet"/>
      <w:lvlText w:val="•"/>
      <w:lvlJc w:val="left"/>
      <w:pPr>
        <w:ind w:left="2497" w:hanging="540"/>
      </w:pPr>
      <w:rPr>
        <w:rFonts w:hint="default"/>
        <w:lang w:val="en-US" w:eastAsia="en-US" w:bidi="ar-SA"/>
      </w:rPr>
    </w:lvl>
    <w:lvl w:ilvl="4" w:tplc="51CE9BC2">
      <w:numFmt w:val="bullet"/>
      <w:lvlText w:val="•"/>
      <w:lvlJc w:val="left"/>
      <w:pPr>
        <w:ind w:left="3735" w:hanging="540"/>
      </w:pPr>
      <w:rPr>
        <w:rFonts w:hint="default"/>
        <w:lang w:val="en-US" w:eastAsia="en-US" w:bidi="ar-SA"/>
      </w:rPr>
    </w:lvl>
    <w:lvl w:ilvl="5" w:tplc="F2D8E99A">
      <w:numFmt w:val="bullet"/>
      <w:lvlText w:val="•"/>
      <w:lvlJc w:val="left"/>
      <w:pPr>
        <w:ind w:left="4972" w:hanging="540"/>
      </w:pPr>
      <w:rPr>
        <w:rFonts w:hint="default"/>
        <w:lang w:val="en-US" w:eastAsia="en-US" w:bidi="ar-SA"/>
      </w:rPr>
    </w:lvl>
    <w:lvl w:ilvl="6" w:tplc="3BFA5534">
      <w:numFmt w:val="bullet"/>
      <w:lvlText w:val="•"/>
      <w:lvlJc w:val="left"/>
      <w:pPr>
        <w:ind w:left="6210" w:hanging="540"/>
      </w:pPr>
      <w:rPr>
        <w:rFonts w:hint="default"/>
        <w:lang w:val="en-US" w:eastAsia="en-US" w:bidi="ar-SA"/>
      </w:rPr>
    </w:lvl>
    <w:lvl w:ilvl="7" w:tplc="2AC42256">
      <w:numFmt w:val="bullet"/>
      <w:lvlText w:val="•"/>
      <w:lvlJc w:val="left"/>
      <w:pPr>
        <w:ind w:left="7447" w:hanging="540"/>
      </w:pPr>
      <w:rPr>
        <w:rFonts w:hint="default"/>
        <w:lang w:val="en-US" w:eastAsia="en-US" w:bidi="ar-SA"/>
      </w:rPr>
    </w:lvl>
    <w:lvl w:ilvl="8" w:tplc="B8A8A248">
      <w:numFmt w:val="bullet"/>
      <w:lvlText w:val="•"/>
      <w:lvlJc w:val="left"/>
      <w:pPr>
        <w:ind w:left="8685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443C7A09"/>
    <w:multiLevelType w:val="hybridMultilevel"/>
    <w:tmpl w:val="16DA30FE"/>
    <w:lvl w:ilvl="0" w:tplc="C51E9668">
      <w:start w:val="1"/>
      <w:numFmt w:val="upperLetter"/>
      <w:lvlText w:val="%1."/>
      <w:lvlJc w:val="left"/>
      <w:pPr>
        <w:ind w:left="720" w:hanging="361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94BED1DE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AA7257B8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9D36CF3C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EBB2887A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1A7EC032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DE482D16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F3E63DC8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9F4E0E26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3DC6B41"/>
    <w:multiLevelType w:val="multilevel"/>
    <w:tmpl w:val="BFDE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55C44"/>
    <w:multiLevelType w:val="hybridMultilevel"/>
    <w:tmpl w:val="A7B2C4A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F1C51"/>
    <w:multiLevelType w:val="hybridMultilevel"/>
    <w:tmpl w:val="1F2AF32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13B84"/>
    <w:multiLevelType w:val="hybridMultilevel"/>
    <w:tmpl w:val="4168A30E"/>
    <w:lvl w:ilvl="0" w:tplc="218C425C">
      <w:start w:val="1"/>
      <w:numFmt w:val="upperLetter"/>
      <w:lvlText w:val="[%1]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14628">
    <w:abstractNumId w:val="1"/>
  </w:num>
  <w:num w:numId="2" w16cid:durableId="284627270">
    <w:abstractNumId w:val="0"/>
  </w:num>
  <w:num w:numId="3" w16cid:durableId="1226722018">
    <w:abstractNumId w:val="4"/>
  </w:num>
  <w:num w:numId="4" w16cid:durableId="1213270214">
    <w:abstractNumId w:val="3"/>
  </w:num>
  <w:num w:numId="5" w16cid:durableId="414283106">
    <w:abstractNumId w:val="5"/>
  </w:num>
  <w:num w:numId="6" w16cid:durableId="2035301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1D"/>
    <w:rsid w:val="000201D0"/>
    <w:rsid w:val="00025C8F"/>
    <w:rsid w:val="00034288"/>
    <w:rsid w:val="000530C8"/>
    <w:rsid w:val="00057262"/>
    <w:rsid w:val="00057B0C"/>
    <w:rsid w:val="000712FE"/>
    <w:rsid w:val="000870EB"/>
    <w:rsid w:val="000922AE"/>
    <w:rsid w:val="000945D5"/>
    <w:rsid w:val="000A42D6"/>
    <w:rsid w:val="000B2705"/>
    <w:rsid w:val="000C7B0E"/>
    <w:rsid w:val="001051CC"/>
    <w:rsid w:val="0012281D"/>
    <w:rsid w:val="0016518B"/>
    <w:rsid w:val="00177F62"/>
    <w:rsid w:val="00182E01"/>
    <w:rsid w:val="00183917"/>
    <w:rsid w:val="00195F04"/>
    <w:rsid w:val="001A227A"/>
    <w:rsid w:val="001B3A67"/>
    <w:rsid w:val="001C705B"/>
    <w:rsid w:val="001D3E59"/>
    <w:rsid w:val="00232FEF"/>
    <w:rsid w:val="002438E9"/>
    <w:rsid w:val="00270B55"/>
    <w:rsid w:val="00285C77"/>
    <w:rsid w:val="002872FC"/>
    <w:rsid w:val="0029610A"/>
    <w:rsid w:val="002C0911"/>
    <w:rsid w:val="002D5D13"/>
    <w:rsid w:val="002E0E4B"/>
    <w:rsid w:val="002F4131"/>
    <w:rsid w:val="002F59A6"/>
    <w:rsid w:val="00305DA5"/>
    <w:rsid w:val="003101EF"/>
    <w:rsid w:val="00326D0A"/>
    <w:rsid w:val="00381C33"/>
    <w:rsid w:val="00397F94"/>
    <w:rsid w:val="003A1E8A"/>
    <w:rsid w:val="003A7F68"/>
    <w:rsid w:val="003B58BD"/>
    <w:rsid w:val="003E2D3C"/>
    <w:rsid w:val="003E598D"/>
    <w:rsid w:val="003E699D"/>
    <w:rsid w:val="003F6082"/>
    <w:rsid w:val="003F6EE4"/>
    <w:rsid w:val="00400F0D"/>
    <w:rsid w:val="0041090D"/>
    <w:rsid w:val="0043058C"/>
    <w:rsid w:val="00434379"/>
    <w:rsid w:val="00434D28"/>
    <w:rsid w:val="0044797A"/>
    <w:rsid w:val="00452CAC"/>
    <w:rsid w:val="0046003A"/>
    <w:rsid w:val="00497F15"/>
    <w:rsid w:val="004A0500"/>
    <w:rsid w:val="004B155A"/>
    <w:rsid w:val="004B3FBF"/>
    <w:rsid w:val="004B6268"/>
    <w:rsid w:val="004B729F"/>
    <w:rsid w:val="004C19FE"/>
    <w:rsid w:val="004D1B60"/>
    <w:rsid w:val="004E02C1"/>
    <w:rsid w:val="004F4DB1"/>
    <w:rsid w:val="00502D08"/>
    <w:rsid w:val="00544EFC"/>
    <w:rsid w:val="005611A6"/>
    <w:rsid w:val="00573608"/>
    <w:rsid w:val="00575673"/>
    <w:rsid w:val="00597181"/>
    <w:rsid w:val="005A1DCB"/>
    <w:rsid w:val="005A372B"/>
    <w:rsid w:val="005C7045"/>
    <w:rsid w:val="005D212C"/>
    <w:rsid w:val="005D4B1F"/>
    <w:rsid w:val="005F723F"/>
    <w:rsid w:val="00613462"/>
    <w:rsid w:val="006231FF"/>
    <w:rsid w:val="006335B4"/>
    <w:rsid w:val="00641A38"/>
    <w:rsid w:val="00642210"/>
    <w:rsid w:val="00647919"/>
    <w:rsid w:val="00655D4D"/>
    <w:rsid w:val="006A0ECA"/>
    <w:rsid w:val="006B4619"/>
    <w:rsid w:val="006B4E36"/>
    <w:rsid w:val="006B6CC7"/>
    <w:rsid w:val="006C0260"/>
    <w:rsid w:val="006F3F7D"/>
    <w:rsid w:val="006F5619"/>
    <w:rsid w:val="00703EB3"/>
    <w:rsid w:val="007104E3"/>
    <w:rsid w:val="007129FF"/>
    <w:rsid w:val="00733871"/>
    <w:rsid w:val="00742AA4"/>
    <w:rsid w:val="00744642"/>
    <w:rsid w:val="0075711E"/>
    <w:rsid w:val="00767CDD"/>
    <w:rsid w:val="00772C47"/>
    <w:rsid w:val="007762FC"/>
    <w:rsid w:val="007B794C"/>
    <w:rsid w:val="007F6211"/>
    <w:rsid w:val="00812AD1"/>
    <w:rsid w:val="0083402B"/>
    <w:rsid w:val="00843A8D"/>
    <w:rsid w:val="00844729"/>
    <w:rsid w:val="008A7FAE"/>
    <w:rsid w:val="008D3961"/>
    <w:rsid w:val="00901B1D"/>
    <w:rsid w:val="0090211D"/>
    <w:rsid w:val="009103E1"/>
    <w:rsid w:val="009237BA"/>
    <w:rsid w:val="00924AAA"/>
    <w:rsid w:val="00931746"/>
    <w:rsid w:val="00937A50"/>
    <w:rsid w:val="00970382"/>
    <w:rsid w:val="009C2298"/>
    <w:rsid w:val="009E61C1"/>
    <w:rsid w:val="009F07C7"/>
    <w:rsid w:val="009F08B2"/>
    <w:rsid w:val="00A037EC"/>
    <w:rsid w:val="00A21729"/>
    <w:rsid w:val="00A6318E"/>
    <w:rsid w:val="00A63473"/>
    <w:rsid w:val="00A71B7E"/>
    <w:rsid w:val="00A72608"/>
    <w:rsid w:val="00A84F30"/>
    <w:rsid w:val="00A85DA8"/>
    <w:rsid w:val="00A91595"/>
    <w:rsid w:val="00AA1B2C"/>
    <w:rsid w:val="00AB0205"/>
    <w:rsid w:val="00AB77FE"/>
    <w:rsid w:val="00AD5E4D"/>
    <w:rsid w:val="00AE0F18"/>
    <w:rsid w:val="00AF2083"/>
    <w:rsid w:val="00B0512B"/>
    <w:rsid w:val="00B20CEE"/>
    <w:rsid w:val="00B54162"/>
    <w:rsid w:val="00B61D66"/>
    <w:rsid w:val="00B66CEE"/>
    <w:rsid w:val="00B842D2"/>
    <w:rsid w:val="00B914E9"/>
    <w:rsid w:val="00B97AD9"/>
    <w:rsid w:val="00BB4F3F"/>
    <w:rsid w:val="00C403C4"/>
    <w:rsid w:val="00C62941"/>
    <w:rsid w:val="00C82C1D"/>
    <w:rsid w:val="00C90C1F"/>
    <w:rsid w:val="00C979C5"/>
    <w:rsid w:val="00CB5554"/>
    <w:rsid w:val="00CC51E4"/>
    <w:rsid w:val="00CE38A7"/>
    <w:rsid w:val="00D03722"/>
    <w:rsid w:val="00D2102D"/>
    <w:rsid w:val="00D2699D"/>
    <w:rsid w:val="00D378B7"/>
    <w:rsid w:val="00D46E83"/>
    <w:rsid w:val="00D4718D"/>
    <w:rsid w:val="00D47DAD"/>
    <w:rsid w:val="00D56B5C"/>
    <w:rsid w:val="00D63D4E"/>
    <w:rsid w:val="00D67FFB"/>
    <w:rsid w:val="00D934CE"/>
    <w:rsid w:val="00D97787"/>
    <w:rsid w:val="00DA0954"/>
    <w:rsid w:val="00DA25A4"/>
    <w:rsid w:val="00DB23CD"/>
    <w:rsid w:val="00DC1601"/>
    <w:rsid w:val="00DC3BD3"/>
    <w:rsid w:val="00DD030C"/>
    <w:rsid w:val="00DF3B56"/>
    <w:rsid w:val="00E07C68"/>
    <w:rsid w:val="00E2625A"/>
    <w:rsid w:val="00E616EF"/>
    <w:rsid w:val="00E64133"/>
    <w:rsid w:val="00E9370D"/>
    <w:rsid w:val="00EA5C3B"/>
    <w:rsid w:val="00EC4F3B"/>
    <w:rsid w:val="00EC747C"/>
    <w:rsid w:val="00F0037D"/>
    <w:rsid w:val="00F06453"/>
    <w:rsid w:val="00F118A8"/>
    <w:rsid w:val="00F443EA"/>
    <w:rsid w:val="00F5739D"/>
    <w:rsid w:val="00F66379"/>
    <w:rsid w:val="00F70A64"/>
    <w:rsid w:val="00F866E7"/>
    <w:rsid w:val="00F9152B"/>
    <w:rsid w:val="00FA51C3"/>
    <w:rsid w:val="00FB0506"/>
    <w:rsid w:val="00FB30EC"/>
    <w:rsid w:val="00FB5897"/>
    <w:rsid w:val="00FB5F64"/>
    <w:rsid w:val="00FF17B0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F5F79"/>
  <w15:docId w15:val="{18665716-E4A9-4B81-86F2-C82010D7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" w:right="36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"/>
      <w:ind w:left="78" w:right="36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3B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BD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C3B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BD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C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</vt:lpstr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</dc:title>
  <dc:creator>NAMS</dc:creator>
  <cp:lastModifiedBy>Rajen Haldar</cp:lastModifiedBy>
  <cp:revision>2</cp:revision>
  <cp:lastPrinted>2026-01-11T16:42:00Z</cp:lastPrinted>
  <dcterms:created xsi:type="dcterms:W3CDTF">2026-01-11T16:43:00Z</dcterms:created>
  <dcterms:modified xsi:type="dcterms:W3CDTF">2026-01-11T16:43:00Z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77f2404c-3ded-47f2-bcd4-dc517afcdb10</vt:lpwstr>
  </property>
</Properties>
</file>